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5F418" w14:textId="77777777" w:rsidR="00D929A6" w:rsidRPr="00D929A6" w:rsidRDefault="00D929A6" w:rsidP="00D929A6">
      <w:pPr>
        <w:tabs>
          <w:tab w:val="left" w:pos="7088"/>
        </w:tabs>
        <w:spacing w:after="0" w:line="240" w:lineRule="auto"/>
        <w:ind w:right="283"/>
        <w:jc w:val="center"/>
        <w:rPr>
          <w:rFonts w:ascii="Times New Roman" w:hAnsi="Times New Roman"/>
          <w:b/>
          <w:caps/>
          <w:color w:val="0070C0"/>
          <w:spacing w:val="20"/>
          <w:sz w:val="32"/>
          <w:szCs w:val="36"/>
        </w:rPr>
      </w:pPr>
      <w:bookmarkStart w:id="0" w:name="_Hlk184213144"/>
      <w:bookmarkStart w:id="1" w:name="_Hlk194992524"/>
      <w:r w:rsidRPr="00D929A6">
        <w:rPr>
          <w:rFonts w:ascii="Times New Roman" w:hAnsi="Times New Roman"/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08C2458B" w14:textId="77777777" w:rsidR="00D929A6" w:rsidRPr="00EE12C5" w:rsidRDefault="00D929A6" w:rsidP="00D929A6">
      <w:pPr>
        <w:tabs>
          <w:tab w:val="left" w:pos="7088"/>
        </w:tabs>
        <w:spacing w:before="60" w:after="0" w:line="240" w:lineRule="auto"/>
        <w:ind w:right="283"/>
        <w:jc w:val="center"/>
        <w:rPr>
          <w:rFonts w:ascii="Times New Roman" w:hAnsi="Times New Roman"/>
          <w:b/>
          <w:iCs/>
          <w:caps/>
          <w:color w:val="0070C0"/>
          <w:sz w:val="24"/>
          <w:szCs w:val="24"/>
        </w:rPr>
      </w:pPr>
      <w:r w:rsidRPr="00EE12C5">
        <w:rPr>
          <w:rFonts w:ascii="Times New Roman" w:hAnsi="Times New Roman"/>
          <w:b/>
          <w:caps/>
          <w:color w:val="0070C0"/>
          <w:sz w:val="24"/>
          <w:szCs w:val="24"/>
        </w:rPr>
        <w:t xml:space="preserve">внутригородского муниципального образования – </w:t>
      </w:r>
      <w:r w:rsidRPr="00EE12C5">
        <w:rPr>
          <w:rFonts w:ascii="Times New Roman" w:hAnsi="Times New Roman"/>
          <w:b/>
          <w:iCs/>
          <w:caps/>
          <w:color w:val="0070C0"/>
          <w:sz w:val="24"/>
          <w:szCs w:val="24"/>
        </w:rPr>
        <w:t xml:space="preserve">муниципального округа </w:t>
      </w:r>
    </w:p>
    <w:p w14:paraId="1FF28CB0" w14:textId="77777777" w:rsidR="00D929A6" w:rsidRPr="00D929A6" w:rsidRDefault="00D929A6" w:rsidP="00D929A6">
      <w:pPr>
        <w:tabs>
          <w:tab w:val="left" w:pos="7088"/>
        </w:tabs>
        <w:spacing w:before="60" w:after="0" w:line="240" w:lineRule="auto"/>
        <w:ind w:right="283"/>
        <w:jc w:val="center"/>
        <w:rPr>
          <w:rFonts w:ascii="Times New Roman" w:hAnsi="Times New Roman"/>
          <w:b/>
          <w:iCs/>
          <w:caps/>
          <w:color w:val="0070C0"/>
          <w:sz w:val="32"/>
          <w:szCs w:val="32"/>
        </w:rPr>
      </w:pPr>
      <w:r w:rsidRPr="00D929A6">
        <w:rPr>
          <w:rFonts w:ascii="Times New Roman" w:hAnsi="Times New Roman"/>
          <w:b/>
          <w:iCs/>
          <w:caps/>
          <w:color w:val="0070C0"/>
          <w:sz w:val="32"/>
          <w:szCs w:val="32"/>
        </w:rPr>
        <w:t xml:space="preserve">Вороново </w:t>
      </w:r>
    </w:p>
    <w:p w14:paraId="370BEF57" w14:textId="77777777" w:rsidR="00D929A6" w:rsidRPr="00EE12C5" w:rsidRDefault="00D929A6" w:rsidP="00D929A6">
      <w:pPr>
        <w:tabs>
          <w:tab w:val="left" w:pos="7088"/>
        </w:tabs>
        <w:spacing w:before="60" w:after="0" w:line="240" w:lineRule="auto"/>
        <w:ind w:right="283"/>
        <w:jc w:val="center"/>
        <w:rPr>
          <w:rFonts w:ascii="Times New Roman" w:hAnsi="Times New Roman"/>
          <w:b/>
          <w:caps/>
          <w:color w:val="0070C0"/>
          <w:sz w:val="24"/>
          <w:szCs w:val="24"/>
        </w:rPr>
      </w:pPr>
      <w:r w:rsidRPr="00EE12C5">
        <w:rPr>
          <w:rFonts w:ascii="Times New Roman" w:hAnsi="Times New Roman"/>
          <w:b/>
          <w:caps/>
          <w:color w:val="0070C0"/>
          <w:sz w:val="24"/>
          <w:szCs w:val="24"/>
        </w:rPr>
        <w:t>в городе МОскве</w:t>
      </w:r>
    </w:p>
    <w:p w14:paraId="5FE9A74F" w14:textId="77777777" w:rsidR="00D929A6" w:rsidRPr="00D929A6" w:rsidRDefault="00D929A6" w:rsidP="00D929A6">
      <w:pPr>
        <w:tabs>
          <w:tab w:val="left" w:pos="7088"/>
        </w:tabs>
        <w:spacing w:before="400" w:after="0" w:line="240" w:lineRule="auto"/>
        <w:ind w:right="283"/>
        <w:jc w:val="center"/>
        <w:rPr>
          <w:rFonts w:ascii="Times New Roman" w:hAnsi="Times New Roman"/>
          <w:b/>
          <w:caps/>
          <w:spacing w:val="20"/>
          <w:sz w:val="32"/>
          <w:szCs w:val="32"/>
        </w:rPr>
      </w:pPr>
      <w:r w:rsidRPr="00D929A6">
        <w:rPr>
          <w:rFonts w:ascii="Times New Roman" w:hAnsi="Times New Roman"/>
          <w:b/>
          <w:caps/>
          <w:color w:val="0070C0"/>
          <w:spacing w:val="20"/>
          <w:sz w:val="32"/>
          <w:szCs w:val="32"/>
        </w:rPr>
        <w:t>решение</w:t>
      </w:r>
    </w:p>
    <w:bookmarkEnd w:id="0"/>
    <w:p w14:paraId="0A76F56D" w14:textId="77777777" w:rsidR="007F00F4" w:rsidRPr="007F00F4" w:rsidRDefault="007F00F4" w:rsidP="007F00F4">
      <w:pPr>
        <w:shd w:val="clear" w:color="auto" w:fill="FFFFFF"/>
        <w:tabs>
          <w:tab w:val="left" w:pos="0"/>
        </w:tabs>
        <w:spacing w:after="0" w:line="240" w:lineRule="auto"/>
        <w:ind w:right="28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AF0708" w14:textId="33597FB7" w:rsidR="00116E9B" w:rsidRDefault="00116E9B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0B855A90" w14:textId="77777777" w:rsidR="00EE12C5" w:rsidRDefault="00EE12C5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26AD75BB" w14:textId="77777777" w:rsidR="00116E9B" w:rsidRPr="00715825" w:rsidRDefault="00116E9B" w:rsidP="005F5D62">
      <w:pPr>
        <w:shd w:val="clear" w:color="auto" w:fill="FFFFFF"/>
        <w:spacing w:after="0" w:line="240" w:lineRule="auto"/>
        <w:ind w:left="-284" w:right="532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715825">
        <w:rPr>
          <w:rFonts w:ascii="Times New Roman" w:hAnsi="Times New Roman"/>
          <w:b/>
          <w:bCs/>
          <w:spacing w:val="-2"/>
          <w:sz w:val="28"/>
          <w:szCs w:val="28"/>
        </w:rPr>
        <w:t xml:space="preserve">Об утверждении отчета об исполнении </w:t>
      </w:r>
    </w:p>
    <w:p w14:paraId="678A46C5" w14:textId="044A7FFE" w:rsidR="00116E9B" w:rsidRPr="00715825" w:rsidRDefault="00116E9B" w:rsidP="005F5D62">
      <w:pPr>
        <w:shd w:val="clear" w:color="auto" w:fill="FFFFFF"/>
        <w:spacing w:after="0" w:line="240" w:lineRule="auto"/>
        <w:ind w:left="-284" w:right="532"/>
        <w:rPr>
          <w:bCs/>
          <w:sz w:val="28"/>
          <w:szCs w:val="28"/>
        </w:rPr>
      </w:pPr>
      <w:r w:rsidRPr="00715825">
        <w:rPr>
          <w:rFonts w:ascii="Times New Roman" w:hAnsi="Times New Roman"/>
          <w:b/>
          <w:bCs/>
          <w:spacing w:val="-2"/>
          <w:sz w:val="28"/>
          <w:szCs w:val="28"/>
        </w:rPr>
        <w:t xml:space="preserve">бюджета поселения Вороновское </w:t>
      </w:r>
      <w:r w:rsidRPr="00715825">
        <w:rPr>
          <w:rFonts w:ascii="Times New Roman" w:hAnsi="Times New Roman"/>
          <w:b/>
          <w:bCs/>
          <w:sz w:val="28"/>
          <w:szCs w:val="28"/>
        </w:rPr>
        <w:t xml:space="preserve">за </w:t>
      </w:r>
      <w:r w:rsidR="00362329" w:rsidRPr="00715825">
        <w:rPr>
          <w:rFonts w:ascii="Times New Roman" w:hAnsi="Times New Roman"/>
          <w:b/>
          <w:bCs/>
          <w:sz w:val="28"/>
          <w:szCs w:val="28"/>
        </w:rPr>
        <w:t>2024</w:t>
      </w:r>
      <w:r w:rsidRPr="00715825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3EC9EA7A" w14:textId="15EFF9F1" w:rsidR="00116E9B" w:rsidRDefault="00116E9B" w:rsidP="006A2A8F">
      <w:pPr>
        <w:shd w:val="clear" w:color="auto" w:fill="FFFFFF"/>
        <w:tabs>
          <w:tab w:val="left" w:pos="5940"/>
          <w:tab w:val="left" w:pos="7200"/>
        </w:tabs>
        <w:spacing w:after="0" w:line="240" w:lineRule="auto"/>
        <w:ind w:left="-709" w:right="532"/>
        <w:rPr>
          <w:rFonts w:ascii="Times New Roman" w:hAnsi="Times New Roman"/>
          <w:bCs/>
          <w:sz w:val="28"/>
          <w:szCs w:val="28"/>
        </w:rPr>
      </w:pPr>
    </w:p>
    <w:p w14:paraId="32544BCC" w14:textId="77777777" w:rsidR="00EE12C5" w:rsidRPr="00715825" w:rsidRDefault="00EE12C5" w:rsidP="006A2A8F">
      <w:pPr>
        <w:shd w:val="clear" w:color="auto" w:fill="FFFFFF"/>
        <w:tabs>
          <w:tab w:val="left" w:pos="5940"/>
          <w:tab w:val="left" w:pos="7200"/>
        </w:tabs>
        <w:spacing w:after="0" w:line="240" w:lineRule="auto"/>
        <w:ind w:left="-709" w:right="532"/>
        <w:rPr>
          <w:rFonts w:ascii="Times New Roman" w:hAnsi="Times New Roman"/>
          <w:bCs/>
          <w:sz w:val="28"/>
          <w:szCs w:val="28"/>
        </w:rPr>
      </w:pPr>
    </w:p>
    <w:p w14:paraId="34F0A0B0" w14:textId="31DBE53D" w:rsidR="009F2865" w:rsidRPr="00715825" w:rsidRDefault="009F2865" w:rsidP="005F5D62">
      <w:pPr>
        <w:pStyle w:val="ConsPlusNormal"/>
        <w:ind w:left="-284" w:firstLine="283"/>
        <w:jc w:val="both"/>
      </w:pPr>
      <w:bookmarkStart w:id="2" w:name="_Hlk194408370"/>
      <w:r w:rsidRPr="00715825">
        <w:t>В соответствии со статьей 264.1, 264.2, 264.6 Бюджетного кодекса Российской Федерации, Законом города Москвы от 06.11.2002 № 56 «Об организации местного самоуправления в городе Москве», статьей 36 Устава муниципального округа Вороново в городе Москве, решениями Совета депутатов муниципального округа Вороново в городе Москве от 30.10.2024 № 02/06 «Об утверждении положения о бюджетном процессе во внутригородском муниципальном образовании – муниципальном округе Вороново в городе Москве, от 30.10.2024 № 02/16</w:t>
      </w:r>
      <w:r w:rsidR="00D57DF0" w:rsidRPr="00715825">
        <w:t xml:space="preserve"> </w:t>
      </w:r>
      <w:r w:rsidRPr="00715825">
        <w:t>«Об утверждении Порядка организации и проведения публичных слушаний во внутригородском муниципальном образовании – муниципальном округе Вороново в городе Москве», Совет</w:t>
      </w:r>
      <w:r w:rsidRPr="00715825">
        <w:rPr>
          <w:b/>
          <w:bCs/>
        </w:rPr>
        <w:t xml:space="preserve"> </w:t>
      </w:r>
      <w:r w:rsidRPr="00715825">
        <w:t xml:space="preserve">депутатов внутригородского муниципального образования – </w:t>
      </w:r>
      <w:r w:rsidRPr="00715825">
        <w:rPr>
          <w:rFonts w:eastAsia="Calibri"/>
        </w:rPr>
        <w:t>муниципального округа</w:t>
      </w:r>
      <w:r w:rsidRPr="00715825">
        <w:rPr>
          <w:rFonts w:eastAsia="Calibri"/>
          <w:i/>
        </w:rPr>
        <w:t xml:space="preserve"> </w:t>
      </w:r>
      <w:r w:rsidRPr="00715825">
        <w:rPr>
          <w:rFonts w:eastAsia="Calibri"/>
        </w:rPr>
        <w:t>Вороново в городе Москве</w:t>
      </w:r>
      <w:r w:rsidRPr="00715825">
        <w:t xml:space="preserve"> решил:</w:t>
      </w:r>
    </w:p>
    <w:bookmarkEnd w:id="1"/>
    <w:bookmarkEnd w:id="2"/>
    <w:p w14:paraId="418043C6" w14:textId="77777777" w:rsidR="00116E9B" w:rsidRPr="00715825" w:rsidRDefault="00116E9B" w:rsidP="005F5D62">
      <w:pPr>
        <w:shd w:val="clear" w:color="auto" w:fill="FFFFFF"/>
        <w:spacing w:after="0" w:line="240" w:lineRule="auto"/>
        <w:ind w:left="-284" w:right="2" w:firstLine="526"/>
        <w:jc w:val="both"/>
        <w:rPr>
          <w:rFonts w:ascii="Times New Roman" w:hAnsi="Times New Roman"/>
          <w:sz w:val="28"/>
          <w:szCs w:val="28"/>
        </w:rPr>
      </w:pPr>
    </w:p>
    <w:p w14:paraId="70B4E5FB" w14:textId="6CFFE9FF" w:rsidR="00116E9B" w:rsidRPr="00715825" w:rsidRDefault="00116E9B" w:rsidP="005F5D62">
      <w:pPr>
        <w:widowControl w:val="0"/>
        <w:autoSpaceDE w:val="0"/>
        <w:autoSpaceDN w:val="0"/>
        <w:adjustRightInd w:val="0"/>
        <w:spacing w:after="0" w:line="240" w:lineRule="auto"/>
        <w:ind w:left="-284" w:right="2" w:firstLine="283"/>
        <w:jc w:val="both"/>
        <w:rPr>
          <w:rFonts w:ascii="Times New Roman" w:hAnsi="Times New Roman"/>
          <w:sz w:val="28"/>
          <w:szCs w:val="28"/>
        </w:rPr>
      </w:pPr>
      <w:r w:rsidRPr="00715825">
        <w:rPr>
          <w:rFonts w:ascii="Times New Roman" w:hAnsi="Times New Roman"/>
          <w:sz w:val="28"/>
          <w:szCs w:val="28"/>
        </w:rPr>
        <w:t xml:space="preserve">1. Утвердить отчет об исполнении бюджета поселения Вороновское </w:t>
      </w:r>
      <w:r w:rsidR="00505342" w:rsidRPr="00715825">
        <w:rPr>
          <w:rFonts w:ascii="Times New Roman" w:hAnsi="Times New Roman"/>
          <w:bCs/>
          <w:sz w:val="28"/>
          <w:szCs w:val="28"/>
        </w:rPr>
        <w:t xml:space="preserve">за </w:t>
      </w:r>
      <w:r w:rsidR="00362329" w:rsidRPr="00715825">
        <w:rPr>
          <w:rFonts w:ascii="Times New Roman" w:hAnsi="Times New Roman"/>
          <w:bCs/>
          <w:sz w:val="28"/>
          <w:szCs w:val="28"/>
        </w:rPr>
        <w:t>2024</w:t>
      </w:r>
      <w:r w:rsidRPr="00715825">
        <w:rPr>
          <w:rFonts w:ascii="Times New Roman" w:hAnsi="Times New Roman"/>
          <w:bCs/>
          <w:sz w:val="28"/>
          <w:szCs w:val="28"/>
        </w:rPr>
        <w:t xml:space="preserve"> год со следующими показателями</w:t>
      </w:r>
      <w:r w:rsidRPr="00715825">
        <w:rPr>
          <w:rFonts w:ascii="Times New Roman" w:hAnsi="Times New Roman"/>
          <w:sz w:val="28"/>
          <w:szCs w:val="28"/>
        </w:rPr>
        <w:t xml:space="preserve">: </w:t>
      </w:r>
      <w:r w:rsidRPr="00715825">
        <w:rPr>
          <w:rFonts w:ascii="Times New Roman" w:hAnsi="Times New Roman"/>
          <w:bCs/>
          <w:sz w:val="28"/>
          <w:szCs w:val="28"/>
        </w:rPr>
        <w:t xml:space="preserve">по доходам в сумме </w:t>
      </w:r>
      <w:r w:rsidR="001B196A" w:rsidRPr="00715825">
        <w:rPr>
          <w:rFonts w:ascii="Times New Roman" w:hAnsi="Times New Roman"/>
          <w:bCs/>
          <w:sz w:val="28"/>
          <w:szCs w:val="28"/>
        </w:rPr>
        <w:t>886 071,3</w:t>
      </w:r>
      <w:r w:rsidRPr="00715825">
        <w:rPr>
          <w:rFonts w:ascii="Times New Roman" w:hAnsi="Times New Roman"/>
          <w:bCs/>
          <w:sz w:val="28"/>
          <w:szCs w:val="28"/>
        </w:rPr>
        <w:t xml:space="preserve"> тыс. руб., по расходам в сумме </w:t>
      </w:r>
      <w:r w:rsidR="00145105" w:rsidRPr="00715825">
        <w:rPr>
          <w:rFonts w:ascii="Times New Roman" w:hAnsi="Times New Roman"/>
          <w:bCs/>
          <w:sz w:val="28"/>
          <w:szCs w:val="28"/>
        </w:rPr>
        <w:t>791 362,9</w:t>
      </w:r>
      <w:r w:rsidRPr="00715825">
        <w:rPr>
          <w:rFonts w:ascii="Times New Roman" w:hAnsi="Times New Roman"/>
          <w:bCs/>
          <w:sz w:val="28"/>
          <w:szCs w:val="28"/>
        </w:rPr>
        <w:t xml:space="preserve"> тыс. руб.,</w:t>
      </w:r>
      <w:r w:rsidRPr="00715825">
        <w:rPr>
          <w:rFonts w:ascii="Times New Roman" w:hAnsi="Times New Roman"/>
          <w:sz w:val="28"/>
          <w:szCs w:val="28"/>
        </w:rPr>
        <w:t xml:space="preserve"> </w:t>
      </w:r>
      <w:r w:rsidR="00F12F48" w:rsidRPr="00715825">
        <w:rPr>
          <w:rFonts w:ascii="Times New Roman" w:hAnsi="Times New Roman"/>
          <w:sz w:val="28"/>
          <w:szCs w:val="28"/>
        </w:rPr>
        <w:t>профицит</w:t>
      </w:r>
      <w:r w:rsidRPr="00715825">
        <w:rPr>
          <w:rFonts w:ascii="Times New Roman" w:hAnsi="Times New Roman"/>
          <w:sz w:val="28"/>
          <w:szCs w:val="28"/>
        </w:rPr>
        <w:t xml:space="preserve"> бюджета поселения Вороновское составил </w:t>
      </w:r>
      <w:r w:rsidR="00145105" w:rsidRPr="00715825">
        <w:rPr>
          <w:rFonts w:ascii="Times New Roman" w:hAnsi="Times New Roman"/>
          <w:sz w:val="28"/>
          <w:szCs w:val="28"/>
        </w:rPr>
        <w:t>94 708,4</w:t>
      </w:r>
      <w:r w:rsidRPr="00715825">
        <w:rPr>
          <w:rFonts w:ascii="Times New Roman" w:hAnsi="Times New Roman"/>
          <w:sz w:val="28"/>
          <w:szCs w:val="28"/>
        </w:rPr>
        <w:t xml:space="preserve"> тыс</w:t>
      </w:r>
      <w:r w:rsidRPr="00715825">
        <w:rPr>
          <w:rFonts w:ascii="Times New Roman" w:hAnsi="Times New Roman"/>
          <w:color w:val="000000"/>
          <w:sz w:val="28"/>
          <w:szCs w:val="28"/>
        </w:rPr>
        <w:t xml:space="preserve">. рублей. </w:t>
      </w:r>
    </w:p>
    <w:p w14:paraId="66E7D354" w14:textId="1D6C3C7C" w:rsidR="00116E9B" w:rsidRPr="00715825" w:rsidRDefault="00116E9B" w:rsidP="005F5D62">
      <w:pPr>
        <w:pStyle w:val="ConsNormal"/>
        <w:widowControl/>
        <w:ind w:left="-284" w:right="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15825">
        <w:rPr>
          <w:rFonts w:ascii="Times New Roman" w:hAnsi="Times New Roman" w:cs="Times New Roman"/>
          <w:sz w:val="28"/>
          <w:szCs w:val="28"/>
        </w:rPr>
        <w:t xml:space="preserve">1.1. </w:t>
      </w:r>
      <w:r w:rsidR="000C7C05" w:rsidRPr="00715825">
        <w:rPr>
          <w:rFonts w:ascii="Times New Roman" w:hAnsi="Times New Roman" w:cs="Times New Roman"/>
          <w:sz w:val="28"/>
          <w:szCs w:val="28"/>
        </w:rPr>
        <w:t>У</w:t>
      </w:r>
      <w:r w:rsidR="00CC05E1" w:rsidRPr="00715825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D371AB" w:rsidRPr="00715825">
        <w:rPr>
          <w:rFonts w:ascii="Times New Roman" w:hAnsi="Times New Roman" w:cs="Times New Roman"/>
          <w:sz w:val="28"/>
          <w:szCs w:val="28"/>
        </w:rPr>
        <w:t>исполнение</w:t>
      </w:r>
      <w:r w:rsidR="00CC05E1" w:rsidRPr="00715825"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400461" w:rsidRPr="00715825">
        <w:rPr>
          <w:rFonts w:ascii="Times New Roman" w:hAnsi="Times New Roman" w:cs="Times New Roman"/>
          <w:sz w:val="28"/>
          <w:szCs w:val="28"/>
        </w:rPr>
        <w:t xml:space="preserve">бюджета поселения Вороновское за </w:t>
      </w:r>
      <w:r w:rsidR="00362329" w:rsidRPr="00715825">
        <w:rPr>
          <w:rFonts w:ascii="Times New Roman" w:hAnsi="Times New Roman" w:cs="Times New Roman"/>
          <w:sz w:val="28"/>
          <w:szCs w:val="28"/>
        </w:rPr>
        <w:t>2024</w:t>
      </w:r>
      <w:r w:rsidR="00400461" w:rsidRPr="00715825">
        <w:rPr>
          <w:rFonts w:ascii="Times New Roman" w:hAnsi="Times New Roman" w:cs="Times New Roman"/>
          <w:sz w:val="28"/>
          <w:szCs w:val="28"/>
        </w:rPr>
        <w:t xml:space="preserve"> год </w:t>
      </w:r>
      <w:r w:rsidR="00BA2B19" w:rsidRPr="00715825">
        <w:rPr>
          <w:rFonts w:ascii="Times New Roman" w:hAnsi="Times New Roman" w:cs="Times New Roman"/>
          <w:sz w:val="28"/>
          <w:szCs w:val="28"/>
        </w:rPr>
        <w:t xml:space="preserve">по кодам классификации доходов бюджета </w:t>
      </w:r>
      <w:r w:rsidR="00F600E7" w:rsidRPr="00715825">
        <w:rPr>
          <w:rFonts w:ascii="Times New Roman" w:hAnsi="Times New Roman" w:cs="Times New Roman"/>
          <w:sz w:val="28"/>
          <w:szCs w:val="28"/>
        </w:rPr>
        <w:t>(</w:t>
      </w:r>
      <w:r w:rsidR="00CC05E1" w:rsidRPr="00715825">
        <w:rPr>
          <w:rFonts w:ascii="Times New Roman" w:hAnsi="Times New Roman" w:cs="Times New Roman"/>
          <w:sz w:val="28"/>
          <w:szCs w:val="28"/>
        </w:rPr>
        <w:t>приложени</w:t>
      </w:r>
      <w:r w:rsidR="00F600E7" w:rsidRPr="00715825">
        <w:rPr>
          <w:rFonts w:ascii="Times New Roman" w:hAnsi="Times New Roman" w:cs="Times New Roman"/>
          <w:sz w:val="28"/>
          <w:szCs w:val="28"/>
        </w:rPr>
        <w:t>е 1)</w:t>
      </w:r>
      <w:r w:rsidRPr="00715825">
        <w:rPr>
          <w:rFonts w:ascii="Times New Roman" w:hAnsi="Times New Roman" w:cs="Times New Roman"/>
          <w:sz w:val="28"/>
          <w:szCs w:val="28"/>
        </w:rPr>
        <w:t>;</w:t>
      </w:r>
    </w:p>
    <w:p w14:paraId="66A3352D" w14:textId="64CD984D" w:rsidR="00116E9B" w:rsidRPr="00715825" w:rsidRDefault="00116E9B" w:rsidP="005F5D62">
      <w:pPr>
        <w:pStyle w:val="ConsNormal"/>
        <w:widowControl/>
        <w:ind w:left="-284" w:right="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15825">
        <w:rPr>
          <w:rFonts w:ascii="Times New Roman" w:hAnsi="Times New Roman" w:cs="Times New Roman"/>
          <w:sz w:val="28"/>
          <w:szCs w:val="28"/>
        </w:rPr>
        <w:t>1.2.</w:t>
      </w:r>
      <w:r w:rsidR="006A2A8F" w:rsidRPr="00715825">
        <w:rPr>
          <w:rFonts w:ascii="Times New Roman" w:hAnsi="Times New Roman" w:cs="Times New Roman"/>
          <w:sz w:val="28"/>
          <w:szCs w:val="28"/>
        </w:rPr>
        <w:t xml:space="preserve"> </w:t>
      </w:r>
      <w:r w:rsidR="00251FAF" w:rsidRPr="00715825">
        <w:rPr>
          <w:rFonts w:ascii="Times New Roman" w:hAnsi="Times New Roman" w:cs="Times New Roman"/>
          <w:sz w:val="28"/>
          <w:szCs w:val="28"/>
        </w:rPr>
        <w:t>Утвердить исполнение расходов</w:t>
      </w:r>
      <w:r w:rsidR="002A7EC1" w:rsidRPr="00715825">
        <w:rPr>
          <w:rFonts w:ascii="Times New Roman" w:hAnsi="Times New Roman" w:cs="Times New Roman"/>
          <w:sz w:val="28"/>
          <w:szCs w:val="28"/>
        </w:rPr>
        <w:t xml:space="preserve"> по</w:t>
      </w:r>
      <w:r w:rsidRPr="00715825">
        <w:rPr>
          <w:rFonts w:ascii="Times New Roman" w:hAnsi="Times New Roman" w:cs="Times New Roman"/>
          <w:sz w:val="28"/>
          <w:szCs w:val="28"/>
        </w:rPr>
        <w:t xml:space="preserve"> ведомственной структуре расходов бюджета </w:t>
      </w:r>
      <w:r w:rsidR="00102C17" w:rsidRPr="00715825">
        <w:rPr>
          <w:rFonts w:ascii="Times New Roman" w:hAnsi="Times New Roman" w:cs="Times New Roman"/>
          <w:sz w:val="28"/>
          <w:szCs w:val="28"/>
        </w:rPr>
        <w:t xml:space="preserve">поселения Вороновское </w:t>
      </w:r>
      <w:r w:rsidRPr="00715825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362329" w:rsidRPr="00715825">
        <w:rPr>
          <w:rFonts w:ascii="Times New Roman" w:hAnsi="Times New Roman" w:cs="Times New Roman"/>
          <w:bCs/>
          <w:sz w:val="28"/>
          <w:szCs w:val="28"/>
        </w:rPr>
        <w:t>2024</w:t>
      </w:r>
      <w:r w:rsidRPr="00715825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715825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3738A1" w:rsidRPr="00715825">
        <w:rPr>
          <w:rFonts w:ascii="Times New Roman" w:hAnsi="Times New Roman" w:cs="Times New Roman"/>
          <w:sz w:val="28"/>
          <w:szCs w:val="28"/>
        </w:rPr>
        <w:t>2</w:t>
      </w:r>
      <w:r w:rsidRPr="00715825">
        <w:rPr>
          <w:rFonts w:ascii="Times New Roman" w:hAnsi="Times New Roman" w:cs="Times New Roman"/>
          <w:sz w:val="28"/>
          <w:szCs w:val="28"/>
        </w:rPr>
        <w:t>);</w:t>
      </w:r>
    </w:p>
    <w:p w14:paraId="1E3BDC43" w14:textId="6AC290B0" w:rsidR="00116E9B" w:rsidRPr="00715825" w:rsidRDefault="003738A1" w:rsidP="005F5D62">
      <w:pPr>
        <w:pStyle w:val="ConsNormal"/>
        <w:widowControl/>
        <w:ind w:left="-284" w:right="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15825">
        <w:rPr>
          <w:rFonts w:ascii="Times New Roman" w:hAnsi="Times New Roman" w:cs="Times New Roman"/>
          <w:sz w:val="28"/>
          <w:szCs w:val="28"/>
        </w:rPr>
        <w:t>1.3</w:t>
      </w:r>
      <w:r w:rsidR="00116E9B" w:rsidRPr="00715825">
        <w:rPr>
          <w:rFonts w:ascii="Times New Roman" w:hAnsi="Times New Roman" w:cs="Times New Roman"/>
          <w:sz w:val="28"/>
          <w:szCs w:val="28"/>
        </w:rPr>
        <w:t xml:space="preserve">. </w:t>
      </w:r>
      <w:r w:rsidR="002A7EC1" w:rsidRPr="00715825">
        <w:rPr>
          <w:rFonts w:ascii="Times New Roman" w:hAnsi="Times New Roman" w:cs="Times New Roman"/>
          <w:sz w:val="28"/>
          <w:szCs w:val="28"/>
        </w:rPr>
        <w:t>Утвердить исполнение расходов по</w:t>
      </w:r>
      <w:r w:rsidR="00116E9B" w:rsidRPr="00715825">
        <w:rPr>
          <w:rFonts w:ascii="Times New Roman" w:hAnsi="Times New Roman" w:cs="Times New Roman"/>
          <w:sz w:val="28"/>
          <w:szCs w:val="28"/>
        </w:rPr>
        <w:t xml:space="preserve"> </w:t>
      </w:r>
      <w:r w:rsidR="00102C17" w:rsidRPr="00715825">
        <w:rPr>
          <w:rFonts w:ascii="Times New Roman" w:hAnsi="Times New Roman" w:cs="Times New Roman"/>
          <w:sz w:val="28"/>
          <w:szCs w:val="28"/>
        </w:rPr>
        <w:t xml:space="preserve">разделам, подразделам, целевым статьям и видам расходов </w:t>
      </w:r>
      <w:r w:rsidR="00116E9B" w:rsidRPr="00715825">
        <w:rPr>
          <w:rFonts w:ascii="Times New Roman" w:hAnsi="Times New Roman" w:cs="Times New Roman"/>
          <w:sz w:val="28"/>
          <w:szCs w:val="28"/>
        </w:rPr>
        <w:t>бюджета</w:t>
      </w:r>
      <w:r w:rsidR="00E64030" w:rsidRPr="00715825">
        <w:rPr>
          <w:rFonts w:ascii="Times New Roman" w:hAnsi="Times New Roman" w:cs="Times New Roman"/>
          <w:sz w:val="28"/>
          <w:szCs w:val="28"/>
        </w:rPr>
        <w:t xml:space="preserve"> поселения Вороновское</w:t>
      </w:r>
      <w:r w:rsidR="00116E9B" w:rsidRPr="00715825">
        <w:rPr>
          <w:rFonts w:ascii="Times New Roman" w:hAnsi="Times New Roman" w:cs="Times New Roman"/>
          <w:sz w:val="28"/>
          <w:szCs w:val="28"/>
        </w:rPr>
        <w:t xml:space="preserve"> </w:t>
      </w:r>
      <w:r w:rsidR="00116E9B" w:rsidRPr="00715825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362329" w:rsidRPr="00715825">
        <w:rPr>
          <w:rFonts w:ascii="Times New Roman" w:hAnsi="Times New Roman" w:cs="Times New Roman"/>
          <w:bCs/>
          <w:sz w:val="28"/>
          <w:szCs w:val="28"/>
        </w:rPr>
        <w:t>2024</w:t>
      </w:r>
      <w:r w:rsidR="00116E9B" w:rsidRPr="00715825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116E9B" w:rsidRPr="00715825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Pr="00715825">
        <w:rPr>
          <w:rFonts w:ascii="Times New Roman" w:hAnsi="Times New Roman" w:cs="Times New Roman"/>
          <w:sz w:val="28"/>
          <w:szCs w:val="28"/>
        </w:rPr>
        <w:t>3</w:t>
      </w:r>
      <w:r w:rsidR="00116E9B" w:rsidRPr="00715825">
        <w:rPr>
          <w:rFonts w:ascii="Times New Roman" w:hAnsi="Times New Roman" w:cs="Times New Roman"/>
          <w:sz w:val="28"/>
          <w:szCs w:val="28"/>
        </w:rPr>
        <w:t>);</w:t>
      </w:r>
    </w:p>
    <w:p w14:paraId="797DB2CE" w14:textId="329181DA" w:rsidR="00116E9B" w:rsidRPr="00715825" w:rsidRDefault="003738A1" w:rsidP="005F5D62">
      <w:pPr>
        <w:pStyle w:val="ConsNormal"/>
        <w:widowControl/>
        <w:ind w:left="-284" w:right="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15825">
        <w:rPr>
          <w:rFonts w:ascii="Times New Roman" w:hAnsi="Times New Roman" w:cs="Times New Roman"/>
          <w:sz w:val="28"/>
          <w:szCs w:val="28"/>
        </w:rPr>
        <w:t>1.4</w:t>
      </w:r>
      <w:r w:rsidR="00116E9B" w:rsidRPr="00715825">
        <w:rPr>
          <w:rFonts w:ascii="Times New Roman" w:hAnsi="Times New Roman" w:cs="Times New Roman"/>
          <w:sz w:val="28"/>
          <w:szCs w:val="28"/>
        </w:rPr>
        <w:t xml:space="preserve">. </w:t>
      </w:r>
      <w:r w:rsidR="00D82DFE" w:rsidRPr="00715825">
        <w:rPr>
          <w:rFonts w:ascii="Times New Roman" w:hAnsi="Times New Roman" w:cs="Times New Roman"/>
          <w:sz w:val="28"/>
          <w:szCs w:val="28"/>
        </w:rPr>
        <w:t>Утвердить исполнение п</w:t>
      </w:r>
      <w:r w:rsidR="00116E9B" w:rsidRPr="00715825">
        <w:rPr>
          <w:rFonts w:ascii="Times New Roman" w:hAnsi="Times New Roman" w:cs="Times New Roman"/>
          <w:sz w:val="28"/>
          <w:szCs w:val="28"/>
        </w:rPr>
        <w:t xml:space="preserve">о кодам классификации источников финансирования дефицита бюджета за </w:t>
      </w:r>
      <w:r w:rsidR="00362329" w:rsidRPr="00715825">
        <w:rPr>
          <w:rFonts w:ascii="Times New Roman" w:hAnsi="Times New Roman" w:cs="Times New Roman"/>
          <w:sz w:val="28"/>
          <w:szCs w:val="28"/>
        </w:rPr>
        <w:t>2024</w:t>
      </w:r>
      <w:r w:rsidR="000B7C97" w:rsidRPr="00715825">
        <w:rPr>
          <w:rFonts w:ascii="Times New Roman" w:hAnsi="Times New Roman" w:cs="Times New Roman"/>
          <w:sz w:val="28"/>
          <w:szCs w:val="28"/>
        </w:rPr>
        <w:t xml:space="preserve"> </w:t>
      </w:r>
      <w:r w:rsidR="00116E9B" w:rsidRPr="00715825">
        <w:rPr>
          <w:rFonts w:ascii="Times New Roman" w:hAnsi="Times New Roman" w:cs="Times New Roman"/>
          <w:sz w:val="28"/>
          <w:szCs w:val="28"/>
        </w:rPr>
        <w:t xml:space="preserve">год (приложение </w:t>
      </w:r>
      <w:r w:rsidRPr="00715825">
        <w:rPr>
          <w:rFonts w:ascii="Times New Roman" w:hAnsi="Times New Roman" w:cs="Times New Roman"/>
          <w:sz w:val="28"/>
          <w:szCs w:val="28"/>
        </w:rPr>
        <w:t>4</w:t>
      </w:r>
      <w:r w:rsidR="00116E9B" w:rsidRPr="00715825">
        <w:rPr>
          <w:rFonts w:ascii="Times New Roman" w:hAnsi="Times New Roman" w:cs="Times New Roman"/>
          <w:sz w:val="28"/>
          <w:szCs w:val="28"/>
        </w:rPr>
        <w:t>).</w:t>
      </w:r>
    </w:p>
    <w:p w14:paraId="78CED1FF" w14:textId="1C469FA4" w:rsidR="00116E9B" w:rsidRPr="00715825" w:rsidRDefault="00116E9B" w:rsidP="005F5D62">
      <w:pPr>
        <w:pStyle w:val="ConsNormal"/>
        <w:widowControl/>
        <w:ind w:left="-284" w:right="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15825">
        <w:rPr>
          <w:rFonts w:ascii="Times New Roman" w:hAnsi="Times New Roman" w:cs="Times New Roman"/>
          <w:sz w:val="28"/>
          <w:szCs w:val="28"/>
        </w:rPr>
        <w:t xml:space="preserve">2. Принять к сведению информацию о расходовании средств резервного фонда поселения Вороновское за </w:t>
      </w:r>
      <w:r w:rsidR="00362329" w:rsidRPr="00715825">
        <w:rPr>
          <w:rFonts w:ascii="Times New Roman" w:hAnsi="Times New Roman" w:cs="Times New Roman"/>
          <w:sz w:val="28"/>
          <w:szCs w:val="28"/>
        </w:rPr>
        <w:t>2024</w:t>
      </w:r>
      <w:r w:rsidRPr="00715825">
        <w:rPr>
          <w:rFonts w:ascii="Times New Roman" w:hAnsi="Times New Roman" w:cs="Times New Roman"/>
          <w:sz w:val="28"/>
          <w:szCs w:val="28"/>
        </w:rPr>
        <w:t xml:space="preserve"> год (приложение </w:t>
      </w:r>
      <w:r w:rsidR="00E85C79" w:rsidRPr="00715825">
        <w:rPr>
          <w:rFonts w:ascii="Times New Roman" w:hAnsi="Times New Roman" w:cs="Times New Roman"/>
          <w:sz w:val="28"/>
          <w:szCs w:val="28"/>
        </w:rPr>
        <w:t>5</w:t>
      </w:r>
      <w:r w:rsidRPr="00715825">
        <w:rPr>
          <w:rFonts w:ascii="Times New Roman" w:hAnsi="Times New Roman" w:cs="Times New Roman"/>
          <w:sz w:val="28"/>
          <w:szCs w:val="28"/>
        </w:rPr>
        <w:t>);</w:t>
      </w:r>
    </w:p>
    <w:p w14:paraId="315B2CC2" w14:textId="47BF392B" w:rsidR="00116E9B" w:rsidRPr="00715825" w:rsidRDefault="00116E9B" w:rsidP="005F5D62">
      <w:pPr>
        <w:pStyle w:val="ConsNormal"/>
        <w:widowControl/>
        <w:ind w:left="-284" w:right="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15825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E85C79" w:rsidRPr="00715825">
        <w:rPr>
          <w:rFonts w:ascii="Times New Roman" w:hAnsi="Times New Roman" w:cs="Times New Roman"/>
          <w:sz w:val="28"/>
          <w:szCs w:val="28"/>
        </w:rPr>
        <w:t>1</w:t>
      </w:r>
      <w:r w:rsidRPr="00715825">
        <w:rPr>
          <w:rFonts w:ascii="Times New Roman" w:hAnsi="Times New Roman" w:cs="Times New Roman"/>
          <w:sz w:val="28"/>
          <w:szCs w:val="28"/>
        </w:rPr>
        <w:t>. Принять к сведению информацию о муниципальном долге поселения Вороновское по формам долговых обязательств по состоянию на 01 января 20</w:t>
      </w:r>
      <w:r w:rsidR="00505342" w:rsidRPr="00715825">
        <w:rPr>
          <w:rFonts w:ascii="Times New Roman" w:hAnsi="Times New Roman" w:cs="Times New Roman"/>
          <w:sz w:val="28"/>
          <w:szCs w:val="28"/>
        </w:rPr>
        <w:t>2</w:t>
      </w:r>
      <w:r w:rsidR="00F71A7A" w:rsidRPr="00715825">
        <w:rPr>
          <w:rFonts w:ascii="Times New Roman" w:hAnsi="Times New Roman" w:cs="Times New Roman"/>
          <w:sz w:val="28"/>
          <w:szCs w:val="28"/>
        </w:rPr>
        <w:t>5</w:t>
      </w:r>
      <w:r w:rsidRPr="00715825">
        <w:rPr>
          <w:rFonts w:ascii="Times New Roman" w:hAnsi="Times New Roman" w:cs="Times New Roman"/>
          <w:sz w:val="28"/>
          <w:szCs w:val="28"/>
        </w:rPr>
        <w:t xml:space="preserve"> года (приложение </w:t>
      </w:r>
      <w:r w:rsidR="00E85C79" w:rsidRPr="00715825">
        <w:rPr>
          <w:rFonts w:ascii="Times New Roman" w:hAnsi="Times New Roman" w:cs="Times New Roman"/>
          <w:sz w:val="28"/>
          <w:szCs w:val="28"/>
        </w:rPr>
        <w:t>6</w:t>
      </w:r>
      <w:r w:rsidRPr="00715825">
        <w:rPr>
          <w:rFonts w:ascii="Times New Roman" w:hAnsi="Times New Roman" w:cs="Times New Roman"/>
          <w:sz w:val="28"/>
          <w:szCs w:val="28"/>
        </w:rPr>
        <w:t>).</w:t>
      </w:r>
    </w:p>
    <w:p w14:paraId="7FF95344" w14:textId="450A29BE" w:rsidR="009F2865" w:rsidRPr="00715825" w:rsidRDefault="009F2865" w:rsidP="005F5D62">
      <w:pPr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715825">
        <w:rPr>
          <w:rFonts w:ascii="Times New Roman" w:hAnsi="Times New Roman"/>
          <w:sz w:val="28"/>
          <w:szCs w:val="28"/>
        </w:rPr>
        <w:t>3. Опубликовать настоящее решение в сетевом издании «Московский муниципальный вестник».</w:t>
      </w:r>
    </w:p>
    <w:p w14:paraId="1AFC4BF5" w14:textId="6950D74C" w:rsidR="009F2865" w:rsidRPr="00715825" w:rsidRDefault="009F2865" w:rsidP="005F5D62">
      <w:pPr>
        <w:shd w:val="clear" w:color="auto" w:fill="FFFFFF"/>
        <w:spacing w:after="0" w:line="240" w:lineRule="auto"/>
        <w:ind w:left="-284" w:right="19" w:firstLine="270"/>
        <w:jc w:val="both"/>
        <w:rPr>
          <w:rFonts w:ascii="Times New Roman" w:hAnsi="Times New Roman"/>
          <w:sz w:val="28"/>
          <w:szCs w:val="28"/>
        </w:rPr>
      </w:pPr>
      <w:bookmarkStart w:id="3" w:name="_Hlk194992781"/>
      <w:r w:rsidRPr="00715825"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Царевского Е.П.</w:t>
      </w:r>
    </w:p>
    <w:bookmarkEnd w:id="3"/>
    <w:p w14:paraId="5BFAB59E" w14:textId="77777777" w:rsidR="009F2865" w:rsidRPr="00D929A6" w:rsidRDefault="009F2865" w:rsidP="009F2865">
      <w:pPr>
        <w:spacing w:after="0" w:line="240" w:lineRule="auto"/>
        <w:ind w:left="-284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C165068" w14:textId="77777777" w:rsidR="009F2865" w:rsidRPr="00D929A6" w:rsidRDefault="009F2865" w:rsidP="009F2865">
      <w:pPr>
        <w:spacing w:after="0" w:line="240" w:lineRule="auto"/>
        <w:ind w:left="-284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F176FBC" w14:textId="77777777" w:rsidR="009F2865" w:rsidRPr="00D929A6" w:rsidRDefault="009F2865" w:rsidP="005F5D62">
      <w:pPr>
        <w:spacing w:after="0" w:line="240" w:lineRule="auto"/>
        <w:ind w:left="-284"/>
        <w:jc w:val="both"/>
        <w:rPr>
          <w:rFonts w:ascii="Times New Roman" w:hAnsi="Times New Roman"/>
          <w:b/>
          <w:bCs/>
          <w:sz w:val="28"/>
          <w:szCs w:val="28"/>
        </w:rPr>
      </w:pPr>
      <w:r w:rsidRPr="00D929A6">
        <w:rPr>
          <w:rFonts w:ascii="Times New Roman" w:hAnsi="Times New Roman"/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012663DB" w14:textId="77777777" w:rsidR="009F2865" w:rsidRPr="00D929A6" w:rsidRDefault="009F2865" w:rsidP="005F5D62">
      <w:pPr>
        <w:spacing w:after="0" w:line="240" w:lineRule="auto"/>
        <w:ind w:left="-284"/>
        <w:jc w:val="both"/>
        <w:rPr>
          <w:rFonts w:ascii="Times New Roman" w:hAnsi="Times New Roman"/>
          <w:b/>
          <w:iCs/>
          <w:sz w:val="28"/>
          <w:szCs w:val="28"/>
        </w:rPr>
      </w:pPr>
      <w:r w:rsidRPr="00D929A6">
        <w:rPr>
          <w:rFonts w:ascii="Times New Roman" w:hAnsi="Times New Roman"/>
          <w:b/>
          <w:bCs/>
          <w:sz w:val="28"/>
          <w:szCs w:val="28"/>
        </w:rPr>
        <w:t>муниципального округа Вороново</w:t>
      </w:r>
    </w:p>
    <w:p w14:paraId="38D172E5" w14:textId="77777777" w:rsidR="009F2865" w:rsidRPr="00D929A6" w:rsidRDefault="009F2865" w:rsidP="005F5D62">
      <w:pPr>
        <w:tabs>
          <w:tab w:val="left" w:pos="7797"/>
        </w:tabs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D929A6">
        <w:rPr>
          <w:rFonts w:ascii="Times New Roman" w:hAnsi="Times New Roman"/>
          <w:b/>
          <w:iCs/>
          <w:sz w:val="28"/>
          <w:szCs w:val="28"/>
        </w:rPr>
        <w:t>в городе Москве</w:t>
      </w:r>
      <w:r w:rsidRPr="00D929A6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</w:t>
      </w:r>
      <w:r w:rsidRPr="00D929A6">
        <w:rPr>
          <w:rFonts w:ascii="Times New Roman" w:hAnsi="Times New Roman"/>
          <w:b/>
          <w:iCs/>
          <w:sz w:val="28"/>
          <w:szCs w:val="28"/>
        </w:rPr>
        <w:t>Е.П. Царевский</w:t>
      </w:r>
    </w:p>
    <w:p w14:paraId="321B0A2E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1F9ED40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B98E160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20D2D59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22B2FF0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9F8E7F5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8BA714E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360EC85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62A32F7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BB244E6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5D763E3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37B4EB9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0F97198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47F1F94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100BB5D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0F10200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48B2531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BD8AB22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124CA85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69C6122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BC2554E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49648A0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5867368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35BE415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387F3B2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24BFBAC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E7F58D6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F5F69EF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13EBEBE" w14:textId="4099AB3D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24B06F8" w14:textId="735740B1" w:rsidR="00C07B8E" w:rsidRDefault="00C07B8E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559B604" w14:textId="77777777" w:rsidR="00C07B8E" w:rsidRDefault="00C07B8E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DBFDB98" w14:textId="09D45AD3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2AD1836" w14:textId="65DF0E96" w:rsidR="00EE12C5" w:rsidRDefault="00EE12C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93F6B88" w14:textId="5450BA81" w:rsidR="00EE12C5" w:rsidRDefault="00EE12C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80FC6FF" w14:textId="2051BE2F" w:rsidR="00EE12C5" w:rsidRDefault="00EE12C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AF9DE8C" w14:textId="7346D095" w:rsidR="00804F23" w:rsidRDefault="00804F2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EBCD7BD" w14:textId="2DAD785B" w:rsidR="00804F23" w:rsidRDefault="00804F2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B3DCFAF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4" w:name="_Hlk194993503"/>
      <w:r w:rsidRPr="00D929A6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7D553BEB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49E8B449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внутригородского муниципального </w:t>
      </w:r>
    </w:p>
    <w:p w14:paraId="7F592F8E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образования – муниципального</w:t>
      </w:r>
    </w:p>
    <w:p w14:paraId="1B824F07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округа Вороново в городе Москве</w:t>
      </w:r>
    </w:p>
    <w:bookmarkEnd w:id="4"/>
    <w:p w14:paraId="17480BB4" w14:textId="77777777"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10D04A4" w14:textId="6E67ADEB" w:rsidR="00CB7288" w:rsidRDefault="00CB7288" w:rsidP="00116E9B">
      <w:pPr>
        <w:shd w:val="clear" w:color="auto" w:fill="FFFFFF"/>
        <w:tabs>
          <w:tab w:val="left" w:pos="7013"/>
        </w:tabs>
        <w:spacing w:after="0" w:line="240" w:lineRule="auto"/>
        <w:ind w:left="426" w:right="957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И</w:t>
      </w:r>
      <w:r w:rsidRPr="00F536FD">
        <w:rPr>
          <w:rFonts w:ascii="Times New Roman" w:hAnsi="Times New Roman"/>
          <w:b/>
          <w:spacing w:val="-1"/>
          <w:sz w:val="24"/>
          <w:szCs w:val="24"/>
        </w:rPr>
        <w:t>сполнение</w:t>
      </w:r>
      <w:r w:rsidR="00116E9B" w:rsidRPr="00F536FD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40562F" w:rsidRPr="0040562F">
        <w:rPr>
          <w:rFonts w:ascii="Times New Roman" w:hAnsi="Times New Roman"/>
          <w:b/>
          <w:spacing w:val="-1"/>
          <w:sz w:val="24"/>
          <w:szCs w:val="24"/>
        </w:rPr>
        <w:t xml:space="preserve">доходов </w:t>
      </w:r>
      <w:r w:rsidR="00D80372" w:rsidRPr="00D80372">
        <w:rPr>
          <w:rFonts w:ascii="Times New Roman" w:hAnsi="Times New Roman"/>
          <w:b/>
          <w:spacing w:val="-1"/>
          <w:sz w:val="24"/>
          <w:szCs w:val="24"/>
        </w:rPr>
        <w:t xml:space="preserve">бюджета поселения Вороновское </w:t>
      </w:r>
      <w:r w:rsidR="00B2375F" w:rsidRPr="00F536FD">
        <w:rPr>
          <w:rFonts w:ascii="Times New Roman" w:hAnsi="Times New Roman"/>
          <w:b/>
          <w:spacing w:val="-1"/>
          <w:sz w:val="24"/>
          <w:szCs w:val="24"/>
        </w:rPr>
        <w:t xml:space="preserve">за </w:t>
      </w:r>
      <w:r w:rsidR="00B2375F">
        <w:rPr>
          <w:rFonts w:ascii="Times New Roman" w:hAnsi="Times New Roman"/>
          <w:b/>
          <w:spacing w:val="-1"/>
          <w:sz w:val="24"/>
          <w:szCs w:val="24"/>
        </w:rPr>
        <w:t>2024</w:t>
      </w:r>
      <w:r w:rsidR="00B2375F" w:rsidRPr="00F536FD">
        <w:rPr>
          <w:rFonts w:ascii="Times New Roman" w:hAnsi="Times New Roman"/>
          <w:b/>
          <w:spacing w:val="-1"/>
          <w:sz w:val="24"/>
          <w:szCs w:val="24"/>
        </w:rPr>
        <w:t xml:space="preserve"> год</w:t>
      </w:r>
    </w:p>
    <w:p w14:paraId="0C9AC99D" w14:textId="61F0CFFB" w:rsidR="00116E9B" w:rsidRDefault="0040562F" w:rsidP="00116E9B">
      <w:pPr>
        <w:shd w:val="clear" w:color="auto" w:fill="FFFFFF"/>
        <w:tabs>
          <w:tab w:val="left" w:pos="7013"/>
        </w:tabs>
        <w:spacing w:after="0" w:line="240" w:lineRule="auto"/>
        <w:ind w:left="426" w:right="957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40562F">
        <w:rPr>
          <w:rFonts w:ascii="Times New Roman" w:hAnsi="Times New Roman"/>
          <w:b/>
          <w:spacing w:val="-1"/>
          <w:sz w:val="24"/>
          <w:szCs w:val="24"/>
        </w:rPr>
        <w:t xml:space="preserve">по </w:t>
      </w:r>
      <w:r w:rsidR="00D80372" w:rsidRPr="00D80372">
        <w:rPr>
          <w:rFonts w:ascii="Times New Roman" w:hAnsi="Times New Roman"/>
          <w:b/>
          <w:spacing w:val="-1"/>
          <w:sz w:val="24"/>
          <w:szCs w:val="24"/>
        </w:rPr>
        <w:t>кодам классификации доходов бюджет</w:t>
      </w:r>
      <w:r w:rsidR="00BA2B19">
        <w:rPr>
          <w:rFonts w:ascii="Times New Roman" w:hAnsi="Times New Roman"/>
          <w:b/>
          <w:spacing w:val="-1"/>
          <w:sz w:val="24"/>
          <w:szCs w:val="24"/>
        </w:rPr>
        <w:t>а</w:t>
      </w:r>
      <w:r w:rsidR="00D80372" w:rsidRPr="00D80372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</w:p>
    <w:p w14:paraId="69930BFB" w14:textId="493F9977" w:rsidR="00CB7288" w:rsidRPr="00F02643" w:rsidRDefault="00CB7288" w:rsidP="00116E9B">
      <w:pPr>
        <w:shd w:val="clear" w:color="auto" w:fill="FFFFFF"/>
        <w:tabs>
          <w:tab w:val="left" w:pos="7013"/>
        </w:tabs>
        <w:spacing w:after="0" w:line="240" w:lineRule="auto"/>
        <w:ind w:left="426" w:right="957"/>
        <w:jc w:val="center"/>
        <w:rPr>
          <w:rFonts w:ascii="Times New Roman" w:hAnsi="Times New Roman"/>
          <w:b/>
          <w:spacing w:val="-1"/>
          <w:sz w:val="20"/>
          <w:szCs w:val="20"/>
        </w:rPr>
      </w:pPr>
    </w:p>
    <w:p w14:paraId="27EF38AF" w14:textId="4189DF1A" w:rsidR="00CB7288" w:rsidRPr="00F02643" w:rsidRDefault="00CB7288" w:rsidP="00715825">
      <w:pPr>
        <w:widowControl w:val="0"/>
        <w:tabs>
          <w:tab w:val="left" w:pos="8505"/>
          <w:tab w:val="left" w:pos="9639"/>
        </w:tabs>
        <w:autoSpaceDE w:val="0"/>
        <w:autoSpaceDN w:val="0"/>
        <w:adjustRightInd w:val="0"/>
        <w:spacing w:after="0" w:line="240" w:lineRule="auto"/>
        <w:ind w:left="-1134" w:right="49" w:firstLine="283"/>
        <w:jc w:val="right"/>
        <w:rPr>
          <w:rFonts w:ascii="Times New Roman" w:hAnsi="Times New Roman"/>
          <w:b/>
          <w:spacing w:val="-1"/>
          <w:sz w:val="20"/>
          <w:szCs w:val="20"/>
        </w:rPr>
      </w:pPr>
      <w:r w:rsidRPr="00F02643">
        <w:rPr>
          <w:rFonts w:ascii="Times New Roman" w:hAnsi="Times New Roman"/>
          <w:sz w:val="20"/>
          <w:szCs w:val="20"/>
        </w:rPr>
        <w:t>Единица измерения: тыс. рублей</w:t>
      </w:r>
    </w:p>
    <w:tbl>
      <w:tblPr>
        <w:tblW w:w="11082" w:type="dxa"/>
        <w:tblInd w:w="-1281" w:type="dxa"/>
        <w:tblLook w:val="04A0" w:firstRow="1" w:lastRow="0" w:firstColumn="1" w:lastColumn="0" w:noHBand="0" w:noVBand="1"/>
      </w:tblPr>
      <w:tblGrid>
        <w:gridCol w:w="4253"/>
        <w:gridCol w:w="2552"/>
        <w:gridCol w:w="1559"/>
        <w:gridCol w:w="1159"/>
        <w:gridCol w:w="1559"/>
      </w:tblGrid>
      <w:tr w:rsidR="009F2865" w:rsidRPr="009F2865" w14:paraId="211C11A8" w14:textId="77777777" w:rsidTr="00804F23">
        <w:trPr>
          <w:trHeight w:val="81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A71FD" w14:textId="1BC7F112" w:rsidR="009F2865" w:rsidRPr="009F2865" w:rsidRDefault="009F2865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A72A" w14:textId="5AD10ADA" w:rsidR="009F2865" w:rsidRPr="009F2865" w:rsidRDefault="009F2865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3886A" w14:textId="77777777" w:rsidR="009F2865" w:rsidRDefault="009F2865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Утвержденный план на 2024 год,</w:t>
            </w:r>
          </w:p>
          <w:p w14:paraId="5310CF32" w14:textId="4164C7CB" w:rsidR="009F2865" w:rsidRPr="009F2865" w:rsidRDefault="009F2865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E9650" w14:textId="77777777" w:rsidR="009F2865" w:rsidRDefault="009F2865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Исполнено за 2024 год,</w:t>
            </w:r>
          </w:p>
          <w:p w14:paraId="46E9A24E" w14:textId="3F447C63" w:rsidR="009F2865" w:rsidRPr="009F2865" w:rsidRDefault="009F2865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46ED1" w14:textId="657122F2" w:rsidR="009F2865" w:rsidRPr="009F2865" w:rsidRDefault="009F2865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исполнения к утвержденному плану</w:t>
            </w:r>
          </w:p>
        </w:tc>
      </w:tr>
      <w:tr w:rsidR="00A359C0" w:rsidRPr="009F2865" w14:paraId="4324A18A" w14:textId="77777777" w:rsidTr="00804F23">
        <w:trPr>
          <w:trHeight w:val="1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BEFC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B32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6F34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F88B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BB3F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359C0" w:rsidRPr="009F2865" w14:paraId="099E5040" w14:textId="77777777" w:rsidTr="00804F23">
        <w:trPr>
          <w:trHeight w:val="12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008C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FFDC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6E1E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532 401,0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5405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659 985,2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3541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124,0</w:t>
            </w:r>
          </w:p>
        </w:tc>
      </w:tr>
      <w:tr w:rsidR="00A359C0" w:rsidRPr="009F2865" w14:paraId="00E5C51A" w14:textId="77777777" w:rsidTr="00804F23">
        <w:trPr>
          <w:trHeight w:val="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962D2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D54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2C71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345 321,3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272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398 038,8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3126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115,3</w:t>
            </w:r>
          </w:p>
        </w:tc>
      </w:tr>
      <w:tr w:rsidR="00A359C0" w:rsidRPr="009F2865" w14:paraId="6A47B891" w14:textId="77777777" w:rsidTr="00804F23">
        <w:trPr>
          <w:trHeight w:val="12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71518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F85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000 1 01 02000 01 0000 110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4C11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345 321,3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F910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398 038,8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B89F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115,3</w:t>
            </w:r>
          </w:p>
        </w:tc>
      </w:tr>
      <w:tr w:rsidR="00A359C0" w:rsidRPr="009F2865" w14:paraId="60B76622" w14:textId="77777777" w:rsidTr="00804F23">
        <w:trPr>
          <w:trHeight w:val="66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08098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32F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A0F3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6 484,7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6708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8 244,1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7795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127,1</w:t>
            </w:r>
          </w:p>
        </w:tc>
      </w:tr>
      <w:tr w:rsidR="00A359C0" w:rsidRPr="009F2865" w14:paraId="3A7155AD" w14:textId="77777777" w:rsidTr="00804F23">
        <w:trPr>
          <w:trHeight w:val="21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60AAD" w14:textId="0A773CE8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4975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000 1 03 02231 01 0000 110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FC931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3 093,8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620B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4 259,2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C92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137,7</w:t>
            </w:r>
          </w:p>
        </w:tc>
      </w:tr>
      <w:tr w:rsidR="00A359C0" w:rsidRPr="009F2865" w14:paraId="675E7ECD" w14:textId="77777777" w:rsidTr="00804F23">
        <w:trPr>
          <w:trHeight w:val="26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A165" w14:textId="71F3AF60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677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000 1 03 02241 01 0000 110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A674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21,1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7B10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E5A6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116,5</w:t>
            </w:r>
          </w:p>
        </w:tc>
      </w:tr>
      <w:tr w:rsidR="00A359C0" w:rsidRPr="009F2865" w14:paraId="72072897" w14:textId="77777777" w:rsidTr="00804F23">
        <w:trPr>
          <w:trHeight w:val="228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35B76" w14:textId="71F50BBF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8CC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000 1 03 02251 01 0000 110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D1F4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3 775,0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6E6F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4 423,9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6DC8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117,2</w:t>
            </w:r>
          </w:p>
        </w:tc>
      </w:tr>
      <w:tr w:rsidR="00A359C0" w:rsidRPr="009F2865" w14:paraId="5D99902D" w14:textId="77777777" w:rsidTr="00804F23">
        <w:trPr>
          <w:trHeight w:val="216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D2B3C" w14:textId="1A3EFD4F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0525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000 1 03 02261 01 0000 110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4DB7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-405,2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4D6C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-463,6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42A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114,4</w:t>
            </w:r>
          </w:p>
        </w:tc>
      </w:tr>
      <w:tr w:rsidR="00A359C0" w:rsidRPr="009F2865" w14:paraId="46EAA8A0" w14:textId="77777777" w:rsidTr="00804F23">
        <w:trPr>
          <w:trHeight w:val="22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CFF43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9A34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000 1 05 00000 01 0000 000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9B0E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3C2F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219,5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4B8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59C0" w:rsidRPr="009F2865" w14:paraId="60D60E49" w14:textId="77777777" w:rsidTr="00804F23">
        <w:trPr>
          <w:trHeight w:val="5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E482" w14:textId="186E72AE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22CA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000 1 05 03010 01 1000 110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83CA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B32F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219,5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5AA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59C0" w:rsidRPr="009F2865" w14:paraId="229C6E67" w14:textId="77777777" w:rsidTr="00804F23">
        <w:trPr>
          <w:trHeight w:val="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0141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FE25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A371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111 583,0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1066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170 840,9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FE7C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153,1</w:t>
            </w:r>
          </w:p>
        </w:tc>
      </w:tr>
      <w:tr w:rsidR="00A359C0" w:rsidRPr="009F2865" w14:paraId="605AE652" w14:textId="77777777" w:rsidTr="00804F23">
        <w:trPr>
          <w:trHeight w:val="11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43178" w14:textId="3DBD000D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AB071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000 1 06 01010 03 0000 110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FD5D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14 786,0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A629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24 619,1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4B5B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166,5</w:t>
            </w:r>
          </w:p>
        </w:tc>
      </w:tr>
      <w:tr w:rsidR="00A359C0" w:rsidRPr="009F2865" w14:paraId="1CB94B84" w14:textId="77777777" w:rsidTr="00804F23">
        <w:trPr>
          <w:trHeight w:val="1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2B946" w14:textId="212A44C6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A71F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000 1 06 01010 03 1000 110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3122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B706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24 619,1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E9C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59C0" w:rsidRPr="009F2865" w14:paraId="3B6D48FB" w14:textId="77777777" w:rsidTr="00804F23">
        <w:trPr>
          <w:trHeight w:val="80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2C0BA" w14:textId="431473DE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854C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000 1 06 06031 03 0000 110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8E20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83 230,0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520C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132 866,8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76F8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159,6</w:t>
            </w:r>
          </w:p>
        </w:tc>
      </w:tr>
      <w:tr w:rsidR="00A359C0" w:rsidRPr="009F2865" w14:paraId="510EBDE6" w14:textId="77777777" w:rsidTr="00804F23">
        <w:trPr>
          <w:trHeight w:val="5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5A9F6" w14:textId="662CA85A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627F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000 1 06 06031 03 1000 110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83AA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DC45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132 866,8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1607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59C0" w:rsidRPr="009F2865" w14:paraId="1480C19E" w14:textId="77777777" w:rsidTr="00804F23">
        <w:trPr>
          <w:trHeight w:val="97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0662" w14:textId="6AF8181B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9B1A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000 1 06 06041 03 0000 110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1E5A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13 567,0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5280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13 355,0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CF93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</w:tr>
      <w:tr w:rsidR="00A359C0" w:rsidRPr="009F2865" w14:paraId="0C2DA5D1" w14:textId="77777777" w:rsidTr="00804F23">
        <w:trPr>
          <w:trHeight w:val="16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084B2" w14:textId="06641A99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F604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000 1 06 06041 03 1000 110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D65C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7336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13 355,0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CC13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667DB9AD" w14:textId="77777777" w:rsidTr="00804F23">
        <w:trPr>
          <w:trHeight w:val="1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EEAF0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ИТОГО НАЛОГОВЫХ ДОХОДОВ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D2E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1C57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463 389,0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1949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577 343,2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E325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124,6</w:t>
            </w:r>
          </w:p>
        </w:tc>
      </w:tr>
      <w:tr w:rsidR="00A359C0" w:rsidRPr="009F2865" w14:paraId="10DB4A4C" w14:textId="77777777" w:rsidTr="00804F23">
        <w:trPr>
          <w:trHeight w:val="72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FF0E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D5EC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9D5F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11 006,0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1DBC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22 692,8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473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206,2</w:t>
            </w:r>
          </w:p>
        </w:tc>
      </w:tr>
      <w:tr w:rsidR="00A359C0" w:rsidRPr="009F2865" w14:paraId="4F88640F" w14:textId="77777777" w:rsidTr="00804F23">
        <w:trPr>
          <w:trHeight w:val="14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E115D" w14:textId="6C9B3DE8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lastRenderedPageBreak/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E8C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000 1 11 05033 03 0000 120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A61B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2 565,0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3CAB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2 429,4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5173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94,7</w:t>
            </w:r>
          </w:p>
        </w:tc>
      </w:tr>
      <w:tr w:rsidR="00A359C0" w:rsidRPr="009F2865" w14:paraId="03DC4A17" w14:textId="77777777" w:rsidTr="00804F23">
        <w:trPr>
          <w:trHeight w:val="11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6D70" w14:textId="754FD8E1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414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000 1 11 09043 03 0000 120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7D1C1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441,0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6CE8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244,1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DCC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55,4</w:t>
            </w:r>
          </w:p>
        </w:tc>
      </w:tr>
      <w:tr w:rsidR="00A359C0" w:rsidRPr="009F2865" w14:paraId="770D3266" w14:textId="77777777" w:rsidTr="00804F23">
        <w:trPr>
          <w:trHeight w:val="167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30EE0" w14:textId="208A6194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E7BE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000 1 11 05011 02 0000 120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3D5D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8 000,0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F3DD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20 019,3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37B4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250,2</w:t>
            </w:r>
          </w:p>
        </w:tc>
      </w:tr>
      <w:tr w:rsidR="00A359C0" w:rsidRPr="009F2865" w14:paraId="5468A754" w14:textId="77777777" w:rsidTr="00804F23">
        <w:trPr>
          <w:trHeight w:val="20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36A91" w14:textId="3C030452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 (арендная плата за земельные участки, государственная собственность на которые не разграничена)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C0BB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000 1 11 05011 02 8001 120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AAA3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8 000,0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21E4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20 019,3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FAEF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250,2</w:t>
            </w:r>
          </w:p>
        </w:tc>
      </w:tr>
      <w:tr w:rsidR="00A359C0" w:rsidRPr="009F2865" w14:paraId="1895C218" w14:textId="77777777" w:rsidTr="00804F2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81AAE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464E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F7D4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70A8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104,6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CAEA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59C0" w:rsidRPr="009F2865" w14:paraId="5F004CC4" w14:textId="77777777" w:rsidTr="00804F23">
        <w:trPr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3E2BF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E839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000 1 13 02990 00 0000 130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A24C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1845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D14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59C0" w:rsidRPr="009F2865" w14:paraId="70541BAC" w14:textId="77777777" w:rsidTr="00804F23">
        <w:trPr>
          <w:trHeight w:val="52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D439" w14:textId="03CD8186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3458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000 1 13 02993 03 0000 130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030E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1D3D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104,6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957A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59C0" w:rsidRPr="009F2865" w14:paraId="24EE69A2" w14:textId="77777777" w:rsidTr="00804F23">
        <w:trPr>
          <w:trHeight w:val="2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814E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B75D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561A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58 006,0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0DAC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59 231,9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5CF4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</w:tr>
      <w:tr w:rsidR="00A359C0" w:rsidRPr="009F2865" w14:paraId="51D8257F" w14:textId="77777777" w:rsidTr="00804F23">
        <w:trPr>
          <w:trHeight w:val="8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72937" w14:textId="491A2BFE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51A1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000 1 14 06011 02 0000 430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7C36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58 006,0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FD301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59 231,9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EBAF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</w:tr>
      <w:tr w:rsidR="00A359C0" w:rsidRPr="009F2865" w14:paraId="5F7854BA" w14:textId="77777777" w:rsidTr="00804F23">
        <w:trPr>
          <w:trHeight w:val="70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4BB5" w14:textId="59BED660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C3F0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000 1 14 06011 02 8000 430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B25D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58 006,0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7A6A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59 231,9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271E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</w:tr>
      <w:tr w:rsidR="00A359C0" w:rsidRPr="009F2865" w14:paraId="3A90E613" w14:textId="77777777" w:rsidTr="00804F23">
        <w:trPr>
          <w:trHeight w:val="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4B0C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DF4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0916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77BA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609,3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AD7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7F1966F8" w14:textId="77777777" w:rsidTr="00804F23">
        <w:trPr>
          <w:trHeight w:val="20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743E3" w14:textId="05DFB81A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454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000 1 16 07010 03 0000 140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2077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517D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FF151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6E701781" w14:textId="77777777" w:rsidTr="00804F23">
        <w:trPr>
          <w:trHeight w:val="178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414A" w14:textId="76525EE3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lastRenderedPageBreak/>
              <w:t>Прочее возмещение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57DD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000 1 16 10032 03 0000 140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95F4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9B74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1D3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2A250B9E" w14:textId="77777777" w:rsidTr="00804F23">
        <w:trPr>
          <w:trHeight w:val="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29D1B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20EB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B70A1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C846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ABA1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0AD56543" w14:textId="77777777" w:rsidTr="00804F23">
        <w:trPr>
          <w:trHeight w:val="50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B74DA" w14:textId="4B60D0D6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C1D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000 1 17 01030 03 0000 180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F052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4D3B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C43E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035DDFAA" w14:textId="77777777" w:rsidTr="00804F23">
        <w:trPr>
          <w:trHeight w:val="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A703D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ИТОГО НЕНАЛОГОВЫХ ДОХОДОВ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0B72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EB7E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69 012,0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1A18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82 642,0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DA6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119,8</w:t>
            </w:r>
          </w:p>
        </w:tc>
      </w:tr>
      <w:tr w:rsidR="00A359C0" w:rsidRPr="009F2865" w14:paraId="049D4358" w14:textId="77777777" w:rsidTr="00804F23">
        <w:trPr>
          <w:trHeight w:val="1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A375A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A5EA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11C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247 177,0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9CDB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226 980,0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6D2A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91,8</w:t>
            </w:r>
          </w:p>
        </w:tc>
      </w:tr>
      <w:tr w:rsidR="00A359C0" w:rsidRPr="009F2865" w14:paraId="2AF411D9" w14:textId="77777777" w:rsidTr="00804F23">
        <w:trPr>
          <w:trHeight w:val="61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D2A30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8352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BD81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247 177,0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E73D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226 980,0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E54B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91,8</w:t>
            </w:r>
          </w:p>
        </w:tc>
      </w:tr>
      <w:tr w:rsidR="00A359C0" w:rsidRPr="009F2865" w14:paraId="0873BE30" w14:textId="77777777" w:rsidTr="00804F23">
        <w:trPr>
          <w:trHeight w:val="10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7BDC" w14:textId="7F3FE568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Прочие субсидии бюджетам внутригородских муниципальных образований городов федерального значения (в сфере жилищно-ком</w:t>
            </w:r>
            <w:r w:rsidR="00664177" w:rsidRPr="009F2865">
              <w:rPr>
                <w:rFonts w:ascii="Times New Roman" w:hAnsi="Times New Roman"/>
                <w:sz w:val="20"/>
                <w:szCs w:val="20"/>
              </w:rPr>
              <w:t>м</w:t>
            </w:r>
            <w:r w:rsidRPr="009F2865">
              <w:rPr>
                <w:rFonts w:ascii="Times New Roman" w:hAnsi="Times New Roman"/>
                <w:sz w:val="20"/>
                <w:szCs w:val="20"/>
              </w:rPr>
              <w:t>унального хозяйства, благоустройства и дорожной деятельности)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927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000 2 02 29999 03 0001 150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FEC11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245 688,3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01B0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225 817,6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A712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91,9</w:t>
            </w:r>
          </w:p>
        </w:tc>
      </w:tr>
      <w:tr w:rsidR="00A359C0" w:rsidRPr="009F2865" w14:paraId="14780DBF" w14:textId="77777777" w:rsidTr="00804F23">
        <w:trPr>
          <w:trHeight w:val="1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3E2D2" w14:textId="1739E64A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172A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000 2 02 35118 03 0000 150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8146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1 314,9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3CC4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983,6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061E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74,8</w:t>
            </w:r>
          </w:p>
        </w:tc>
      </w:tr>
      <w:tr w:rsidR="00A359C0" w:rsidRPr="009F2865" w14:paraId="1709AF35" w14:textId="77777777" w:rsidTr="00804F23">
        <w:trPr>
          <w:trHeight w:val="9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4086A" w14:textId="43DB101D" w:rsidR="00A359C0" w:rsidRPr="009F2865" w:rsidRDefault="00A359C0" w:rsidP="00CA5A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Прочие</w:t>
            </w:r>
            <w:r w:rsidR="00056BEA" w:rsidRPr="009F28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2865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внутригородских муниципальных образований городов</w:t>
            </w:r>
            <w:r w:rsidR="00CA5AE6" w:rsidRPr="009F28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2865">
              <w:rPr>
                <w:rFonts w:ascii="Times New Roman" w:hAnsi="Times New Roman"/>
                <w:sz w:val="20"/>
                <w:szCs w:val="20"/>
              </w:rPr>
              <w:t>федерального 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3B4E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000 2 02 49999 03 0000 150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FFF6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173,8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6B59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173,8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14D2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359C0" w:rsidRPr="009F2865" w14:paraId="234A6418" w14:textId="77777777" w:rsidTr="00804F23">
        <w:trPr>
          <w:trHeight w:val="19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33627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1755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000 2 07 00000 00 0000 000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EADF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5D5F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F609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228E76EC" w14:textId="77777777" w:rsidTr="00804F23">
        <w:trPr>
          <w:trHeight w:val="59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A643" w14:textId="69A5FE91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455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000 2 07 03020 03 0000 150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ABF5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BACE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3C44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63D9C1A4" w14:textId="77777777" w:rsidTr="00804F23">
        <w:trPr>
          <w:trHeight w:val="22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F102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ИТОГО ДОХОДОВ С УЧЕТОМ БЕЗВОЗМЕЗДНЫХ ПОСТУПЛЕНИЙ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EB92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329A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779 578,0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19C9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886 965,3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648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113,8</w:t>
            </w:r>
          </w:p>
        </w:tc>
      </w:tr>
      <w:tr w:rsidR="00A359C0" w:rsidRPr="009F2865" w14:paraId="2243D08D" w14:textId="77777777" w:rsidTr="00804F23">
        <w:trPr>
          <w:trHeight w:val="8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69881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643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000 2 19 00000 03 0000 000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2FD5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6DC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-894,0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866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419D8D9E" w14:textId="77777777" w:rsidTr="00804F23">
        <w:trPr>
          <w:trHeight w:val="10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4799B" w14:textId="1CDE7078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9F49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000 2 19 60010 03 0000 150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A2BE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373A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-894,0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41C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42E7AD85" w14:textId="77777777" w:rsidTr="00804F2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B8D2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522A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E929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779 578,0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A0D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886 071,3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A41B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113,7</w:t>
            </w:r>
          </w:p>
        </w:tc>
      </w:tr>
    </w:tbl>
    <w:p w14:paraId="7554678F" w14:textId="77777777" w:rsidR="00505342" w:rsidRPr="009F2865" w:rsidRDefault="00505342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0"/>
          <w:szCs w:val="20"/>
        </w:rPr>
      </w:pPr>
    </w:p>
    <w:p w14:paraId="4215BEB4" w14:textId="77777777" w:rsidR="00F12F48" w:rsidRDefault="00F12F48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741CCA4" w14:textId="77777777" w:rsidR="00777DD5" w:rsidRDefault="00777DD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0EF8F5D" w14:textId="77777777" w:rsidR="00DB69D0" w:rsidRDefault="00DB69D0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EB4FBA4" w14:textId="24E65B69" w:rsidR="00DB69D0" w:rsidRDefault="00DB69D0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44D96AC" w14:textId="1F9A21EC" w:rsidR="00715825" w:rsidRDefault="0071582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714219D" w14:textId="5A5A7DCB" w:rsidR="00715825" w:rsidRDefault="0071582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C98B507" w14:textId="6965B70A" w:rsidR="00715825" w:rsidRDefault="0071582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E2BF13E" w14:textId="76D2C5F7" w:rsidR="00715825" w:rsidRDefault="0071582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F018B0C" w14:textId="493FF7A4" w:rsidR="00715825" w:rsidRDefault="0071582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85B6330" w14:textId="7C72E11D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14:paraId="44F8FA7C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1EAE3CEB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внутригородского муниципального </w:t>
      </w:r>
    </w:p>
    <w:p w14:paraId="1D63BCFE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образования – муниципального</w:t>
      </w:r>
    </w:p>
    <w:p w14:paraId="165629E7" w14:textId="62132330" w:rsidR="009F2865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округа Вороново в городе Москве</w:t>
      </w:r>
    </w:p>
    <w:p w14:paraId="1E515D32" w14:textId="77777777"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63D555E" w14:textId="7EE7C649" w:rsidR="00116E9B" w:rsidRDefault="00843E0D" w:rsidP="00047E07">
      <w:pPr>
        <w:shd w:val="clear" w:color="auto" w:fill="FFFFFF"/>
        <w:tabs>
          <w:tab w:val="left" w:pos="7013"/>
        </w:tabs>
        <w:spacing w:after="0" w:line="240" w:lineRule="auto"/>
        <w:ind w:left="-567" w:right="-143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И</w:t>
      </w:r>
      <w:r w:rsidR="00116E9B" w:rsidRPr="00DE14AA">
        <w:rPr>
          <w:rFonts w:ascii="Times New Roman" w:hAnsi="Times New Roman"/>
          <w:b/>
          <w:spacing w:val="-1"/>
          <w:sz w:val="24"/>
          <w:szCs w:val="24"/>
        </w:rPr>
        <w:t>сполнени</w:t>
      </w:r>
      <w:r>
        <w:rPr>
          <w:rFonts w:ascii="Times New Roman" w:hAnsi="Times New Roman"/>
          <w:b/>
          <w:spacing w:val="-1"/>
          <w:sz w:val="24"/>
          <w:szCs w:val="24"/>
        </w:rPr>
        <w:t>е</w:t>
      </w:r>
      <w:r w:rsidR="00116E9B" w:rsidRPr="00DE14A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B2375F" w:rsidRPr="00DE14AA">
        <w:rPr>
          <w:rFonts w:ascii="Times New Roman" w:hAnsi="Times New Roman"/>
          <w:b/>
          <w:spacing w:val="-1"/>
          <w:sz w:val="24"/>
          <w:szCs w:val="24"/>
        </w:rPr>
        <w:t xml:space="preserve">расходов </w:t>
      </w:r>
      <w:r w:rsidR="00116E9B" w:rsidRPr="00DE14AA">
        <w:rPr>
          <w:rFonts w:ascii="Times New Roman" w:hAnsi="Times New Roman"/>
          <w:b/>
          <w:spacing w:val="-1"/>
          <w:sz w:val="24"/>
          <w:szCs w:val="24"/>
        </w:rPr>
        <w:t xml:space="preserve">по ведомственной структуре </w:t>
      </w:r>
      <w:r w:rsidR="00B2375F" w:rsidRPr="00DE14AA">
        <w:rPr>
          <w:rFonts w:ascii="Times New Roman" w:hAnsi="Times New Roman"/>
          <w:b/>
          <w:spacing w:val="-1"/>
          <w:sz w:val="24"/>
          <w:szCs w:val="24"/>
        </w:rPr>
        <w:t xml:space="preserve">расходов </w:t>
      </w:r>
      <w:r w:rsidR="00116E9B" w:rsidRPr="00DE14AA">
        <w:rPr>
          <w:rFonts w:ascii="Times New Roman" w:hAnsi="Times New Roman"/>
          <w:b/>
          <w:spacing w:val="-1"/>
          <w:sz w:val="24"/>
          <w:szCs w:val="24"/>
        </w:rPr>
        <w:t>бюджета</w:t>
      </w:r>
      <w:r w:rsidR="00B2375F" w:rsidRPr="00DE14AA">
        <w:rPr>
          <w:rFonts w:ascii="Times New Roman" w:hAnsi="Times New Roman"/>
          <w:b/>
          <w:spacing w:val="-1"/>
          <w:sz w:val="24"/>
          <w:szCs w:val="24"/>
        </w:rPr>
        <w:t xml:space="preserve"> поселения Вороновское</w:t>
      </w:r>
      <w:r w:rsidR="00116E9B" w:rsidRPr="00DE14AA">
        <w:rPr>
          <w:rFonts w:ascii="Times New Roman" w:hAnsi="Times New Roman"/>
          <w:b/>
          <w:spacing w:val="-1"/>
          <w:sz w:val="24"/>
          <w:szCs w:val="24"/>
        </w:rPr>
        <w:t xml:space="preserve"> за </w:t>
      </w:r>
      <w:r w:rsidR="00362329">
        <w:rPr>
          <w:rFonts w:ascii="Times New Roman" w:hAnsi="Times New Roman"/>
          <w:b/>
          <w:spacing w:val="-1"/>
          <w:sz w:val="24"/>
          <w:szCs w:val="24"/>
        </w:rPr>
        <w:t>2024</w:t>
      </w:r>
      <w:r w:rsidR="00116E9B" w:rsidRPr="00DE14AA">
        <w:rPr>
          <w:rFonts w:ascii="Times New Roman" w:hAnsi="Times New Roman"/>
          <w:b/>
          <w:spacing w:val="-1"/>
          <w:sz w:val="24"/>
          <w:szCs w:val="24"/>
        </w:rPr>
        <w:t xml:space="preserve"> год</w:t>
      </w:r>
    </w:p>
    <w:p w14:paraId="021F4467" w14:textId="77777777" w:rsidR="00CB7288" w:rsidRPr="00F02643" w:rsidRDefault="00CB7288" w:rsidP="00CB7288">
      <w:pPr>
        <w:shd w:val="clear" w:color="auto" w:fill="FFFFFF"/>
        <w:tabs>
          <w:tab w:val="left" w:pos="7013"/>
        </w:tabs>
        <w:spacing w:after="0" w:line="240" w:lineRule="auto"/>
        <w:ind w:left="426" w:right="957"/>
        <w:jc w:val="center"/>
        <w:rPr>
          <w:rFonts w:ascii="Times New Roman" w:hAnsi="Times New Roman"/>
          <w:b/>
          <w:spacing w:val="-1"/>
          <w:sz w:val="20"/>
          <w:szCs w:val="20"/>
        </w:rPr>
      </w:pPr>
    </w:p>
    <w:p w14:paraId="4A0D7A72" w14:textId="7B094642" w:rsidR="00CB7288" w:rsidRPr="00F02643" w:rsidRDefault="00CB7288" w:rsidP="00715825">
      <w:pPr>
        <w:widowControl w:val="0"/>
        <w:tabs>
          <w:tab w:val="left" w:pos="8505"/>
          <w:tab w:val="left" w:pos="9639"/>
        </w:tabs>
        <w:autoSpaceDE w:val="0"/>
        <w:autoSpaceDN w:val="0"/>
        <w:adjustRightInd w:val="0"/>
        <w:spacing w:after="0" w:line="240" w:lineRule="auto"/>
        <w:ind w:left="-1134" w:right="49" w:firstLine="283"/>
        <w:jc w:val="right"/>
        <w:rPr>
          <w:rFonts w:ascii="Times New Roman" w:hAnsi="Times New Roman"/>
          <w:sz w:val="20"/>
          <w:szCs w:val="20"/>
        </w:rPr>
      </w:pPr>
      <w:r w:rsidRPr="00F02643">
        <w:rPr>
          <w:rFonts w:ascii="Times New Roman" w:hAnsi="Times New Roman"/>
          <w:sz w:val="20"/>
          <w:szCs w:val="20"/>
        </w:rPr>
        <w:t>Единица измерения: тыс. рублей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"/>
        <w:gridCol w:w="567"/>
        <w:gridCol w:w="567"/>
        <w:gridCol w:w="1418"/>
        <w:gridCol w:w="709"/>
        <w:gridCol w:w="1134"/>
        <w:gridCol w:w="1275"/>
        <w:gridCol w:w="1276"/>
      </w:tblGrid>
      <w:tr w:rsidR="00047E07" w:rsidRPr="003122F8" w14:paraId="3F4BAFB7" w14:textId="77777777" w:rsidTr="00804F23">
        <w:trPr>
          <w:trHeight w:val="1096"/>
        </w:trPr>
        <w:tc>
          <w:tcPr>
            <w:tcW w:w="3544" w:type="dxa"/>
            <w:shd w:val="clear" w:color="auto" w:fill="auto"/>
            <w:vAlign w:val="center"/>
            <w:hideMark/>
          </w:tcPr>
          <w:p w14:paraId="7921DD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Наименование КБК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4B5CA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Гл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2F770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F5E5A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78855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A071F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КВР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40C0E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Утвержденный план на 2024 год, тыс. руб.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B357C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Исполнено за 2024 год, тыс.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FA88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% исполнения к утвержденному плану</w:t>
            </w:r>
          </w:p>
        </w:tc>
      </w:tr>
      <w:tr w:rsidR="00047E07" w:rsidRPr="003122F8" w14:paraId="1319C938" w14:textId="77777777" w:rsidTr="00804F23">
        <w:trPr>
          <w:trHeight w:val="503"/>
        </w:trPr>
        <w:tc>
          <w:tcPr>
            <w:tcW w:w="3544" w:type="dxa"/>
            <w:shd w:val="clear" w:color="auto" w:fill="auto"/>
            <w:vAlign w:val="center"/>
            <w:hideMark/>
          </w:tcPr>
          <w:p w14:paraId="55A0CCB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Администрация поселения Вороновское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DB063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893AA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9AE82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C862A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7D75B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19A72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A2F3DF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68232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6B52ED8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5F491D5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ОБЩЕГОСУДАРСТВЕННЫЕ ВОПРОСЫ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F7A08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D7592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84FB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A883C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D4FB0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AE43A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4666C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53ECE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4057EBA" w14:textId="77777777" w:rsidTr="00804F23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5FD2D9C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F981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F5A5D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E8C39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A4231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E2FBC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E1D3A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58105F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CE57A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756E05B" w14:textId="77777777" w:rsidTr="00804F23">
        <w:trPr>
          <w:trHeight w:val="444"/>
        </w:trPr>
        <w:tc>
          <w:tcPr>
            <w:tcW w:w="3544" w:type="dxa"/>
            <w:shd w:val="clear" w:color="auto" w:fill="auto"/>
            <w:vAlign w:val="center"/>
            <w:hideMark/>
          </w:tcPr>
          <w:p w14:paraId="41DB965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23603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30262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349B2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302F9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9E44D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C4B50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56229E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EE8AF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DF2D86B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4AE9D1B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1FE88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2729C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798DE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44D69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E84C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D7ED7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4BD5A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5228C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55482EDC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8656C5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F94B8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D417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A2A49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90EB6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A3B14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D3AE2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FCC059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FEAD3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580480F" w14:textId="77777777" w:rsidTr="00804F23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4D3A8EE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88293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A2679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6CFDA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4C85F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BBACA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DB08F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6F3A91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AAF4D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6899B11" w14:textId="77777777" w:rsidTr="00804F23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25591A6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56A8A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91C4B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34B8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A2C19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EA1A1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F6F84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10 854,96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7A0CB6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10 854,93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A762E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E61659A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80EDE1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6A655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BE2CF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CFFDB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44096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2889C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3B8D2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10 854,96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BA42CE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10 854,93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5B51E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4BD40FD" w14:textId="77777777" w:rsidTr="00857A89">
        <w:trPr>
          <w:trHeight w:val="207"/>
        </w:trPr>
        <w:tc>
          <w:tcPr>
            <w:tcW w:w="3544" w:type="dxa"/>
            <w:shd w:val="clear" w:color="auto" w:fill="auto"/>
            <w:vAlign w:val="center"/>
            <w:hideMark/>
          </w:tcPr>
          <w:p w14:paraId="0983B39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8E72B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D49B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5675E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F5B06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7C391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A684D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8 060,50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842038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8 060,47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8DC4A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6A77131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B72DDF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BAEF9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86C5B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5C682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149C7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C3B4F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02F80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2 794,46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FF1B4C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2 794,46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B2064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FCE8CBB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00AE1C7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87263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D2318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C1C3D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830A7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35B3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4086C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66,80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E7EA9E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48CC3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6600E94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51F9B15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15DE9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08AA8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830A6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3414C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0EB31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F9898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66,80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91D791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BAABD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98DBED9" w14:textId="77777777" w:rsidTr="00804F23">
        <w:trPr>
          <w:trHeight w:val="267"/>
        </w:trPr>
        <w:tc>
          <w:tcPr>
            <w:tcW w:w="3544" w:type="dxa"/>
            <w:shd w:val="clear" w:color="auto" w:fill="auto"/>
            <w:vAlign w:val="center"/>
            <w:hideMark/>
          </w:tcPr>
          <w:p w14:paraId="5E1C470A" w14:textId="25F620C2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DE2D7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82F81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7527E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88D20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EE8C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9851F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16,80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E8C7D1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A8B75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423AE84" w14:textId="77777777" w:rsidTr="00804F23">
        <w:trPr>
          <w:trHeight w:val="74"/>
        </w:trPr>
        <w:tc>
          <w:tcPr>
            <w:tcW w:w="3544" w:type="dxa"/>
            <w:shd w:val="clear" w:color="auto" w:fill="auto"/>
            <w:vAlign w:val="center"/>
            <w:hideMark/>
          </w:tcPr>
          <w:p w14:paraId="5DDF608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87D34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C0D3E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8F57D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286D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0A186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56548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50,00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EF65CB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50D5B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10A01EF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37EABA0C" w14:textId="390E51E2" w:rsidR="0076405B" w:rsidRPr="00047E07" w:rsidRDefault="0076405B" w:rsidP="00047E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Аппарат Совета депутатов внутригородского муниципального образования – муниципального округа Вороново в городе Москве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F02BC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CBA3A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52AA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532AE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A30E1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600DB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816 095,74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9FC5B9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780 441,21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52656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95,6 </w:t>
            </w:r>
          </w:p>
        </w:tc>
      </w:tr>
      <w:tr w:rsidR="00047E07" w:rsidRPr="003122F8" w14:paraId="1583E9E4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17F8E08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ОБЩЕГОСУДАРСТВЕННЫЕ ВОПРОСЫ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CB59F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46286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89A81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01CF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90784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63F71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217 642,57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A0B146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216 639,27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19C41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99,5 </w:t>
            </w:r>
          </w:p>
        </w:tc>
      </w:tr>
      <w:tr w:rsidR="00047E07" w:rsidRPr="003122F8" w14:paraId="5E8A7F17" w14:textId="77777777" w:rsidTr="00804F23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00B0934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0E5D7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2455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FD82D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90513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89455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34D1B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85E80D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82BC9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4F1D388" w14:textId="77777777" w:rsidTr="00804F23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023A8E1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68ED8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6E301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37A21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5348D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1E482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C3F20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C284D1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22F3D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6B4AC88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C4CBA0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88C20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8794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47A1F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1C97F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FF54B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61FD3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53B45C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F18CD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C383A61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C4BBF7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FDEF5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D3705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887E2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5BCCB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C99E1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C38E5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F383DE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AAA2E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059C266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5424797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Руководитель администрации / аппарата Совета депутатов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55EA4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0AA51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6DA0F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C492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4353D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F56A3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EF81EB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BF137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4AF2211" w14:textId="77777777" w:rsidTr="00804F23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4E838F8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2725E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E52D2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016F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31C8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F7E7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705B1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B6297E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6B6FD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8FDA085" w14:textId="77777777" w:rsidTr="00804F23">
        <w:trPr>
          <w:trHeight w:val="382"/>
        </w:trPr>
        <w:tc>
          <w:tcPr>
            <w:tcW w:w="3544" w:type="dxa"/>
            <w:shd w:val="clear" w:color="auto" w:fill="auto"/>
            <w:vAlign w:val="center"/>
            <w:hideMark/>
          </w:tcPr>
          <w:p w14:paraId="6DBAA32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127CE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4F042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605D7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EF32C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7C59E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92E48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717,50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7565D4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717,50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440EE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E69AE93" w14:textId="77777777" w:rsidTr="00804F23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2503E2EA" w14:textId="35C015D9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24E1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E267F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BA162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F20B8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B0F6A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F3894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216,69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BE691D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216,69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7569D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4FEC2EB" w14:textId="77777777" w:rsidTr="00804F23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475B1EF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BF89E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192D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EB64B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82E15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0AECC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29FD3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0E3CA9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DF279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3567C2B" w14:textId="77777777" w:rsidTr="00804F23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7C887CE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2C60F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91B73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2F2CC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D66A3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B4E3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77FA6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CCD816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EB2E2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FF26063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7E6239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F0F50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F51A2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FA549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8C04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9CB9F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9807E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F73554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9C298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DA7EEF0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06873D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3173B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32426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2A1EF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F3CB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C8E2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AA79C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E0D96F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66326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533EA34A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E86210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AE4AC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77C5E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EF1FE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A6DE1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A3130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1D413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45ACC3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5A3F6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31788D5" w14:textId="77777777" w:rsidTr="00804F23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250B1E0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8CE69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75F63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74200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FEA52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11E05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D8656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FB6637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140BD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8979D51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8E916A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1755F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48FBC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EF08F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3783C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C7754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EA4A8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F39156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F7B2E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93F53C7" w14:textId="77777777" w:rsidTr="00804F23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0B7AEBE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B85DE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F712C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97338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A1A6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76B2F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BC8E6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0AF51F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E76CA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B893E41" w14:textId="77777777" w:rsidTr="00804F23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7D7DBED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0E94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53544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D4E43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42C85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0CE00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FBB41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212 384,37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F38320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211 980,57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E3999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99,8 </w:t>
            </w:r>
          </w:p>
        </w:tc>
      </w:tr>
      <w:tr w:rsidR="00047E07" w:rsidRPr="003122F8" w14:paraId="01F87F85" w14:textId="77777777" w:rsidTr="00804F23">
        <w:trPr>
          <w:trHeight w:val="303"/>
        </w:trPr>
        <w:tc>
          <w:tcPr>
            <w:tcW w:w="3544" w:type="dxa"/>
            <w:shd w:val="clear" w:color="auto" w:fill="auto"/>
            <w:vAlign w:val="center"/>
            <w:hideMark/>
          </w:tcPr>
          <w:p w14:paraId="0B26271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B78C2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87ACD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FED90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D88D0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A620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32FC7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212 384,37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80D870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211 980,57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00F66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99,8 </w:t>
            </w:r>
          </w:p>
        </w:tc>
      </w:tr>
      <w:tr w:rsidR="00047E07" w:rsidRPr="003122F8" w14:paraId="33AE5927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540BF1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EFFB4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86969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4B547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F3B1D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F98A4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3B6AA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212 384,37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778BD2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211 980,57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FC50A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99,8 </w:t>
            </w:r>
          </w:p>
        </w:tc>
      </w:tr>
      <w:tr w:rsidR="00047E07" w:rsidRPr="003122F8" w14:paraId="07B505C1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429F022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21D1C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7AA48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07917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264265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1FECF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D18D6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212 384,37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82A769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211 980,57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1383D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99,8 </w:t>
            </w:r>
          </w:p>
        </w:tc>
      </w:tr>
      <w:tr w:rsidR="00047E07" w:rsidRPr="003122F8" w14:paraId="76833FF4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46AA774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Руководитель администрации / аппарата Совета депутатов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AE04A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F61F1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14733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94597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38562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4E446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5A1FCC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6B395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47C5124" w14:textId="77777777" w:rsidTr="00804F23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243957D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EAE79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C3263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9E7C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29763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A9EC5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DC617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394750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5AD3C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73E4F95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50419A9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D525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1C7AA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99D07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E0A00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69261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E7BEA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A8A461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B0B5E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C7F6A37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C7FCE9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261B7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F7F07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D07EA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970DA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F3A2B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B671F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4 707,00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D3FEE7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4 707,00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AD541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BBFD9EF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F1AAFD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D8F90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D5D8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DED23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3307D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C0424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BB9E1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298,15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6ABF12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298,15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5046F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09D7764" w14:textId="77777777" w:rsidTr="00804F23">
        <w:trPr>
          <w:trHeight w:val="161"/>
        </w:trPr>
        <w:tc>
          <w:tcPr>
            <w:tcW w:w="3544" w:type="dxa"/>
            <w:shd w:val="clear" w:color="auto" w:fill="auto"/>
            <w:vAlign w:val="center"/>
            <w:hideMark/>
          </w:tcPr>
          <w:p w14:paraId="1A187BF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5994C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AD06B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E72FF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28B56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C42E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4AD84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1 089,33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E58031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1 089,33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7C823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18439D1" w14:textId="77777777" w:rsidTr="00804F23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23F9FC4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4F746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305F2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BEC0D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F9E7D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4082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EB3A5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204 602,85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32A658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204 467,58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86269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99,9 </w:t>
            </w:r>
          </w:p>
        </w:tc>
      </w:tr>
      <w:tr w:rsidR="00047E07" w:rsidRPr="003122F8" w14:paraId="512EBB64" w14:textId="77777777" w:rsidTr="00804F23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38AAC62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811EC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86E39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D5877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BA02B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0732A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2FC48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183 079,71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A944DE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183 077,69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7E953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789977C" w14:textId="77777777" w:rsidTr="00804F23">
        <w:trPr>
          <w:trHeight w:val="538"/>
        </w:trPr>
        <w:tc>
          <w:tcPr>
            <w:tcW w:w="3544" w:type="dxa"/>
            <w:shd w:val="clear" w:color="auto" w:fill="auto"/>
            <w:vAlign w:val="center"/>
            <w:hideMark/>
          </w:tcPr>
          <w:p w14:paraId="08D7BA7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18C6C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8EF44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3DE07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D8461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06920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1E4D4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183 079,71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786573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183 077,69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CC669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220565A" w14:textId="77777777" w:rsidTr="00804F23">
        <w:trPr>
          <w:trHeight w:val="264"/>
        </w:trPr>
        <w:tc>
          <w:tcPr>
            <w:tcW w:w="3544" w:type="dxa"/>
            <w:shd w:val="clear" w:color="auto" w:fill="auto"/>
            <w:vAlign w:val="center"/>
            <w:hideMark/>
          </w:tcPr>
          <w:p w14:paraId="348552F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CC2B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AD33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ABEDB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CB816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3083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36228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126 992,01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ED6B47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126 989,99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D5E78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511A5D03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D9D7D8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E5A52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FD6C0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25745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EC67B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5305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12B07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18 649,26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D09808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18 649,26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94A21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73FA603" w14:textId="77777777" w:rsidTr="00804F23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7B6F191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21D7B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5CDA2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29C1D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FE2D5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1F6E4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D7632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368,00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E04A21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368,00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CA558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40B9DEB" w14:textId="77777777" w:rsidTr="00804F23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4FD07AA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FD9CE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78192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6A27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72233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BDCCF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6C433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37 070,44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55AA27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37 070,44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1880A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2E2C318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CB61CC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7A16E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CD0F8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DA958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A809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7AC3D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B6FCC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21 523,14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00BF54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21 389,89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CE356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047E07" w:rsidRPr="003122F8" w14:paraId="0D8929A0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0636F6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B5635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AFC3F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FCA82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CC32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CC8F9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AC72F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21 523,14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2C4081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21 389,89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76117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047E07" w:rsidRPr="003122F8" w14:paraId="5889B387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620EA15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51362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96D63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A6208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3BB01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E042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5657B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20 341,12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E6FCBE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20 279,97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EDBD7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99,7 </w:t>
            </w:r>
          </w:p>
        </w:tc>
      </w:tr>
      <w:tr w:rsidR="00047E07" w:rsidRPr="003122F8" w14:paraId="7074AD78" w14:textId="77777777" w:rsidTr="00804F23">
        <w:trPr>
          <w:trHeight w:val="127"/>
        </w:trPr>
        <w:tc>
          <w:tcPr>
            <w:tcW w:w="3544" w:type="dxa"/>
            <w:shd w:val="clear" w:color="auto" w:fill="auto"/>
            <w:vAlign w:val="center"/>
            <w:hideMark/>
          </w:tcPr>
          <w:p w14:paraId="35B9183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E2A51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E506A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3DFD1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22C72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3DEEF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05597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1 182,02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346EF8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1 109,92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5EA1D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93,9 </w:t>
            </w:r>
          </w:p>
        </w:tc>
      </w:tr>
      <w:tr w:rsidR="00047E07" w:rsidRPr="003122F8" w14:paraId="7AC39F3C" w14:textId="77777777" w:rsidTr="00804F23">
        <w:trPr>
          <w:trHeight w:val="174"/>
        </w:trPr>
        <w:tc>
          <w:tcPr>
            <w:tcW w:w="3544" w:type="dxa"/>
            <w:shd w:val="clear" w:color="auto" w:fill="auto"/>
            <w:vAlign w:val="center"/>
            <w:hideMark/>
          </w:tcPr>
          <w:p w14:paraId="472FD40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E6A92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F3FA0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CB0B7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8303D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36E00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3DBB6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1 687,04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54BE54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1 418,51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A7430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84,1 </w:t>
            </w:r>
          </w:p>
        </w:tc>
      </w:tr>
      <w:tr w:rsidR="00047E07" w:rsidRPr="003122F8" w14:paraId="06226FED" w14:textId="77777777" w:rsidTr="00804F23">
        <w:trPr>
          <w:trHeight w:val="220"/>
        </w:trPr>
        <w:tc>
          <w:tcPr>
            <w:tcW w:w="3544" w:type="dxa"/>
            <w:shd w:val="clear" w:color="auto" w:fill="auto"/>
            <w:vAlign w:val="center"/>
            <w:hideMark/>
          </w:tcPr>
          <w:p w14:paraId="3DC0C16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C74E0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0927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36919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7D148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89F08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DDA20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1 500,00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D9D630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1 332,15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ECA27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88,8 </w:t>
            </w:r>
          </w:p>
        </w:tc>
      </w:tr>
      <w:tr w:rsidR="00047E07" w:rsidRPr="003122F8" w14:paraId="554A26FD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22C9AC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39DF2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3239D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E1340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95213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2747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E6D0B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1 500,00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0E155A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1 332,15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A0578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88,8 </w:t>
            </w:r>
          </w:p>
        </w:tc>
      </w:tr>
      <w:tr w:rsidR="00047E07" w:rsidRPr="003122F8" w14:paraId="75F4BE4F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18C68F0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6AC91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B0D88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70CD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77432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587B1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783E6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187,04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B0010E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86,36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961D7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46,2 </w:t>
            </w:r>
          </w:p>
        </w:tc>
      </w:tr>
      <w:tr w:rsidR="00047E07" w:rsidRPr="003122F8" w14:paraId="6E902AE8" w14:textId="77777777" w:rsidTr="00804F23">
        <w:trPr>
          <w:trHeight w:val="285"/>
        </w:trPr>
        <w:tc>
          <w:tcPr>
            <w:tcW w:w="3544" w:type="dxa"/>
            <w:shd w:val="clear" w:color="auto" w:fill="auto"/>
            <w:vAlign w:val="center"/>
            <w:hideMark/>
          </w:tcPr>
          <w:p w14:paraId="4935CE5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3AB4C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352A5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A5A6A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F7B2E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973E6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40EFB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83,20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63A4A6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56,62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4621E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68,1 </w:t>
            </w:r>
          </w:p>
        </w:tc>
      </w:tr>
      <w:tr w:rsidR="00047E07" w:rsidRPr="003122F8" w14:paraId="3B757049" w14:textId="77777777" w:rsidTr="00804F23">
        <w:trPr>
          <w:trHeight w:val="180"/>
        </w:trPr>
        <w:tc>
          <w:tcPr>
            <w:tcW w:w="3544" w:type="dxa"/>
            <w:shd w:val="clear" w:color="auto" w:fill="auto"/>
            <w:vAlign w:val="center"/>
            <w:hideMark/>
          </w:tcPr>
          <w:p w14:paraId="2BCAEDC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0FFF7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C8903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50430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272E5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2A9E0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FDFA4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97,00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B77D11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9DEC0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26,7 </w:t>
            </w:r>
          </w:p>
        </w:tc>
      </w:tr>
      <w:tr w:rsidR="00047E07" w:rsidRPr="003122F8" w14:paraId="7726D2B0" w14:textId="77777777" w:rsidTr="00804F23">
        <w:trPr>
          <w:trHeight w:val="139"/>
        </w:trPr>
        <w:tc>
          <w:tcPr>
            <w:tcW w:w="3544" w:type="dxa"/>
            <w:shd w:val="clear" w:color="auto" w:fill="auto"/>
            <w:vAlign w:val="center"/>
            <w:hideMark/>
          </w:tcPr>
          <w:p w14:paraId="236177F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43F13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8A4E9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F678F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8C2B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7BD91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43067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6,84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45CE04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3,84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151DD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56,1 </w:t>
            </w:r>
          </w:p>
        </w:tc>
      </w:tr>
      <w:tr w:rsidR="00047E07" w:rsidRPr="003122F8" w14:paraId="4497492A" w14:textId="77777777" w:rsidTr="00804F23">
        <w:trPr>
          <w:trHeight w:val="186"/>
        </w:trPr>
        <w:tc>
          <w:tcPr>
            <w:tcW w:w="3544" w:type="dxa"/>
            <w:shd w:val="clear" w:color="auto" w:fill="auto"/>
            <w:vAlign w:val="center"/>
            <w:hideMark/>
          </w:tcPr>
          <w:p w14:paraId="276DA75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BA9DB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4028E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6EEA9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2A31E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C9CB6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8D0FB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3A210B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681FC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047E07" w:rsidRPr="003122F8" w14:paraId="69FFA2C3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ADEBB7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Резервный фонд, предусмотренный в бюджете города Москвы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CB34C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B386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3384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7D3D8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AD0CD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D2C74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933146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A397B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047E07" w:rsidRPr="003122F8" w14:paraId="41DC6777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F1412E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259EE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4ECBB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EA926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FF98F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А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9B247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D233E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91D325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218AF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047E07" w:rsidRPr="003122F8" w14:paraId="6A63E940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F7A1C3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9A527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5A4DD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68E3D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F93B1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5CE3F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A1F87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8C675A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9C61E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047E07" w:rsidRPr="003122F8" w14:paraId="33F147BA" w14:textId="77777777" w:rsidTr="00804F23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15F8276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0C442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9F6CA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1900E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43EEB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29ABB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AC442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BC01F8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866C3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047E07" w:rsidRPr="003122F8" w14:paraId="2C5F90F9" w14:textId="77777777" w:rsidTr="00804F23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4A597FB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8469F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E1F93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221C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BAA72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AC3AA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52A8D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624960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9C546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047E07" w:rsidRPr="003122F8" w14:paraId="354F116D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69495CE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7EB9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B1896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F12F9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BBF21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438A0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137D1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BB3DFC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9CED7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047E07" w:rsidRPr="003122F8" w14:paraId="1DD70445" w14:textId="77777777" w:rsidTr="00804F23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355C4D9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в части оценки недвижимости, признания прав и регулирования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19DFF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B1EA7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7C81A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8643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C809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19508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333DD9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C864F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047E07" w:rsidRPr="003122F8" w14:paraId="4F40E324" w14:textId="77777777" w:rsidTr="00804F23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5CCB940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FB67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AD3DA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22368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91FE1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CD31D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FDC02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1C150B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4341D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047E07" w:rsidRPr="003122F8" w14:paraId="13C2118B" w14:textId="77777777" w:rsidTr="00804F23">
        <w:trPr>
          <w:trHeight w:val="1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756AB5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F87C4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C48EC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A7349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99C18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A219C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C2E66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70E608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99E3B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047E07" w:rsidRPr="003122F8" w14:paraId="25CD5EDA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1727B32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11893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CA8C0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69C79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1B0C2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AD15C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2900D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512A6A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9121E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047E07" w:rsidRPr="003122F8" w14:paraId="6564C8A1" w14:textId="77777777" w:rsidTr="00804F23">
        <w:trPr>
          <w:trHeight w:val="92"/>
        </w:trPr>
        <w:tc>
          <w:tcPr>
            <w:tcW w:w="3544" w:type="dxa"/>
            <w:shd w:val="clear" w:color="auto" w:fill="auto"/>
            <w:vAlign w:val="center"/>
            <w:hideMark/>
          </w:tcPr>
          <w:p w14:paraId="52BC87D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B346B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AD13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CB5B7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81289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00125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CB438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2EA824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95081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047E07" w:rsidRPr="003122F8" w14:paraId="370856D4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6671AAB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AF33B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5F589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D61DF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47DA9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9A32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8833C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73611C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54247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047E07" w:rsidRPr="003122F8" w14:paraId="3AE25C84" w14:textId="77777777" w:rsidTr="00804F23">
        <w:trPr>
          <w:trHeight w:val="208"/>
        </w:trPr>
        <w:tc>
          <w:tcPr>
            <w:tcW w:w="3544" w:type="dxa"/>
            <w:shd w:val="clear" w:color="auto" w:fill="auto"/>
            <w:vAlign w:val="center"/>
            <w:hideMark/>
          </w:tcPr>
          <w:p w14:paraId="55F7DC2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C6BEC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91D1F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313D1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004F1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E76C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37F64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0EFE9B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E60F3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047E07" w:rsidRPr="003122F8" w14:paraId="7611931E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1903FBE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E2F5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EA646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1A381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E72D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BF57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84EC2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C64836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132F7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047E07" w:rsidRPr="003122F8" w14:paraId="56596BE8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1B45D56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1841F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A72BA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432CE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1E04B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A7AAE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53882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E9C0BA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77CF5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047E07" w:rsidRPr="003122F8" w14:paraId="3BED3018" w14:textId="77777777" w:rsidTr="00804F23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3F8D8B8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Субвенции на осуществление полномочий по первичному воинскому учету на территориях.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2DC71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3C183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7A0C2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3074D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FFBCB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F88DE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C69B33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0BF61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047E07" w:rsidRPr="003122F8" w14:paraId="0560DD53" w14:textId="77777777" w:rsidTr="00804F23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155ACAB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2042B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AD78E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04BFE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43471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0B9B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4BA71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1 234,20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756169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902,93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AD74A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73,2 </w:t>
            </w:r>
          </w:p>
        </w:tc>
      </w:tr>
      <w:tr w:rsidR="00047E07" w:rsidRPr="003122F8" w14:paraId="441E24CB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017648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78BC2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D608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070C9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7ABD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B4289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85120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1 234,20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61157B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902,93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5F7BD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73,2 </w:t>
            </w:r>
          </w:p>
        </w:tc>
      </w:tr>
      <w:tr w:rsidR="00047E07" w:rsidRPr="003122F8" w14:paraId="57E415D0" w14:textId="77777777" w:rsidTr="00804F23">
        <w:trPr>
          <w:trHeight w:val="319"/>
        </w:trPr>
        <w:tc>
          <w:tcPr>
            <w:tcW w:w="3544" w:type="dxa"/>
            <w:shd w:val="clear" w:color="auto" w:fill="auto"/>
            <w:vAlign w:val="center"/>
            <w:hideMark/>
          </w:tcPr>
          <w:p w14:paraId="5376631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C4B0B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BD29C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F7F5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89A40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663E2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6ABB4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947,20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29E6DE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693,50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EA0C3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73,2 </w:t>
            </w:r>
          </w:p>
        </w:tc>
      </w:tr>
      <w:tr w:rsidR="00047E07" w:rsidRPr="003122F8" w14:paraId="4233D13F" w14:textId="77777777" w:rsidTr="00804F23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6425B95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44CE6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ADE51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3A36E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5972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7CC5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B8DF6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287,00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05E826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209,43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BD6E0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73,0 </w:t>
            </w:r>
          </w:p>
        </w:tc>
      </w:tr>
      <w:tr w:rsidR="00047E07" w:rsidRPr="003122F8" w14:paraId="1E5CED41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58EF46A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75B28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4DF02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02FA9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540D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A9269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39F82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7F1915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62622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5536F645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E06A41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D1D92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847C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987C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E4A36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5DBCA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1B0D7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AE13E7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253A3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8F2E3F2" w14:textId="77777777" w:rsidTr="00804F23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389287F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75D7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EB913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2E234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0C14C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86537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3DAE9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F608C7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F9530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E92F387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91FA1C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8EAB4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4DCE6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F36EA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E8C97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85E16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24F9F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1 255,64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69678E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966,62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AA3A8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77,0 </w:t>
            </w:r>
          </w:p>
        </w:tc>
      </w:tr>
      <w:tr w:rsidR="00047E07" w:rsidRPr="003122F8" w14:paraId="2BBB9457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695504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3532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EB6E4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F2079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19DA0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CD7AB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EA496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1 255,64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C0DC1D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966,62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D31AE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77,0 </w:t>
            </w:r>
          </w:p>
        </w:tc>
      </w:tr>
      <w:tr w:rsidR="00047E07" w:rsidRPr="003122F8" w14:paraId="1420F669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56369C9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безопасности жизнедеятельности населения на территории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21C4D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89353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CC236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77E44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7CCC1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AF2BF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1 255,64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13725E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966,62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B61A6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77,0 </w:t>
            </w:r>
          </w:p>
        </w:tc>
      </w:tr>
      <w:tr w:rsidR="00047E07" w:rsidRPr="003122F8" w14:paraId="51B3BABB" w14:textId="77777777" w:rsidTr="00804F23">
        <w:trPr>
          <w:trHeight w:val="317"/>
        </w:trPr>
        <w:tc>
          <w:tcPr>
            <w:tcW w:w="3544" w:type="dxa"/>
            <w:shd w:val="clear" w:color="auto" w:fill="auto"/>
            <w:vAlign w:val="center"/>
            <w:hideMark/>
          </w:tcPr>
          <w:p w14:paraId="4F99C4C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Мероприятия по гражданской обороне, защите населения и территории поселения от </w:t>
            </w: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1EED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9192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B27FC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DCE0F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AF3E5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F69A6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38ED16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04A17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8ACF0A4" w14:textId="77777777" w:rsidTr="00804F23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770F89F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2D00D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85AA1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DB35D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AD016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1C6C5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762DB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6C48E9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9FDB4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189C2C9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D988AF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18C35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0B63C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FFD4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93EB6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BBB9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D4857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E11918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07E93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E22DD7A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D02658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FD8A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BB87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3995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34D8A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67555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41643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5AF412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62D8C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06485FD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6A9757F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16F6A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0211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55277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D8EBB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D75D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3AA7B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840B27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0AF4F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9006074" w14:textId="77777777" w:rsidTr="00804F23">
        <w:trPr>
          <w:trHeight w:val="161"/>
        </w:trPr>
        <w:tc>
          <w:tcPr>
            <w:tcW w:w="3544" w:type="dxa"/>
            <w:shd w:val="clear" w:color="auto" w:fill="auto"/>
            <w:vAlign w:val="center"/>
            <w:hideMark/>
          </w:tcPr>
          <w:p w14:paraId="0B75281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8F7A0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4A4F6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D577A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5C8CA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8C98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CA96B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004D13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DAB93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047E07" w:rsidRPr="003122F8" w14:paraId="620D70F1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E81042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8926F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A94AB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A43F0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129C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02142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CB02A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531208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B9917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047E07" w:rsidRPr="003122F8" w14:paraId="3B331EF3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8B2C60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64241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C9FBA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C8C37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0049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07415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61A03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44B0A2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D18DA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047E07" w:rsidRPr="003122F8" w14:paraId="2AEF315C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337125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C85B9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6DA51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632DE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E5133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1F219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5853F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A99970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43A3C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047E07" w:rsidRPr="003122F8" w14:paraId="2B9D36B7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35455A0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9AD26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874EF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ECB8A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760DC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FC77F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9340A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A2445A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91ACC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047E07" w:rsidRPr="003122F8" w14:paraId="4663B076" w14:textId="77777777" w:rsidTr="00804F23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4948D2C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CB4DB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7190D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CE71C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EED74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C664D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16501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26 777,24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A0C262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25 805,99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1F7F4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047E07" w:rsidRPr="003122F8" w14:paraId="75D6AE43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7975875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D6802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00418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DF73B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674E3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30248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F6A17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26 707,24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69C47B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25 735,99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770A6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047E07" w:rsidRPr="003122F8" w14:paraId="6B046BE8" w14:textId="77777777" w:rsidTr="00804F23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47E83DE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9C4AB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EA5ED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451F3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CB7B4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44A3F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53006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26 707,24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143B98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25 735,99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3038E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047E07" w:rsidRPr="003122F8" w14:paraId="375303CD" w14:textId="77777777" w:rsidTr="00804F23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23AC89A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28EA7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B880B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2E0AD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630D0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F7E2D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C54FE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26 707,24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596506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25 735,99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97DF0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047E07" w:rsidRPr="003122F8" w14:paraId="5CE16C02" w14:textId="77777777" w:rsidTr="00804F23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06C5B28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5EC3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8B6D3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EA931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1A337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35796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804DF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26 707,24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33B26C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25 735,99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4BE01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047E07" w:rsidRPr="003122F8" w14:paraId="04716B38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4EF980C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ремонт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CD923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6FAFA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B2B2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6927D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2AE47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8C406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68FF46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A001C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6696CE6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E2AE5B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BC457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C112B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F6AF7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B67E0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0D16C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2E9F8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6AB382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96849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0209FE7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583777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89F3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45F03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1D1B2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A7E20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9773E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46F9E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CEEE71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24501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D3A8A26" w14:textId="77777777" w:rsidTr="00804F23">
        <w:trPr>
          <w:trHeight w:val="189"/>
        </w:trPr>
        <w:tc>
          <w:tcPr>
            <w:tcW w:w="3544" w:type="dxa"/>
            <w:shd w:val="clear" w:color="auto" w:fill="auto"/>
            <w:vAlign w:val="center"/>
            <w:hideMark/>
          </w:tcPr>
          <w:p w14:paraId="7EA320D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2F62E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F1D9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2E726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E7AA6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818BE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E1369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8F853F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B9F00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06A80E3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9D2977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разметку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098AE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2244C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B5CBC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58702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D4868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39BF8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762,00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F74CF9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592,27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4CCD3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77,7 </w:t>
            </w:r>
          </w:p>
        </w:tc>
      </w:tr>
      <w:tr w:rsidR="00047E07" w:rsidRPr="003122F8" w14:paraId="2AB9D325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0DF7B9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9595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92E9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12624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51098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E80BE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1DD19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762,00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AFDA56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592,27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BF58A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77,7 </w:t>
            </w:r>
          </w:p>
        </w:tc>
      </w:tr>
      <w:tr w:rsidR="00047E07" w:rsidRPr="003122F8" w14:paraId="0FB65313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5E5F44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DA213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38FC6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37781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08176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7691A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BF69B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762,00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A47A9D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592,27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4A4E9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77,7 </w:t>
            </w:r>
          </w:p>
        </w:tc>
      </w:tr>
      <w:tr w:rsidR="00047E07" w:rsidRPr="003122F8" w14:paraId="1FDB9D02" w14:textId="77777777" w:rsidTr="00804F23">
        <w:trPr>
          <w:trHeight w:val="312"/>
        </w:trPr>
        <w:tc>
          <w:tcPr>
            <w:tcW w:w="3544" w:type="dxa"/>
            <w:shd w:val="clear" w:color="auto" w:fill="auto"/>
            <w:vAlign w:val="center"/>
            <w:hideMark/>
          </w:tcPr>
          <w:p w14:paraId="609DAD6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116C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72E9C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7F744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9C7A5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0F594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E1505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762,00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5D4C98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592,27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439C9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77,7 </w:t>
            </w:r>
          </w:p>
        </w:tc>
      </w:tr>
      <w:tr w:rsidR="00047E07" w:rsidRPr="003122F8" w14:paraId="62F0664D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4723202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содержание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9479F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18BD3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20E7A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642D1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21A38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8ADD9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19 230,10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663AD3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18 428,58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F8FC3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95,8 </w:t>
            </w:r>
          </w:p>
        </w:tc>
      </w:tr>
      <w:tr w:rsidR="00047E07" w:rsidRPr="003122F8" w14:paraId="07DA6001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B918B2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939E8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35483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20D93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39443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FB68F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F5D9C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19 230,10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1B0037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18 428,58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823FE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95,8 </w:t>
            </w:r>
          </w:p>
        </w:tc>
      </w:tr>
      <w:tr w:rsidR="00047E07" w:rsidRPr="003122F8" w14:paraId="229300D7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5FA1CD1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45FD8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1C7F9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5758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FABE0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5A100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24C5F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19 230,10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FCA5E4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18 428,58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8FBEA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95,8 </w:t>
            </w:r>
          </w:p>
        </w:tc>
      </w:tr>
      <w:tr w:rsidR="00047E07" w:rsidRPr="003122F8" w14:paraId="1A4DF839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7C93F39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F516F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7EC8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D4A31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8104B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9EC12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6441B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19 230,10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739055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18 428,58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8D71A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95,8 </w:t>
            </w:r>
          </w:p>
        </w:tc>
      </w:tr>
      <w:tr w:rsidR="00047E07" w:rsidRPr="003122F8" w14:paraId="08B758DA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3C38736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B0284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073C2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9AD19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67AE2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33 8 00 01000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8FEFC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EE32D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C21D0A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4F63E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FB0125D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CD859D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FA90B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8EF5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66757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B59A9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33 8 00 01000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F97C4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22C58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D00BC4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441A4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F0968CD" w14:textId="77777777" w:rsidTr="00804F23">
        <w:trPr>
          <w:trHeight w:val="112"/>
        </w:trPr>
        <w:tc>
          <w:tcPr>
            <w:tcW w:w="3544" w:type="dxa"/>
            <w:shd w:val="clear" w:color="auto" w:fill="auto"/>
            <w:vAlign w:val="center"/>
            <w:hideMark/>
          </w:tcPr>
          <w:p w14:paraId="20BD899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5395C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A506A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FCD99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34FE4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33 8 00 01000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0BC40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6B4EE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0BDD28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422EC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A3DF03B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6706640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37C00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CE867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0946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E0344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41FF0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E17FB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435 542,31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7ED76F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402 940,13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F9690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92,5 </w:t>
            </w:r>
          </w:p>
        </w:tc>
      </w:tr>
      <w:tr w:rsidR="00047E07" w:rsidRPr="003122F8" w14:paraId="1D8219D3" w14:textId="77777777" w:rsidTr="00804F23">
        <w:trPr>
          <w:trHeight w:val="78"/>
        </w:trPr>
        <w:tc>
          <w:tcPr>
            <w:tcW w:w="3544" w:type="dxa"/>
            <w:shd w:val="clear" w:color="auto" w:fill="auto"/>
            <w:vAlign w:val="center"/>
            <w:hideMark/>
          </w:tcPr>
          <w:p w14:paraId="5535C8F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6CB60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8F16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55D04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23CF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D43D2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39B60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17 649,00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109671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16 563,47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C3AAF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93,8 </w:t>
            </w:r>
          </w:p>
        </w:tc>
      </w:tr>
      <w:tr w:rsidR="00047E07" w:rsidRPr="003122F8" w14:paraId="77BEFFE2" w14:textId="77777777" w:rsidTr="00804F23">
        <w:trPr>
          <w:trHeight w:val="1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3257CB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2E09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2C03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8741B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F0F1C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78598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0E729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A4FFF8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0B8A2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25C2FBB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756B708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Капитальный ремонт и модернизация жилищного фонда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C87C0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4BE18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18CE7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B588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4E8EB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C7008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36C8F1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BA40F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8B2EAEF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5A0028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по капитальному ремонту многоквартирных домов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8D0C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23356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C3740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47D7D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3000A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963E0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7D60B8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8404A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2BCE574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2EBA71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7710F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D4047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BB3BF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F94A2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9D99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06338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7F2F8B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3B587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D888DED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53BB7D6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C62EA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F9C2B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B0E4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4222E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41F87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E6EE4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F5051A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59DD3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AC57138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AB99C2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A97D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4C33A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669C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8DFC7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1B3CA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F2507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F06E7B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F4073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1040B60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539539A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D17A0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427D5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D01C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D1BCB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41EB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F0EBB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98EC94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CBA84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8ABE281" w14:textId="77777777" w:rsidTr="00804F23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433562A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1769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49819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FCB1A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3837E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C633E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C2C0C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5693B5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15B41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578A5673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151D2F2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A6BF2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0079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4171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BE34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FD548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A16D2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0E5596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A3449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7B69B01A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123699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95E02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C60BF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C5F90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EFEDA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7C93D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40116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0E8205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2C87F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4667A203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095C25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4C746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1B024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33AD6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90C83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5E113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C6778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4E3E06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24233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1F468B4D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10BF2D4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399F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9AFC7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D38F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345B5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A1FE6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A9029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7D63B6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B15CE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151AFC5D" w14:textId="77777777" w:rsidTr="00804F23">
        <w:trPr>
          <w:trHeight w:val="70"/>
        </w:trPr>
        <w:tc>
          <w:tcPr>
            <w:tcW w:w="3544" w:type="dxa"/>
            <w:shd w:val="clear" w:color="auto" w:fill="auto"/>
            <w:vAlign w:val="center"/>
            <w:hideMark/>
          </w:tcPr>
          <w:p w14:paraId="705AB9F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9D7DB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ECC3D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224B0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A5144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088FC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7FF1E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11 538,51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16FD81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11 538,46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C2253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6C52158" w14:textId="77777777" w:rsidTr="00804F23">
        <w:trPr>
          <w:trHeight w:val="840"/>
        </w:trPr>
        <w:tc>
          <w:tcPr>
            <w:tcW w:w="3544" w:type="dxa"/>
            <w:shd w:val="clear" w:color="auto" w:fill="auto"/>
            <w:vAlign w:val="center"/>
            <w:hideMark/>
          </w:tcPr>
          <w:p w14:paraId="47502A8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Межбюджетный трансферт из бюджета города Москвы бюджетам внутригородских муниципальных образований в городе Москве на обеспечение бесперебойного функционирования коммунально-инженерной инфраструктуры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7CD72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57105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1BC32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19D93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AF52C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0835F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90A7CF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684FA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490EDB7" w14:textId="77777777" w:rsidTr="00804F23">
        <w:trPr>
          <w:trHeight w:val="161"/>
        </w:trPr>
        <w:tc>
          <w:tcPr>
            <w:tcW w:w="3544" w:type="dxa"/>
            <w:shd w:val="clear" w:color="auto" w:fill="auto"/>
            <w:vAlign w:val="center"/>
            <w:hideMark/>
          </w:tcPr>
          <w:p w14:paraId="039D1F1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Межбюджетный трансферт из бюджета города Москвы бюджетам внутригородских муниципальных образований в городе Москве на обеспечение бесперебойного функционирования коммунально-инженерной инфраструктуры, включая компенсацию понесенных затрат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BE71F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27354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3393C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B8E87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И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BC3A9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2150C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324E7E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E0EA7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2D619BA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6FC6EC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31C3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3223B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91B1F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656CA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И 08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0642A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37971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FAB734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72D15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12E3DF8" w14:textId="77777777" w:rsidTr="00804F23">
        <w:trPr>
          <w:trHeight w:val="317"/>
        </w:trPr>
        <w:tc>
          <w:tcPr>
            <w:tcW w:w="3544" w:type="dxa"/>
            <w:shd w:val="clear" w:color="auto" w:fill="auto"/>
            <w:vAlign w:val="center"/>
            <w:hideMark/>
          </w:tcPr>
          <w:p w14:paraId="0AA5B8A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AAC95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FA2E0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C470D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2A18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И 08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F75D5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C4D3B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1FA9F6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C1BAF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5A7E79A8" w14:textId="77777777" w:rsidTr="00804F23">
        <w:trPr>
          <w:trHeight w:val="82"/>
        </w:trPr>
        <w:tc>
          <w:tcPr>
            <w:tcW w:w="3544" w:type="dxa"/>
            <w:shd w:val="clear" w:color="auto" w:fill="auto"/>
            <w:vAlign w:val="center"/>
            <w:hideMark/>
          </w:tcPr>
          <w:p w14:paraId="560C1B5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811CE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3E133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7434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13731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И 08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33A74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A4374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1E9E11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6CBC3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5136AAF6" w14:textId="77777777" w:rsidTr="00804F23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410DF86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FFD59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B309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8C03E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7E3CC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EEC7A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6D58D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2F4D79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FE8B6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1F52281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3949703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62C77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8A359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37694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CFA1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7ABA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49DBE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1856AF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65FF0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2AA4949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143997D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82D8F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C9541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ACD01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B751A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C44AF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7C8A4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4D251A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93A83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A07A26D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9CA4B8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C0B4B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E0AFA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C0AE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E2409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D534F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5E3D5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9647A1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ABA5E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2C91927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1EEE27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73229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038EA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85015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919B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FE0A5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DFA3D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69E439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936CF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0549642" w14:textId="77777777" w:rsidTr="00804F23">
        <w:trPr>
          <w:trHeight w:val="132"/>
        </w:trPr>
        <w:tc>
          <w:tcPr>
            <w:tcW w:w="3544" w:type="dxa"/>
            <w:shd w:val="clear" w:color="auto" w:fill="auto"/>
            <w:vAlign w:val="center"/>
            <w:hideMark/>
          </w:tcPr>
          <w:p w14:paraId="77D6AE9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F4539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36862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C5E4B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E3D05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BD6D1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0F7F2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28E971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46707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F51F5F4" w14:textId="77777777" w:rsidTr="00804F23">
        <w:trPr>
          <w:trHeight w:val="94"/>
        </w:trPr>
        <w:tc>
          <w:tcPr>
            <w:tcW w:w="3544" w:type="dxa"/>
            <w:shd w:val="clear" w:color="auto" w:fill="auto"/>
            <w:vAlign w:val="center"/>
            <w:hideMark/>
          </w:tcPr>
          <w:p w14:paraId="781561E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58D0F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55D15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4E1F7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1954D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D9BD8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49186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406 354,80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939BC8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374 838,20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03293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92,2 </w:t>
            </w:r>
          </w:p>
        </w:tc>
      </w:tr>
      <w:tr w:rsidR="00047E07" w:rsidRPr="003122F8" w14:paraId="5DCE4230" w14:textId="77777777" w:rsidTr="00804F23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365587F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4D6E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8CCDC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BEE3F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3B8B8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64F1B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98F4D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245 688,30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1F6626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224 657,44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2AECE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91,4 </w:t>
            </w:r>
          </w:p>
        </w:tc>
      </w:tr>
      <w:tr w:rsidR="00047E07" w:rsidRPr="003122F8" w14:paraId="2452F5EF" w14:textId="77777777" w:rsidTr="00804F23">
        <w:trPr>
          <w:trHeight w:val="161"/>
        </w:trPr>
        <w:tc>
          <w:tcPr>
            <w:tcW w:w="3544" w:type="dxa"/>
            <w:shd w:val="clear" w:color="auto" w:fill="auto"/>
            <w:vAlign w:val="center"/>
            <w:hideMark/>
          </w:tcPr>
          <w:p w14:paraId="4CCE231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Консолидированная субсидия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2552F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EDBD1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7C7E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15038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35178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D3720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245 688,30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DCA390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224 657,44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F9B9A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91,4 </w:t>
            </w:r>
          </w:p>
        </w:tc>
      </w:tr>
      <w:tr w:rsidR="00047E07" w:rsidRPr="003122F8" w14:paraId="16366DCA" w14:textId="77777777" w:rsidTr="00804F23">
        <w:trPr>
          <w:trHeight w:val="1530"/>
        </w:trPr>
        <w:tc>
          <w:tcPr>
            <w:tcW w:w="3544" w:type="dxa"/>
            <w:shd w:val="clear" w:color="auto" w:fill="auto"/>
            <w:vAlign w:val="center"/>
            <w:hideMark/>
          </w:tcPr>
          <w:p w14:paraId="1DB19E4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софинансирования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10E19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AACCE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8451A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3C436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F3F12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76904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245 688,30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089AEF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224 657,44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0AE66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91,4 </w:t>
            </w:r>
          </w:p>
        </w:tc>
      </w:tr>
      <w:tr w:rsidR="00047E07" w:rsidRPr="003122F8" w14:paraId="3331B83F" w14:textId="77777777" w:rsidTr="00804F23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411EACD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на благоустройство территорий жилой застройки, улиц и общественных пространств, организация обустройства мест массового отдыха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D9480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AD673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5EBDE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A7C42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1CA3F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CC3E5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16 762,50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88034C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16 571,85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75470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98,9 </w:t>
            </w:r>
          </w:p>
        </w:tc>
      </w:tr>
      <w:tr w:rsidR="00047E07" w:rsidRPr="003122F8" w14:paraId="3027C8C4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5761C4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27D65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57905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4847D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FA04B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92A32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894F5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16 762,50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7B52CA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16 571,85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7E9BB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98,9 </w:t>
            </w:r>
          </w:p>
        </w:tc>
      </w:tr>
      <w:tr w:rsidR="00047E07" w:rsidRPr="003122F8" w14:paraId="5492DE11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14DDD8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381AC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66ECA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918AC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86278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A705B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93F73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16 762,50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97F740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16 571,85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93578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98,9 </w:t>
            </w:r>
          </w:p>
        </w:tc>
      </w:tr>
      <w:tr w:rsidR="00047E07" w:rsidRPr="003122F8" w14:paraId="6275264D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215E193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F9B05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EFBCC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29BB5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05CAE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4604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1D8FD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16 762,50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D23483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16 571,85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95AF5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98,9 </w:t>
            </w:r>
          </w:p>
        </w:tc>
      </w:tr>
      <w:tr w:rsidR="00047E07" w:rsidRPr="003122F8" w14:paraId="11139CE6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434B358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Субсидии на ремонт объектов дорожного хозяйства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5283C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95E7B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E75EC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2CBA1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ECA3A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4E411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B22DA0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25 658,06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1328D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87AD410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876EBA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3AB30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F2826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80D2F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299D1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7CCCB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C6029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65D1AB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25 658,06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D7A8F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FB17402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4B26681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73307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17FCD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4C48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82985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1C3F2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AF1E9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5368BB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25 658,06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9B7A5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84D3B78" w14:textId="77777777" w:rsidTr="00804F23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55BC5C3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2BCFE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D3A3C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3F522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40615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E3FE8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A887C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C6D344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25 658,06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7C86D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F1C9D73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75EF5D4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на содержание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DB7D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598E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CB0CE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BAD87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0FA32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F2D90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142 929,70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77D7EF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129 094,50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7BDEB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0426450C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7D125B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A178E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A9484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46DBE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6E2BE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96ABE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4DDA9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142 929,70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1C6CD1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129 094,50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B77C3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7048E163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4B338DD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D5389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E8B74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CBB7A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5200A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EFBEF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7CE6D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142 929,70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3B07DE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129 094,50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DBD36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6FA8E4C1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36FB992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2FA00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1ACFC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A12DB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631F4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B35B7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C9471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142 929,70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4B9FDA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129 094,50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459D1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5A44A5B5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3D5CB90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на разметку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33E1C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69F9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A1B54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B4ED7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05D0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2856F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89DEDD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B956D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BEDDD24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695EE6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E834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2B0EA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DD8A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26E49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1D17F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2CB8F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FC0C6F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9D55B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36A5FAE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F49869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BC565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4A515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1FD78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9CAE0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CE68F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9E8F3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3E8507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640D9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4B18B72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72E5596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A45B7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55351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E2F6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1BF2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414F4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8BDAD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35862B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CF1DA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6843086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5A3F975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на содержание дворовой территории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9CBE7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44A6D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C243E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B2CF2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C2D3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30342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59 481,90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64D31E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52 476,93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80492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88,2 </w:t>
            </w:r>
          </w:p>
        </w:tc>
      </w:tr>
      <w:tr w:rsidR="00047E07" w:rsidRPr="003122F8" w14:paraId="16C7871D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8462AB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E29F5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0821D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07801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C9A84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4A89C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94A88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59 481,90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311377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52 476,93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8927C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88,2 </w:t>
            </w:r>
          </w:p>
        </w:tc>
      </w:tr>
      <w:tr w:rsidR="00047E07" w:rsidRPr="003122F8" w14:paraId="54A51B10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F97262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9F45A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3F63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CB4F9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BA3DA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DD41E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3556B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59 481,90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84D703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52 476,93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D5F85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88,2 </w:t>
            </w:r>
          </w:p>
        </w:tc>
      </w:tr>
      <w:tr w:rsidR="00047E07" w:rsidRPr="003122F8" w14:paraId="17533B0F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5D0C1F8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21B1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996A6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937A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CEC01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AAF78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E8094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59 481,90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FB9E5C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52 476,93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B1DC0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88,2 </w:t>
            </w:r>
          </w:p>
        </w:tc>
      </w:tr>
      <w:tr w:rsidR="00047E07" w:rsidRPr="003122F8" w14:paraId="484DAD85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F0D769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по содержанию объектов благоустройства в границах городских округов и поселений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8BEF1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5F92E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94850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BF81C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E1B5C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06BBD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160 666,50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A61750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150 180,76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D2AD4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93,5 </w:t>
            </w:r>
          </w:p>
        </w:tc>
      </w:tr>
      <w:tr w:rsidR="00047E07" w:rsidRPr="003122F8" w14:paraId="0382A23E" w14:textId="77777777" w:rsidTr="00804F23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67069A6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5E98D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1A631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596F2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09412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15017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E5B73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4 414,40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1B3F29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2 994,85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6F14E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67,8 </w:t>
            </w:r>
          </w:p>
        </w:tc>
      </w:tr>
      <w:tr w:rsidR="00047E07" w:rsidRPr="003122F8" w14:paraId="203BEA4D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4596C55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1D89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3F261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A5711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F12B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2AD9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DF39C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4 414,40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9B8B38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2 994,85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CD18C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67,8 </w:t>
            </w:r>
          </w:p>
        </w:tc>
      </w:tr>
      <w:tr w:rsidR="00047E07" w:rsidRPr="003122F8" w14:paraId="2E814ECC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598504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4DB35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E6569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93CE7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64AA9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F1F46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3A8D3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4 414,40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848DA8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2 994,85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F4AC4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67,8 </w:t>
            </w:r>
          </w:p>
        </w:tc>
      </w:tr>
      <w:tr w:rsidR="00047E07" w:rsidRPr="003122F8" w14:paraId="58A29641" w14:textId="77777777" w:rsidTr="00804F23">
        <w:trPr>
          <w:trHeight w:val="90"/>
        </w:trPr>
        <w:tc>
          <w:tcPr>
            <w:tcW w:w="3544" w:type="dxa"/>
            <w:shd w:val="clear" w:color="auto" w:fill="auto"/>
            <w:vAlign w:val="center"/>
            <w:hideMark/>
          </w:tcPr>
          <w:p w14:paraId="31B8B47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EFF03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DFC75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EF78D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FBFCA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18EBD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1B4D2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1 287,00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F6C7D2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1 286,20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0B32A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99,9 </w:t>
            </w:r>
          </w:p>
        </w:tc>
      </w:tr>
      <w:tr w:rsidR="00047E07" w:rsidRPr="003122F8" w14:paraId="0B1BD9D1" w14:textId="77777777" w:rsidTr="00804F23">
        <w:trPr>
          <w:trHeight w:val="114"/>
        </w:trPr>
        <w:tc>
          <w:tcPr>
            <w:tcW w:w="3544" w:type="dxa"/>
            <w:shd w:val="clear" w:color="auto" w:fill="auto"/>
            <w:vAlign w:val="center"/>
            <w:hideMark/>
          </w:tcPr>
          <w:p w14:paraId="706B278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D795A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94B8A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7DA79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93A83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A94E0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241D2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3 127,40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E7FC94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1 708,65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5A37C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54,6 </w:t>
            </w:r>
          </w:p>
        </w:tc>
      </w:tr>
      <w:tr w:rsidR="00047E07" w:rsidRPr="003122F8" w14:paraId="07F5CC54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467FE3B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по содержанию объектов озеленения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4EE3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695D2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28D0C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DD5F8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A732C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531F9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4F0631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1529E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20254C2" w14:textId="77777777" w:rsidTr="00804F23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7BAC6F9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41826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34197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C1834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D5481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3AFD9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1F208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830E93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6FAB1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6F41FFD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E7A8F6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DC8F6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77321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C9B9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D7B9F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05E25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C80FF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F1A8A1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2FA5B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5A9AA93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E7BF89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FC7DD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756C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C8270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8E10B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23CF7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D9D3C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59F50B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E75B6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7640425" w14:textId="77777777" w:rsidTr="00804F23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7901997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6AA40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22B8C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17217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6B285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F7A39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4AC53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77CE37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300CB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FDB60E8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62FFE67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395A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411B2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BBDD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34BB6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06FC3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05DB9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148 351,83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3C6DA8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139 285,73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B9FAE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93,9 </w:t>
            </w:r>
          </w:p>
        </w:tc>
      </w:tr>
      <w:tr w:rsidR="00047E07" w:rsidRPr="003122F8" w14:paraId="3D488669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4E21A13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31807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1AEA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B2F32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2687A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2E77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9AB4E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146 487,83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019A5D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137 853,04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FC8A0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94,1 </w:t>
            </w:r>
          </w:p>
        </w:tc>
      </w:tr>
      <w:tr w:rsidR="00047E07" w:rsidRPr="003122F8" w14:paraId="3F18D045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2594FC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5537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4EEA9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899F5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B348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EEDD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B3ADF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146 487,83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D26E23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137 853,04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C0EB8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94,1 </w:t>
            </w:r>
          </w:p>
        </w:tc>
      </w:tr>
      <w:tr w:rsidR="00047E07" w:rsidRPr="003122F8" w14:paraId="193EC943" w14:textId="77777777" w:rsidTr="00804F23">
        <w:trPr>
          <w:trHeight w:val="459"/>
        </w:trPr>
        <w:tc>
          <w:tcPr>
            <w:tcW w:w="3544" w:type="dxa"/>
            <w:shd w:val="clear" w:color="auto" w:fill="auto"/>
            <w:vAlign w:val="center"/>
            <w:hideMark/>
          </w:tcPr>
          <w:p w14:paraId="35FAB75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57668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04590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D826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4054B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FFE1A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809B5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146 487,83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3D3F9A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137 853,04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1D331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94,1 </w:t>
            </w:r>
          </w:p>
        </w:tc>
      </w:tr>
      <w:tr w:rsidR="00047E07" w:rsidRPr="003122F8" w14:paraId="68D936E6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18BBCE2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DFAA1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8C457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51A04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7F7B0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A0435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4535F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146 487,83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A34A6F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137 853,04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F52D5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94,1 </w:t>
            </w:r>
          </w:p>
        </w:tc>
      </w:tr>
      <w:tr w:rsidR="00047E07" w:rsidRPr="003122F8" w14:paraId="68664E6B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01BFCA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благоустройство жилой застройки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B8907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8B4AE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C524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12953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F3BE0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CE7C1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1 864,00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F7B853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1 432,69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B2DA1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76,9 </w:t>
            </w:r>
          </w:p>
        </w:tc>
      </w:tr>
      <w:tr w:rsidR="00047E07" w:rsidRPr="003122F8" w14:paraId="4AACEE5A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7DB4E7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5D15B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1832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4DAB3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AEBD5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A19F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7D1B7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1 864,00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D94B9A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1 432,69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A3A99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76,9 </w:t>
            </w:r>
          </w:p>
        </w:tc>
      </w:tr>
      <w:tr w:rsidR="00047E07" w:rsidRPr="003122F8" w14:paraId="5FEB200F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740C1E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5B47C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DE8CF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D2C5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EEF3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F2CF2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00BBB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1 864,00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42D509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1 432,69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78874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76,9 </w:t>
            </w:r>
          </w:p>
        </w:tc>
      </w:tr>
      <w:tr w:rsidR="00047E07" w:rsidRPr="003122F8" w14:paraId="387B94CB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5A39DB2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99631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7BA08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CB45C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407CC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FF621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63D69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1 864,00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E2B3EF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1 432,69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1B258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76,9 </w:t>
            </w:r>
          </w:p>
        </w:tc>
      </w:tr>
      <w:tr w:rsidR="00047E07" w:rsidRPr="003122F8" w14:paraId="22876F04" w14:textId="77777777" w:rsidTr="00804F23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7808072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08954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5495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F054C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F1642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9B405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0061A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BAE72D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77BC8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43461D94" w14:textId="77777777" w:rsidTr="00804F23">
        <w:trPr>
          <w:trHeight w:val="128"/>
        </w:trPr>
        <w:tc>
          <w:tcPr>
            <w:tcW w:w="3544" w:type="dxa"/>
            <w:shd w:val="clear" w:color="auto" w:fill="auto"/>
            <w:vAlign w:val="center"/>
            <w:hideMark/>
          </w:tcPr>
          <w:p w14:paraId="40BAB13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2E41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8A617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CAAA1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EBF83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9F2BB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5D6A2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0BEC72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EB847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0C5C6303" w14:textId="77777777" w:rsidTr="00804F23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73E987C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0A42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9C2ED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BE0B0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B90CD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2E680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5998C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947DC9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E6912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5A7C9BF8" w14:textId="77777777" w:rsidTr="00804F23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4F4F20A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A3F00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3CC6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8DEFB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33473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3F876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3A81B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C900B2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08825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670E76E7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9784F8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91125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78808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E7590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4EBB1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6CCDA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1B620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78B996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87EFF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47AFAA42" w14:textId="77777777" w:rsidTr="00804F23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30F46C6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Молодежная политика,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EEDE1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CB072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DF15A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4D718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08BF5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A1B6D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3F01E9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D2B67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033C443C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9237F8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DFC71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E68D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CBC1D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D961D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8BB9D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66533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392349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F8BB7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25EFFA3B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A12654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C4001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44D5D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CC5E4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49235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DE2CE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6E7C4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9A1A2A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E8CC3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7843D12B" w14:textId="77777777" w:rsidTr="00804F23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025F7A8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EB953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C8E7A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6AEB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CFAEF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784D4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38F62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147345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AEE99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20DFAE01" w14:textId="77777777" w:rsidTr="00804F23">
        <w:trPr>
          <w:trHeight w:val="108"/>
        </w:trPr>
        <w:tc>
          <w:tcPr>
            <w:tcW w:w="3544" w:type="dxa"/>
            <w:shd w:val="clear" w:color="auto" w:fill="auto"/>
            <w:vAlign w:val="center"/>
            <w:hideMark/>
          </w:tcPr>
          <w:p w14:paraId="5CBC48D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445C5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98555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0DF61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A6BF4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03CD7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EF536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73 726,32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85FA78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73 660,32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ABC63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99,9 </w:t>
            </w:r>
          </w:p>
        </w:tc>
      </w:tr>
      <w:tr w:rsidR="00047E07" w:rsidRPr="003122F8" w14:paraId="19A888C6" w14:textId="77777777" w:rsidTr="00804F23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4023328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5660E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D03B1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7690A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9942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8884B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58CBC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73 726,32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A8D927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73 660,32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37BF0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99,9 </w:t>
            </w:r>
          </w:p>
        </w:tc>
      </w:tr>
      <w:tr w:rsidR="00047E07" w:rsidRPr="003122F8" w14:paraId="700D59B3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193D8F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Развитие культуры в сфере обеспечения досуга населения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F6543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08AFF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52B01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39CEF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C5186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45A58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10 388,32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DECB0F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10 322,32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4CF98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047E07" w:rsidRPr="003122F8" w14:paraId="3AA6B562" w14:textId="77777777" w:rsidTr="00804F23">
        <w:trPr>
          <w:trHeight w:val="114"/>
        </w:trPr>
        <w:tc>
          <w:tcPr>
            <w:tcW w:w="3544" w:type="dxa"/>
            <w:shd w:val="clear" w:color="auto" w:fill="auto"/>
            <w:vAlign w:val="center"/>
            <w:hideMark/>
          </w:tcPr>
          <w:p w14:paraId="4B3727E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03B1B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C4EA8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6545D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34D69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19535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A0284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10 388,32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A36BBB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10 322,32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CBEF4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047E07" w:rsidRPr="003122F8" w14:paraId="26B10ED6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889347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AF68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4D3AA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CF2C6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E70CD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E4480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AC301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10 388,32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3BE1D1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10 322,32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6E549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047E07" w:rsidRPr="003122F8" w14:paraId="3B750272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192EE9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D9438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00259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AF481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6D1D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2008E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020FF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10 388,32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82B10E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10 322,32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3370A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047E07" w:rsidRPr="003122F8" w14:paraId="3EEBC283" w14:textId="77777777" w:rsidTr="00804F23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12EB921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50BC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529DB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78833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4EAEB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92A01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146FD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10 253,32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014658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10 187,32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86AEC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047E07" w:rsidRPr="003122F8" w14:paraId="1A095326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591FAA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4A859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F36A9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4CE50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FAB33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B9A92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9C520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135,00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F02D9B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6703C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B4B44AB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2C7887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Оказание муниципальными учреждениями муниципальных услуг, выполнение работ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CADE6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C3C1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D21E9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ED2F6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41198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7D1AF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F808E8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E7F91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B6C2622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319603C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бюджетных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1BB0D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5C609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F1EF3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7429C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74056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00CE4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0F790E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7DDBF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F55B2BE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2EFFE84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7EC46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42AB9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BDB4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CEA48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8A60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93B58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6A8D27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9EFCD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287509C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45B7148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9BD32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00D4B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ED3DE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6BD2E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87C7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F9BD8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FE9526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0A987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0AB1EB0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4C2C72E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40AFB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A1778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73B93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95ECF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AFB19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3CD82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13E2CE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4CC19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1E2BB7E" w14:textId="77777777" w:rsidTr="00804F23">
        <w:trPr>
          <w:trHeight w:val="113"/>
        </w:trPr>
        <w:tc>
          <w:tcPr>
            <w:tcW w:w="3544" w:type="dxa"/>
            <w:shd w:val="clear" w:color="auto" w:fill="auto"/>
            <w:vAlign w:val="center"/>
            <w:hideMark/>
          </w:tcPr>
          <w:p w14:paraId="5FC515A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DCD86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6793E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A1071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9ABE5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85476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1129E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D81B44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EDB91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7F05767" w14:textId="77777777" w:rsidTr="00804F23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423F883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59B6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AA8F5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496B9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B19D9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F71E3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50047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EC74DA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FBAB8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486B1FE" w14:textId="77777777" w:rsidTr="00804F23">
        <w:trPr>
          <w:trHeight w:val="62"/>
        </w:trPr>
        <w:tc>
          <w:tcPr>
            <w:tcW w:w="3544" w:type="dxa"/>
            <w:shd w:val="clear" w:color="auto" w:fill="auto"/>
            <w:vAlign w:val="center"/>
            <w:hideMark/>
          </w:tcPr>
          <w:p w14:paraId="7A55B98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BC135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3FB90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A9AD5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6AAE4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ABC56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C21AA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2 254,85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6853EA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1 907,94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C1592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84,6 </w:t>
            </w:r>
          </w:p>
        </w:tc>
      </w:tr>
      <w:tr w:rsidR="00047E07" w:rsidRPr="003122F8" w14:paraId="494CAF0A" w14:textId="77777777" w:rsidTr="00804F23">
        <w:trPr>
          <w:trHeight w:val="108"/>
        </w:trPr>
        <w:tc>
          <w:tcPr>
            <w:tcW w:w="3544" w:type="dxa"/>
            <w:shd w:val="clear" w:color="auto" w:fill="auto"/>
            <w:vAlign w:val="center"/>
            <w:hideMark/>
          </w:tcPr>
          <w:p w14:paraId="7E67425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6951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74473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DDF59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2329B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047AD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E8913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118F85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FB6B3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047E07" w:rsidRPr="003122F8" w14:paraId="17E29590" w14:textId="77777777" w:rsidTr="00804F23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1DE3E3E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ABFE5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4A655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1EAAD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8D246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BAF1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D6DE7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420E91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9B3F9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047E07" w:rsidRPr="003122F8" w14:paraId="605FA7D8" w14:textId="77777777" w:rsidTr="00804F23">
        <w:trPr>
          <w:trHeight w:val="797"/>
        </w:trPr>
        <w:tc>
          <w:tcPr>
            <w:tcW w:w="3544" w:type="dxa"/>
            <w:shd w:val="clear" w:color="auto" w:fill="auto"/>
            <w:vAlign w:val="center"/>
            <w:hideMark/>
          </w:tcPr>
          <w:p w14:paraId="6A9080C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 по расходным обязательствам администраций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A8B5A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4E527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BF586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B057B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20F21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F3958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ABD031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2D2E8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047E07" w:rsidRPr="003122F8" w14:paraId="4462D766" w14:textId="77777777" w:rsidTr="00804F23">
        <w:trPr>
          <w:trHeight w:val="285"/>
        </w:trPr>
        <w:tc>
          <w:tcPr>
            <w:tcW w:w="3544" w:type="dxa"/>
            <w:shd w:val="clear" w:color="auto" w:fill="auto"/>
            <w:vAlign w:val="center"/>
            <w:hideMark/>
          </w:tcPr>
          <w:p w14:paraId="50B6F46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Доплата к пенсиям, дополнительное 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CA904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0D8F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393D6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F4A24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0186B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9A9C2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F659DC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62765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047E07" w:rsidRPr="003122F8" w14:paraId="64D157CC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EEE3E3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D4CB5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89DE3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1F99E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5F572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9E79A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AD246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4595FA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B6546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047E07" w:rsidRPr="003122F8" w14:paraId="182AFD44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4E221F8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203F8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3214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54F8D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DBB11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26914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A058A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3754B1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CF98E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047E07" w:rsidRPr="003122F8" w14:paraId="72860DD1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4442D78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52DD8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09B0E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D4697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DF6C2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45C1A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24070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C2F6B9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3E7E7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047E07" w:rsidRPr="003122F8" w14:paraId="55344AC1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1BCCF76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3CC4A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51DD8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ACD5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97699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BAC22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B785D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4969F5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6B875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047E07" w:rsidRPr="003122F8" w14:paraId="5312A529" w14:textId="77777777" w:rsidTr="00804F23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5224BDC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9087A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B1EDA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F64E5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2969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B8AFA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381C0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797D10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3B7C0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047E07" w:rsidRPr="003122F8" w14:paraId="4CD64BAF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D56F6B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Социальная поддержка населения, ветеранов и граждан старшего поколения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4324F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ED0B5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D7ED2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B0E87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D4445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4EFFF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4BEADA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19A4D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047E07" w:rsidRPr="003122F8" w14:paraId="7767D16A" w14:textId="77777777" w:rsidTr="00804F23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5422688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Социальные выплаты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10780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D989D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8A13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1A6B1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8B32B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2461E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2CCBE3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A977D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047E07" w:rsidRPr="003122F8" w14:paraId="7D140E8C" w14:textId="77777777" w:rsidTr="00804F23">
        <w:trPr>
          <w:trHeight w:val="413"/>
        </w:trPr>
        <w:tc>
          <w:tcPr>
            <w:tcW w:w="3544" w:type="dxa"/>
            <w:shd w:val="clear" w:color="auto" w:fill="auto"/>
            <w:vAlign w:val="center"/>
            <w:hideMark/>
          </w:tcPr>
          <w:p w14:paraId="64D9CCF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97EFB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D4728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3BB67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D29C0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B8EBB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36F11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4CCE37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40193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047E07" w:rsidRPr="003122F8" w14:paraId="607EBF12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57EFA4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548BD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86E38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D43D5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40FC8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24B8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C3672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15999F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754FA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047E07" w:rsidRPr="003122F8" w14:paraId="489E6C86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974FA5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B3DB0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E681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F26E1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7697C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A8F6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F7CF4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ED75E2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4336E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047E07" w:rsidRPr="003122F8" w14:paraId="2EFCD227" w14:textId="77777777" w:rsidTr="00804F23">
        <w:trPr>
          <w:trHeight w:val="230"/>
        </w:trPr>
        <w:tc>
          <w:tcPr>
            <w:tcW w:w="3544" w:type="dxa"/>
            <w:shd w:val="clear" w:color="auto" w:fill="auto"/>
            <w:vAlign w:val="center"/>
            <w:hideMark/>
          </w:tcPr>
          <w:p w14:paraId="00B62F6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44D99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5C033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F360D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D7037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AD445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22F84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49C54C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6D0F9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1EB92BB" w14:textId="77777777" w:rsidTr="00804F23">
        <w:trPr>
          <w:trHeight w:val="1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416ED0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8FC44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692A5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890F2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17786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72DF7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F375C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CF9365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A5AD0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75D1F69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4568B15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Оказание муниципальными учреждениями муниципальных услуг, выполнение работ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68A3F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67E6A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090C1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2152E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772B1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BCAE8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C7F579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5015B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5433995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7A8ADF8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бюджетных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AD21F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FCF34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0E7A0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6C736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94F37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4BFD9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34D0F0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476D9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3103BF7" w14:textId="77777777" w:rsidTr="00804F23">
        <w:trPr>
          <w:trHeight w:val="258"/>
        </w:trPr>
        <w:tc>
          <w:tcPr>
            <w:tcW w:w="3544" w:type="dxa"/>
            <w:shd w:val="clear" w:color="auto" w:fill="auto"/>
            <w:vAlign w:val="center"/>
            <w:hideMark/>
          </w:tcPr>
          <w:p w14:paraId="1F04BDC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F255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D6AF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2405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021C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FE930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5A65D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D0249E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D986A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06E99EA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50D9578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FEFBE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12B96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5FF1F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D1B3F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F2100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5DBBB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BF6B61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B4780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40A95E5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E135DE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06541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D4CE4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FA931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E9F1F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F52A7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6AC98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6C1557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F9B7B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9DDC9E5" w14:textId="77777777" w:rsidTr="00804F23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2525299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B85C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B0E17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C5DA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5B9B7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68FF7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1CADF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44B296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816A7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F31CD1F" w14:textId="77777777" w:rsidTr="00804F23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6C97234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31CA8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34D9B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92295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4998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6A281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90590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49 653,50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7B3A88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49 653,50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54EDC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BFECFF9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7496E72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2F2C5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C5100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03964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A9308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B7AC3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56BFE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7 179,41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40BE4F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7 179,41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5CBE5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9460A82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497D380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DC5E8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2455E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FFB94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74EF5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0F3FD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11D7E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99491D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AC6FB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EADD639" w14:textId="77777777" w:rsidTr="00804F23">
        <w:trPr>
          <w:trHeight w:val="226"/>
        </w:trPr>
        <w:tc>
          <w:tcPr>
            <w:tcW w:w="3544" w:type="dxa"/>
            <w:shd w:val="clear" w:color="auto" w:fill="auto"/>
            <w:vAlign w:val="center"/>
            <w:hideMark/>
          </w:tcPr>
          <w:p w14:paraId="1F0DE6F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6214A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BF27B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63FB7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B3B9F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F2CEA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EE381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9EB251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FA056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0090456" w14:textId="77777777" w:rsidTr="00804F23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5E001D1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684FF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D0D6C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CC698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F96D0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D9AC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B95CA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523E78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75173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5F28468" w14:textId="77777777" w:rsidTr="00804F23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74F7F8C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11056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0A012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DC591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51B7B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01DFD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F423D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F0F50C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9A0D0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91744A0" w14:textId="77777777" w:rsidTr="00804F23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3CE72D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1822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E9DF5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29B28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B26EB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4E172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DB279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38B497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8F14A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20ECBCF" w14:textId="77777777" w:rsidTr="00804F23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5CB0635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DF3FA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9964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A8A84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4C4CE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2F6B6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38F3D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7EF3E4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34BBA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D14BDDF" w14:textId="77777777" w:rsidTr="00804F23">
        <w:trPr>
          <w:trHeight w:val="180"/>
        </w:trPr>
        <w:tc>
          <w:tcPr>
            <w:tcW w:w="3544" w:type="dxa"/>
            <w:shd w:val="clear" w:color="auto" w:fill="auto"/>
            <w:vAlign w:val="center"/>
            <w:hideMark/>
          </w:tcPr>
          <w:p w14:paraId="5CAD802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19CAE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89FA5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5620E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38AEA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90549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0A199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984B5E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436F6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57B31DAD" w14:textId="77777777" w:rsidTr="00804F23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0FC4E17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0B4B3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50FF1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567F6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6263C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9B20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31890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06381F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7E2DE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2849C30" w14:textId="77777777" w:rsidTr="00804F23">
        <w:trPr>
          <w:trHeight w:val="125"/>
        </w:trPr>
        <w:tc>
          <w:tcPr>
            <w:tcW w:w="3544" w:type="dxa"/>
            <w:shd w:val="clear" w:color="auto" w:fill="auto"/>
            <w:vAlign w:val="center"/>
            <w:hideMark/>
          </w:tcPr>
          <w:p w14:paraId="0D86693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80188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391AC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C51F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4FCDF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9CED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5C658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9AF0C5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7A00F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B022137" w14:textId="77777777" w:rsidTr="00804F23">
        <w:trPr>
          <w:trHeight w:val="168"/>
        </w:trPr>
        <w:tc>
          <w:tcPr>
            <w:tcW w:w="3544" w:type="dxa"/>
            <w:shd w:val="clear" w:color="auto" w:fill="auto"/>
            <w:vAlign w:val="center"/>
            <w:hideMark/>
          </w:tcPr>
          <w:p w14:paraId="5468B2B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9C985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8DA3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BE2B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9C2F2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C9D4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E7D4C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827 017,50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6D9EAE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791 362,94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162E7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95,7 </w:t>
            </w:r>
          </w:p>
        </w:tc>
      </w:tr>
    </w:tbl>
    <w:p w14:paraId="0C577601" w14:textId="0B7BCF32" w:rsidR="005163AF" w:rsidRDefault="005163AF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7C879B2" w14:textId="50F174E9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A1EE0EA" w14:textId="6DA75BC7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878DB47" w14:textId="0AE93009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EE48E48" w14:textId="11331ECD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1314C40" w14:textId="0B4732C8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573DC20" w14:textId="08D09DAE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63DDED2" w14:textId="4E9A0A7C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6911BFB" w14:textId="07EB1300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0449DEC" w14:textId="436B460B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56AEFA3" w14:textId="7277F94F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FA43545" w14:textId="599C95B8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728A535" w14:textId="1D56DBA4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834DFF2" w14:textId="0F8017B1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4B844E3" w14:textId="47FE8D34" w:rsidR="00047E07" w:rsidRPr="00D929A6" w:rsidRDefault="00047E07" w:rsidP="00047E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14:paraId="0C379F92" w14:textId="77777777" w:rsidR="00047E07" w:rsidRPr="00D929A6" w:rsidRDefault="00047E07" w:rsidP="00047E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4CF1551E" w14:textId="77777777" w:rsidR="00047E07" w:rsidRPr="00D929A6" w:rsidRDefault="00047E07" w:rsidP="00047E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внутригородского муниципального </w:t>
      </w:r>
    </w:p>
    <w:p w14:paraId="615B38C3" w14:textId="77777777" w:rsidR="00047E07" w:rsidRPr="00D929A6" w:rsidRDefault="00047E07" w:rsidP="00047E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образования – муниципального</w:t>
      </w:r>
    </w:p>
    <w:p w14:paraId="039D7B04" w14:textId="2603C158" w:rsidR="00047E07" w:rsidRDefault="00047E07" w:rsidP="00047E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округа Вороново в городе Москве</w:t>
      </w:r>
    </w:p>
    <w:p w14:paraId="791D0F94" w14:textId="77777777" w:rsidR="00857A89" w:rsidRPr="00D929A6" w:rsidRDefault="00857A89" w:rsidP="00047E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316C281" w14:textId="409E95D1" w:rsidR="00116E9B" w:rsidRDefault="00843E0D" w:rsidP="00047E07">
      <w:pPr>
        <w:shd w:val="clear" w:color="auto" w:fill="FFFFFF"/>
        <w:tabs>
          <w:tab w:val="left" w:pos="4599"/>
        </w:tabs>
        <w:spacing w:after="0" w:line="240" w:lineRule="auto"/>
        <w:ind w:left="-567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И</w:t>
      </w:r>
      <w:r w:rsidR="00116E9B" w:rsidRPr="00800475">
        <w:rPr>
          <w:rFonts w:ascii="Times New Roman" w:hAnsi="Times New Roman"/>
          <w:b/>
          <w:spacing w:val="-1"/>
          <w:sz w:val="24"/>
          <w:szCs w:val="24"/>
        </w:rPr>
        <w:t>сполнени</w:t>
      </w:r>
      <w:r>
        <w:rPr>
          <w:rFonts w:ascii="Times New Roman" w:hAnsi="Times New Roman"/>
          <w:b/>
          <w:spacing w:val="-1"/>
          <w:sz w:val="24"/>
          <w:szCs w:val="24"/>
        </w:rPr>
        <w:t>е</w:t>
      </w:r>
      <w:r w:rsidR="00116E9B" w:rsidRPr="00800475">
        <w:rPr>
          <w:rFonts w:ascii="Times New Roman" w:hAnsi="Times New Roman"/>
          <w:b/>
          <w:spacing w:val="-1"/>
          <w:sz w:val="24"/>
          <w:szCs w:val="24"/>
        </w:rPr>
        <w:t xml:space="preserve"> расходов по разделам</w:t>
      </w:r>
      <w:r w:rsidR="00B2375F">
        <w:rPr>
          <w:rFonts w:ascii="Times New Roman" w:hAnsi="Times New Roman"/>
          <w:b/>
          <w:spacing w:val="-1"/>
          <w:sz w:val="24"/>
          <w:szCs w:val="24"/>
        </w:rPr>
        <w:t>,</w:t>
      </w:r>
      <w:r w:rsidR="00116E9B" w:rsidRPr="00800475">
        <w:rPr>
          <w:rFonts w:ascii="Times New Roman" w:hAnsi="Times New Roman"/>
          <w:b/>
          <w:spacing w:val="-1"/>
          <w:sz w:val="24"/>
          <w:szCs w:val="24"/>
        </w:rPr>
        <w:t xml:space="preserve"> подразделам</w:t>
      </w:r>
      <w:r w:rsidR="00B2375F">
        <w:rPr>
          <w:rFonts w:ascii="Times New Roman" w:hAnsi="Times New Roman"/>
          <w:b/>
          <w:spacing w:val="-1"/>
          <w:sz w:val="24"/>
          <w:szCs w:val="24"/>
        </w:rPr>
        <w:t xml:space="preserve">, целевым статьям и видам расходов </w:t>
      </w:r>
      <w:r w:rsidR="00B2375F" w:rsidRPr="00800475">
        <w:rPr>
          <w:rFonts w:ascii="Times New Roman" w:hAnsi="Times New Roman"/>
          <w:b/>
          <w:spacing w:val="-1"/>
          <w:sz w:val="24"/>
          <w:szCs w:val="24"/>
        </w:rPr>
        <w:t>бюджета поселения Вороновское</w:t>
      </w:r>
      <w:r w:rsidR="00116E9B" w:rsidRPr="00800475">
        <w:rPr>
          <w:rFonts w:ascii="Times New Roman" w:hAnsi="Times New Roman"/>
          <w:b/>
          <w:spacing w:val="-1"/>
          <w:sz w:val="24"/>
          <w:szCs w:val="24"/>
        </w:rPr>
        <w:t xml:space="preserve"> за </w:t>
      </w:r>
      <w:r w:rsidR="00362329">
        <w:rPr>
          <w:rFonts w:ascii="Times New Roman" w:hAnsi="Times New Roman"/>
          <w:b/>
          <w:spacing w:val="-1"/>
          <w:sz w:val="24"/>
          <w:szCs w:val="24"/>
        </w:rPr>
        <w:t>2024</w:t>
      </w:r>
      <w:r w:rsidR="00116E9B" w:rsidRPr="00800475">
        <w:rPr>
          <w:rFonts w:ascii="Times New Roman" w:hAnsi="Times New Roman"/>
          <w:b/>
          <w:spacing w:val="-1"/>
          <w:sz w:val="24"/>
          <w:szCs w:val="24"/>
        </w:rPr>
        <w:t xml:space="preserve"> год</w:t>
      </w:r>
    </w:p>
    <w:p w14:paraId="4E298A64" w14:textId="77777777" w:rsidR="00843E0D" w:rsidRPr="00F02643" w:rsidRDefault="00843E0D" w:rsidP="00843E0D">
      <w:pPr>
        <w:shd w:val="clear" w:color="auto" w:fill="FFFFFF"/>
        <w:tabs>
          <w:tab w:val="left" w:pos="7013"/>
        </w:tabs>
        <w:spacing w:after="0" w:line="240" w:lineRule="auto"/>
        <w:ind w:left="426" w:right="957"/>
        <w:jc w:val="center"/>
        <w:rPr>
          <w:rFonts w:ascii="Times New Roman" w:hAnsi="Times New Roman"/>
          <w:b/>
          <w:spacing w:val="-1"/>
          <w:sz w:val="20"/>
          <w:szCs w:val="20"/>
        </w:rPr>
      </w:pPr>
    </w:p>
    <w:p w14:paraId="2AAEEECE" w14:textId="77777777" w:rsidR="00843E0D" w:rsidRPr="00F02643" w:rsidRDefault="00843E0D" w:rsidP="00715825">
      <w:pPr>
        <w:widowControl w:val="0"/>
        <w:tabs>
          <w:tab w:val="left" w:pos="8505"/>
          <w:tab w:val="left" w:pos="9639"/>
        </w:tabs>
        <w:autoSpaceDE w:val="0"/>
        <w:autoSpaceDN w:val="0"/>
        <w:adjustRightInd w:val="0"/>
        <w:spacing w:after="0" w:line="240" w:lineRule="auto"/>
        <w:ind w:left="-1134" w:right="49" w:firstLine="283"/>
        <w:jc w:val="right"/>
        <w:rPr>
          <w:rFonts w:ascii="Times New Roman" w:hAnsi="Times New Roman"/>
          <w:b/>
          <w:spacing w:val="-1"/>
          <w:sz w:val="20"/>
          <w:szCs w:val="20"/>
        </w:rPr>
      </w:pPr>
      <w:r w:rsidRPr="00F02643">
        <w:rPr>
          <w:rFonts w:ascii="Times New Roman" w:hAnsi="Times New Roman"/>
          <w:sz w:val="20"/>
          <w:szCs w:val="20"/>
        </w:rPr>
        <w:t>Единица измерения: тыс. рублей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1418"/>
        <w:gridCol w:w="708"/>
        <w:gridCol w:w="1560"/>
        <w:gridCol w:w="1275"/>
        <w:gridCol w:w="1276"/>
      </w:tblGrid>
      <w:tr w:rsidR="00C008A1" w:rsidRPr="00047E07" w14:paraId="7DA867FA" w14:textId="77777777" w:rsidTr="00804F23">
        <w:trPr>
          <w:trHeight w:val="809"/>
        </w:trPr>
        <w:tc>
          <w:tcPr>
            <w:tcW w:w="3686" w:type="dxa"/>
            <w:shd w:val="clear" w:color="auto" w:fill="auto"/>
            <w:vAlign w:val="center"/>
            <w:hideMark/>
          </w:tcPr>
          <w:p w14:paraId="56D2CF1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Наименование КБК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60A3F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7E19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A7680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КЦСР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74EAFA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КВР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0B595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Утвержденный план на 2024 год, тыс. руб.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124D9F6" w14:textId="109A1208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Исполнено за 2024 год, тыс.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CA86F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% исполнения к утвержденному плану</w:t>
            </w:r>
          </w:p>
        </w:tc>
      </w:tr>
      <w:tr w:rsidR="00C008A1" w:rsidRPr="00047E07" w14:paraId="0D4A7212" w14:textId="77777777" w:rsidTr="00804F23">
        <w:trPr>
          <w:trHeight w:val="244"/>
        </w:trPr>
        <w:tc>
          <w:tcPr>
            <w:tcW w:w="3686" w:type="dxa"/>
            <w:shd w:val="clear" w:color="auto" w:fill="auto"/>
            <w:vAlign w:val="center"/>
            <w:hideMark/>
          </w:tcPr>
          <w:p w14:paraId="40A9CF2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Администрация поселения Вороновское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7C72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42150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2CCC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5AE8ED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4A9978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92616D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46196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CE20D12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7C06DF9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ОБЩЕГОСУДАРСТВЕННЫЕ ВОПРОСЫ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BCE03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F2DD6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25559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1518E7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0D475A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1B2678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397FA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77DE244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471C2D4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00D58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0D723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E47D3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CA4153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DCF03A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9CCC0C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0BEC8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EFAD153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435E21C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425EF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418F0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19F2D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A84F08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90C322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3ECC41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2C13A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496916E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373D26F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0C5B9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23BBB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E4B32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EBA5D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E92782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41925F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D384B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2DE5565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2F5610F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D58BB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5D462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59A7E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D8C13C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1E0951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FC533C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5F522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45EE3E8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267EA6E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D5FA5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F2715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F3E3B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C74932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F3E935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EA8403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B420E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7F7C5A4" w14:textId="77777777" w:rsidTr="00804F23">
        <w:trPr>
          <w:trHeight w:val="1020"/>
        </w:trPr>
        <w:tc>
          <w:tcPr>
            <w:tcW w:w="3686" w:type="dxa"/>
            <w:shd w:val="clear" w:color="auto" w:fill="auto"/>
            <w:vAlign w:val="center"/>
            <w:hideMark/>
          </w:tcPr>
          <w:p w14:paraId="275A18A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7031D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35761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FF96B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246905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81C8F7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10 854,96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AB84F4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10 854,93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C60D4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C76B4EF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0765F98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2348F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B26AF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BF6E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FFF621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362152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10 854,96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4D206A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10 854,93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56292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A2836E4" w14:textId="77777777" w:rsidTr="00804F23">
        <w:trPr>
          <w:trHeight w:val="190"/>
        </w:trPr>
        <w:tc>
          <w:tcPr>
            <w:tcW w:w="3686" w:type="dxa"/>
            <w:shd w:val="clear" w:color="auto" w:fill="auto"/>
            <w:vAlign w:val="center"/>
            <w:hideMark/>
          </w:tcPr>
          <w:p w14:paraId="51080BE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BD063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A4446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E0BD6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ACF8CD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75AB4D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8 060,50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DD8D12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8 060,47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DBD93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807CD37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53CEBFF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A7393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4B3F6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CB803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202DA9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28851B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2 794,46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2B4575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2 794,46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877E5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1304571" w14:textId="77777777" w:rsidTr="00804F23">
        <w:trPr>
          <w:trHeight w:val="68"/>
        </w:trPr>
        <w:tc>
          <w:tcPr>
            <w:tcW w:w="3686" w:type="dxa"/>
            <w:shd w:val="clear" w:color="auto" w:fill="auto"/>
            <w:vAlign w:val="center"/>
            <w:hideMark/>
          </w:tcPr>
          <w:p w14:paraId="5E58AB7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B7EC0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E56CB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8811C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71ED7B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546217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66,80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E7F46A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C6156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05A1AB3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63E4FA4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6199B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52858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D95E8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30CAD7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866DC0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66,80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D14152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7C0F0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CAFE42A" w14:textId="77777777" w:rsidTr="00804F23">
        <w:trPr>
          <w:trHeight w:val="253"/>
        </w:trPr>
        <w:tc>
          <w:tcPr>
            <w:tcW w:w="3686" w:type="dxa"/>
            <w:shd w:val="clear" w:color="auto" w:fill="auto"/>
            <w:vAlign w:val="center"/>
            <w:hideMark/>
          </w:tcPr>
          <w:p w14:paraId="3BBF089D" w14:textId="2BEBC498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BA42B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9ED5A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7739B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6EDF75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236F15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16,80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D47E0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F4997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9E1E0F1" w14:textId="77777777" w:rsidTr="00804F23">
        <w:trPr>
          <w:trHeight w:val="174"/>
        </w:trPr>
        <w:tc>
          <w:tcPr>
            <w:tcW w:w="3686" w:type="dxa"/>
            <w:shd w:val="clear" w:color="auto" w:fill="auto"/>
            <w:vAlign w:val="center"/>
            <w:hideMark/>
          </w:tcPr>
          <w:p w14:paraId="22D0DDC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D7D4F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119C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AA471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575A96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DF188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50,00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606B35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19C68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9667FC0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626E49D9" w14:textId="12D410D8" w:rsidR="00C008A1" w:rsidRPr="00047E07" w:rsidRDefault="00C008A1" w:rsidP="00DF05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Аппарат Совета депутатов внутригородского муниципального образования – муниципального округа Вороново в городе Москве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13EE2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A47D0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5E339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0EEEA5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8A129C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816 095,74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9CCA22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780 441,21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7519A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95,6 </w:t>
            </w:r>
          </w:p>
        </w:tc>
      </w:tr>
      <w:tr w:rsidR="00C008A1" w:rsidRPr="00047E07" w14:paraId="6DDDEE27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4C3FBF4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ОБЩЕГОСУДАРСТВЕННЫЕ ВОПРОСЫ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9A723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1C9D3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C937A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A67E8B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F587EE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217 642,57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109B23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216 639,27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06044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99,5 </w:t>
            </w:r>
          </w:p>
        </w:tc>
      </w:tr>
      <w:tr w:rsidR="00C008A1" w:rsidRPr="00047E07" w14:paraId="49915684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7606456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A073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86758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57ACE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E90491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05011C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AC5F5A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6DC7A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A5ED093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67B0E1B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D0FD0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88E3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8957D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4FB902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1D6C33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70D2AD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325E7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510E79B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32746D0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88307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B712A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54567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E8597A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617B0A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5E06EA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01C5E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1BA29B7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24921F3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C46F3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EAD8C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8B680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92248D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351C68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33957F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F0B0C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1897B7D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0DDF3B8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Руководитель администрации / аппарата Совета депутатов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FA9E9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A3528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A139E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C36B2A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96F72F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399B16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3800F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CFFB93B" w14:textId="77777777" w:rsidTr="00804F23">
        <w:trPr>
          <w:trHeight w:val="1020"/>
        </w:trPr>
        <w:tc>
          <w:tcPr>
            <w:tcW w:w="3686" w:type="dxa"/>
            <w:shd w:val="clear" w:color="auto" w:fill="auto"/>
            <w:vAlign w:val="center"/>
            <w:hideMark/>
          </w:tcPr>
          <w:p w14:paraId="2253452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909B5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A559D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73535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E51BF4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122B10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AEE048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31791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F926BB2" w14:textId="77777777" w:rsidTr="00804F23">
        <w:trPr>
          <w:trHeight w:val="319"/>
        </w:trPr>
        <w:tc>
          <w:tcPr>
            <w:tcW w:w="3686" w:type="dxa"/>
            <w:shd w:val="clear" w:color="auto" w:fill="auto"/>
            <w:vAlign w:val="center"/>
            <w:hideMark/>
          </w:tcPr>
          <w:p w14:paraId="6971DDA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514BF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DC766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B763A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B76B8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48D7D9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717,50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317135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717,50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4CFCF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F79DFC1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5F3A7A2F" w14:textId="72F6B7A0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6E33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CA85D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7DE0F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F2C961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C85A2F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216,69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DCA2F6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216,69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887EE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9881804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5189B58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06975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E792F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FD920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6D6F16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EF7C95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2F509E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895B8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F8AD556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350E151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4CD43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757A2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DAF01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13AAE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3482B0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2A7550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76C5A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335CBCE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0C2753B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C400C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5EB5F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76F51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BA4FD4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39432D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76EB9C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DA853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7502C8A" w14:textId="77777777" w:rsidTr="00804F23">
        <w:trPr>
          <w:trHeight w:val="459"/>
        </w:trPr>
        <w:tc>
          <w:tcPr>
            <w:tcW w:w="3686" w:type="dxa"/>
            <w:shd w:val="clear" w:color="auto" w:fill="auto"/>
            <w:vAlign w:val="center"/>
            <w:hideMark/>
          </w:tcPr>
          <w:p w14:paraId="41D8471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2D4D5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FC4A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C52EE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5A4734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0E69F0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A702A6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17C79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581B685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09C997C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CF96F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E0338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250CF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B70556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F88FDD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57E645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DC2B9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BFC929B" w14:textId="77777777" w:rsidTr="00804F23">
        <w:trPr>
          <w:trHeight w:val="175"/>
        </w:trPr>
        <w:tc>
          <w:tcPr>
            <w:tcW w:w="3686" w:type="dxa"/>
            <w:shd w:val="clear" w:color="auto" w:fill="auto"/>
            <w:vAlign w:val="center"/>
            <w:hideMark/>
          </w:tcPr>
          <w:p w14:paraId="1C43E4A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A7E0C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67847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51B66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9CF59D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2B697C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1EA4F4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EFBB9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40FBC2A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63911CB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07CBE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276AC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388E7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6BF39B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115CEF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CB1970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FB8AF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8940B5A" w14:textId="77777777" w:rsidTr="00804F23">
        <w:trPr>
          <w:trHeight w:val="1020"/>
        </w:trPr>
        <w:tc>
          <w:tcPr>
            <w:tcW w:w="3686" w:type="dxa"/>
            <w:shd w:val="clear" w:color="auto" w:fill="auto"/>
            <w:vAlign w:val="center"/>
            <w:hideMark/>
          </w:tcPr>
          <w:p w14:paraId="2AB2703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871F4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C8D7D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0C36A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F999AA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2CFE24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C2861F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43D01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517E45E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128470A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E2CB9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AA96D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6A58C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9DBADF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BAED25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212 384,37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CC8F6E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211 980,57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B4546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99,8 </w:t>
            </w:r>
          </w:p>
        </w:tc>
      </w:tr>
      <w:tr w:rsidR="00C008A1" w:rsidRPr="00047E07" w14:paraId="0AE6090B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00A0ACE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163A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CBD13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25449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0C539C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945483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212 384,37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1F0ABD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211 980,57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FE328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99,8 </w:t>
            </w:r>
          </w:p>
        </w:tc>
      </w:tr>
      <w:tr w:rsidR="00C008A1" w:rsidRPr="00047E07" w14:paraId="255C7D73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35F598D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F5C35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5349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275CC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31E45C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B68ED0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212 384,37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35A868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211 980,57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E8BB0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99,8 </w:t>
            </w:r>
          </w:p>
        </w:tc>
      </w:tr>
      <w:tr w:rsidR="00C008A1" w:rsidRPr="00047E07" w14:paraId="282E43E0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6845603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8839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15AD5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A6F25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6ACAFE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9E4194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212 384,37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EAA06F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211 980,57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DA139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99,8 </w:t>
            </w:r>
          </w:p>
        </w:tc>
      </w:tr>
      <w:tr w:rsidR="00C008A1" w:rsidRPr="00047E07" w14:paraId="4990B92D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11EEAEE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Руководитель администрации / аппарата Совета депутатов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B7EB0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BFED4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FE2A5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0ABF16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F58B80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99A07C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28CEC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675621E" w14:textId="77777777" w:rsidTr="00804F23">
        <w:trPr>
          <w:trHeight w:val="1020"/>
        </w:trPr>
        <w:tc>
          <w:tcPr>
            <w:tcW w:w="3686" w:type="dxa"/>
            <w:shd w:val="clear" w:color="auto" w:fill="auto"/>
            <w:vAlign w:val="center"/>
            <w:hideMark/>
          </w:tcPr>
          <w:p w14:paraId="501CBEE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D374C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35167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AAE6F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A6B332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D96131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16754D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2E7CC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58549F2" w14:textId="77777777" w:rsidTr="00804F23">
        <w:trPr>
          <w:trHeight w:val="483"/>
        </w:trPr>
        <w:tc>
          <w:tcPr>
            <w:tcW w:w="3686" w:type="dxa"/>
            <w:shd w:val="clear" w:color="auto" w:fill="auto"/>
            <w:vAlign w:val="center"/>
            <w:hideMark/>
          </w:tcPr>
          <w:p w14:paraId="0041D67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CE5F1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22BB7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7F933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C40430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8595D6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761392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DA1C8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943ABB1" w14:textId="77777777" w:rsidTr="00804F23">
        <w:trPr>
          <w:trHeight w:val="318"/>
        </w:trPr>
        <w:tc>
          <w:tcPr>
            <w:tcW w:w="3686" w:type="dxa"/>
            <w:shd w:val="clear" w:color="auto" w:fill="auto"/>
            <w:vAlign w:val="center"/>
            <w:hideMark/>
          </w:tcPr>
          <w:p w14:paraId="1572C02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41652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D2D86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C56AE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CA2ADD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7F47C4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4 707,00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9519CB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4 707,00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F522C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A229FC8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441E941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25358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83C58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3D901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8CD26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1475E2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298,15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9F3564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298,15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42D64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E5345ED" w14:textId="77777777" w:rsidTr="00804F23">
        <w:trPr>
          <w:trHeight w:val="317"/>
        </w:trPr>
        <w:tc>
          <w:tcPr>
            <w:tcW w:w="3686" w:type="dxa"/>
            <w:shd w:val="clear" w:color="auto" w:fill="auto"/>
            <w:vAlign w:val="center"/>
            <w:hideMark/>
          </w:tcPr>
          <w:p w14:paraId="0D58948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469C7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EE500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804C7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B01849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44839C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1 089,33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1DE0FA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1 089,33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0AD9D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6669216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4BAE598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ACA3D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168A9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CF4C6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6B1B4F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A7893D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204 602,85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ECC81B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204 467,58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98FE7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99,9 </w:t>
            </w:r>
          </w:p>
        </w:tc>
      </w:tr>
      <w:tr w:rsidR="00C008A1" w:rsidRPr="00047E07" w14:paraId="4EB739EA" w14:textId="77777777" w:rsidTr="00804F23">
        <w:trPr>
          <w:trHeight w:val="1020"/>
        </w:trPr>
        <w:tc>
          <w:tcPr>
            <w:tcW w:w="3686" w:type="dxa"/>
            <w:shd w:val="clear" w:color="auto" w:fill="auto"/>
            <w:vAlign w:val="center"/>
            <w:hideMark/>
          </w:tcPr>
          <w:p w14:paraId="07FF503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B4982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3F0CE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DDEA5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0747DF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01290C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183 079,71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34906C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183 077,69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95A3B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8EE2DD4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66359EF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1F9B0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8C4C9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62206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582056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81735A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183 079,71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D717E8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183 077,69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10432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5285C8E" w14:textId="77777777" w:rsidTr="00804F23">
        <w:trPr>
          <w:trHeight w:val="122"/>
        </w:trPr>
        <w:tc>
          <w:tcPr>
            <w:tcW w:w="3686" w:type="dxa"/>
            <w:shd w:val="clear" w:color="auto" w:fill="auto"/>
            <w:vAlign w:val="center"/>
            <w:hideMark/>
          </w:tcPr>
          <w:p w14:paraId="5460E9F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FD962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76510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10355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DDC223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119E50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126 992,01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975501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126 989,99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8D209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67BA23B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58739EC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A0424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1B071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EBD5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274CD4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5F4913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18 649,26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273974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18 649,26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7ECC9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5AF6079" w14:textId="77777777" w:rsidTr="00804F23">
        <w:trPr>
          <w:trHeight w:val="1020"/>
        </w:trPr>
        <w:tc>
          <w:tcPr>
            <w:tcW w:w="3686" w:type="dxa"/>
            <w:shd w:val="clear" w:color="auto" w:fill="auto"/>
            <w:vAlign w:val="center"/>
            <w:hideMark/>
          </w:tcPr>
          <w:p w14:paraId="600BA87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4BDBA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36E63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29D30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39246C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DB13A5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368,00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3173E5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368,00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BEA43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3BB7406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0414D14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AE84E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2CD35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B50A3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9550C9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ED0A9F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37 070,44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615298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37 070,44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E797E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CC59090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295EF4B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DF68A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BE836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C474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5C6151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B2301C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21 523,14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907BF2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21 389,89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3E0EA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C008A1" w:rsidRPr="00047E07" w14:paraId="15001399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6247A10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F8822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A5BD0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518B7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860FB0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B89F88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21 523,14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70F4DF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21 389,89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2F0C8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C008A1" w:rsidRPr="00047E07" w14:paraId="729F1A73" w14:textId="77777777" w:rsidTr="00804F23">
        <w:trPr>
          <w:trHeight w:val="56"/>
        </w:trPr>
        <w:tc>
          <w:tcPr>
            <w:tcW w:w="3686" w:type="dxa"/>
            <w:shd w:val="clear" w:color="auto" w:fill="auto"/>
            <w:vAlign w:val="center"/>
            <w:hideMark/>
          </w:tcPr>
          <w:p w14:paraId="3EFCA0C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B10E7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83F39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23FEE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3F5EB9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C5B980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20 341,12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0E544A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20 279,97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868B6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99,7 </w:t>
            </w:r>
          </w:p>
        </w:tc>
      </w:tr>
      <w:tr w:rsidR="00C008A1" w:rsidRPr="00047E07" w14:paraId="5ED7EF17" w14:textId="77777777" w:rsidTr="00804F23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14:paraId="5CC6AFC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5244D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27433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49A84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5C8D6A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4E0777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1 182,02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2553C5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1 109,92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F9DE7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93,9 </w:t>
            </w:r>
          </w:p>
        </w:tc>
      </w:tr>
      <w:tr w:rsidR="00C008A1" w:rsidRPr="00047E07" w14:paraId="74BB26E5" w14:textId="77777777" w:rsidTr="00804F23">
        <w:trPr>
          <w:trHeight w:val="166"/>
        </w:trPr>
        <w:tc>
          <w:tcPr>
            <w:tcW w:w="3686" w:type="dxa"/>
            <w:shd w:val="clear" w:color="auto" w:fill="auto"/>
            <w:vAlign w:val="center"/>
            <w:hideMark/>
          </w:tcPr>
          <w:p w14:paraId="1CFC356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986C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8964C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EBA39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3EFE9B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5E6EA9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1 687,04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6C2E1D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1 418,51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5F1BD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84,1 </w:t>
            </w:r>
          </w:p>
        </w:tc>
      </w:tr>
      <w:tr w:rsidR="00C008A1" w:rsidRPr="00047E07" w14:paraId="7B804751" w14:textId="77777777" w:rsidTr="00804F23">
        <w:trPr>
          <w:trHeight w:val="128"/>
        </w:trPr>
        <w:tc>
          <w:tcPr>
            <w:tcW w:w="3686" w:type="dxa"/>
            <w:shd w:val="clear" w:color="auto" w:fill="auto"/>
            <w:vAlign w:val="center"/>
            <w:hideMark/>
          </w:tcPr>
          <w:p w14:paraId="4AD016B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03C67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E0A8B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B5D2F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A6A4C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B07B7B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1 500,00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2205A1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1 332,15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2D50C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88,8 </w:t>
            </w:r>
          </w:p>
        </w:tc>
      </w:tr>
      <w:tr w:rsidR="00C008A1" w:rsidRPr="00047E07" w14:paraId="6ACC1150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033CDFA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5C82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F7EC0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26851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ECC6DD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39EAA9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1 500,00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902783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1 332,15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CB5D6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88,8 </w:t>
            </w:r>
          </w:p>
        </w:tc>
      </w:tr>
      <w:tr w:rsidR="00C008A1" w:rsidRPr="00047E07" w14:paraId="7735AB0B" w14:textId="77777777" w:rsidTr="00804F23">
        <w:trPr>
          <w:trHeight w:val="98"/>
        </w:trPr>
        <w:tc>
          <w:tcPr>
            <w:tcW w:w="3686" w:type="dxa"/>
            <w:shd w:val="clear" w:color="auto" w:fill="auto"/>
            <w:vAlign w:val="center"/>
            <w:hideMark/>
          </w:tcPr>
          <w:p w14:paraId="31C1076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46A0A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8E58D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F3546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DFA9A0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1F42D3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187,04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F76E6E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86,36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84080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46,2 </w:t>
            </w:r>
          </w:p>
        </w:tc>
      </w:tr>
      <w:tr w:rsidR="00C008A1" w:rsidRPr="00047E07" w14:paraId="05C7FB48" w14:textId="77777777" w:rsidTr="00804F23">
        <w:trPr>
          <w:trHeight w:val="191"/>
        </w:trPr>
        <w:tc>
          <w:tcPr>
            <w:tcW w:w="3686" w:type="dxa"/>
            <w:shd w:val="clear" w:color="auto" w:fill="auto"/>
            <w:vAlign w:val="center"/>
            <w:hideMark/>
          </w:tcPr>
          <w:p w14:paraId="60EFBA6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CF19E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21588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4E3A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D1EFD6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8EC2E0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83,20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7AFE6E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56,62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3992F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68,1 </w:t>
            </w:r>
          </w:p>
        </w:tc>
      </w:tr>
      <w:tr w:rsidR="00C008A1" w:rsidRPr="00047E07" w14:paraId="13E37146" w14:textId="77777777" w:rsidTr="00804F23">
        <w:trPr>
          <w:trHeight w:val="242"/>
        </w:trPr>
        <w:tc>
          <w:tcPr>
            <w:tcW w:w="3686" w:type="dxa"/>
            <w:shd w:val="clear" w:color="auto" w:fill="auto"/>
            <w:vAlign w:val="center"/>
            <w:hideMark/>
          </w:tcPr>
          <w:p w14:paraId="63FF9BB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04F1C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BB36C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315CF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DC74B9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1AAAE2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97,00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BE6EC9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10784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26,7 </w:t>
            </w:r>
          </w:p>
        </w:tc>
      </w:tr>
      <w:tr w:rsidR="00C008A1" w:rsidRPr="00047E07" w14:paraId="7215B9CC" w14:textId="77777777" w:rsidTr="00804F23">
        <w:trPr>
          <w:trHeight w:val="218"/>
        </w:trPr>
        <w:tc>
          <w:tcPr>
            <w:tcW w:w="3686" w:type="dxa"/>
            <w:shd w:val="clear" w:color="auto" w:fill="auto"/>
            <w:vAlign w:val="center"/>
            <w:hideMark/>
          </w:tcPr>
          <w:p w14:paraId="177D3B8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60C31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29338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AAAAA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E61454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4AC47C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6,84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04A8EF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3,84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5B3BE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56,1 </w:t>
            </w:r>
          </w:p>
        </w:tc>
      </w:tr>
      <w:tr w:rsidR="00C008A1" w:rsidRPr="00047E07" w14:paraId="2013C64D" w14:textId="77777777" w:rsidTr="00804F23">
        <w:trPr>
          <w:trHeight w:val="78"/>
        </w:trPr>
        <w:tc>
          <w:tcPr>
            <w:tcW w:w="3686" w:type="dxa"/>
            <w:shd w:val="clear" w:color="auto" w:fill="auto"/>
            <w:vAlign w:val="center"/>
            <w:hideMark/>
          </w:tcPr>
          <w:p w14:paraId="4685BFB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19C6F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F2137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E1CF7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1E0DF2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ADD834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F01354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65950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008A1" w:rsidRPr="00047E07" w14:paraId="38304AE0" w14:textId="77777777" w:rsidTr="00804F23">
        <w:trPr>
          <w:trHeight w:val="291"/>
        </w:trPr>
        <w:tc>
          <w:tcPr>
            <w:tcW w:w="3686" w:type="dxa"/>
            <w:shd w:val="clear" w:color="auto" w:fill="auto"/>
            <w:vAlign w:val="center"/>
            <w:hideMark/>
          </w:tcPr>
          <w:p w14:paraId="31AB42C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Резервный фонд, предусмотренный в бюджете города Москвы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2CA43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A5352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F55BE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8D3B05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C20EA6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5CC268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EE4DE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008A1" w:rsidRPr="00047E07" w14:paraId="246E8F32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2FB53BA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BF66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DBFDA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9E663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А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0C49D4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1D1ACD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3DF9E7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CF6BF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008A1" w:rsidRPr="00047E07" w14:paraId="67EE5457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4078332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50202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EEA46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26DA2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А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58B6A2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07504A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4417A3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FAD5F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008A1" w:rsidRPr="00047E07" w14:paraId="438A9333" w14:textId="77777777" w:rsidTr="00804F23">
        <w:trPr>
          <w:trHeight w:val="131"/>
        </w:trPr>
        <w:tc>
          <w:tcPr>
            <w:tcW w:w="3686" w:type="dxa"/>
            <w:shd w:val="clear" w:color="auto" w:fill="auto"/>
            <w:vAlign w:val="center"/>
            <w:hideMark/>
          </w:tcPr>
          <w:p w14:paraId="3D268CF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FB714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362A9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0D46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А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0531CB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F81418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CBC39A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FC927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008A1" w:rsidRPr="00047E07" w14:paraId="7800082F" w14:textId="77777777" w:rsidTr="00804F23">
        <w:trPr>
          <w:trHeight w:val="56"/>
        </w:trPr>
        <w:tc>
          <w:tcPr>
            <w:tcW w:w="3686" w:type="dxa"/>
            <w:shd w:val="clear" w:color="auto" w:fill="auto"/>
            <w:vAlign w:val="center"/>
            <w:hideMark/>
          </w:tcPr>
          <w:p w14:paraId="363DF46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D6DED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2F2DB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F91F3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А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F2E929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8BB558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5CCA9E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9EF3E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008A1" w:rsidRPr="00047E07" w14:paraId="77429C84" w14:textId="77777777" w:rsidTr="00804F23">
        <w:trPr>
          <w:trHeight w:val="143"/>
        </w:trPr>
        <w:tc>
          <w:tcPr>
            <w:tcW w:w="3686" w:type="dxa"/>
            <w:shd w:val="clear" w:color="auto" w:fill="auto"/>
            <w:vAlign w:val="center"/>
            <w:hideMark/>
          </w:tcPr>
          <w:p w14:paraId="3446EB6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C1EA3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424BD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64627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D22C76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A486F2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7DD99A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5CEED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C008A1" w:rsidRPr="00047E07" w14:paraId="1605C82E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517B76E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части оценки недвижимости, признания прав и регулирования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8E4F6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89963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5557E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0195C0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7EB899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209A5D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2D0AD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C008A1" w:rsidRPr="00047E07" w14:paraId="4ED36FFF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76DD39B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FD0E3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17CFF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920B1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3C0AC2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199277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B8CBFA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A129F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C008A1" w:rsidRPr="00047E07" w14:paraId="7250080F" w14:textId="77777777" w:rsidTr="00804F23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14:paraId="207C7B4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9327D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6D42E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AC1D7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9F322A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F84C14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2F7702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9633D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C008A1" w:rsidRPr="00047E07" w14:paraId="3A75684B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03522DC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B3B8D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C5C4E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1FAB6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AFE75C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EF9A02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9819CA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63C47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C008A1" w:rsidRPr="00047E07" w14:paraId="3DDC1835" w14:textId="77777777" w:rsidTr="00804F23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14:paraId="452ED54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B8919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B6C37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75BC7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0CC145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03467A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5785D2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9AC74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C008A1" w:rsidRPr="00047E07" w14:paraId="5EA4428D" w14:textId="77777777" w:rsidTr="00804F23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14:paraId="3F99772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7DF5F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516E1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F9BAF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186F95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21937E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C819D6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819E5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C008A1" w:rsidRPr="00047E07" w14:paraId="1AA0CF7F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5E99F7F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CB537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4CE82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73BCD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A1FA02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A4FC62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1723CE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976F9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C008A1" w:rsidRPr="00047E07" w14:paraId="4A1E4068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2644F43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5A650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E1D4F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B30BD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5DB608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C13C27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D18F0E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DEB04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C008A1" w:rsidRPr="00047E07" w14:paraId="2E47FC63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0599A5B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77C98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7A3A2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15870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8E97BB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03D195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301047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15A42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C008A1" w:rsidRPr="00047E07" w14:paraId="0BA417E7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1AAA28A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Субвенции на осуществление полномочий по первичному воинскому учету на территориях.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E5409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ECB39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B322B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347A56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EA1B2A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C50235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69671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C008A1" w:rsidRPr="00047E07" w14:paraId="5667E32E" w14:textId="77777777" w:rsidTr="00804F23">
        <w:trPr>
          <w:trHeight w:val="1020"/>
        </w:trPr>
        <w:tc>
          <w:tcPr>
            <w:tcW w:w="3686" w:type="dxa"/>
            <w:shd w:val="clear" w:color="auto" w:fill="auto"/>
            <w:vAlign w:val="center"/>
            <w:hideMark/>
          </w:tcPr>
          <w:p w14:paraId="31359DC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F2E9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F7D07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066A3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02462F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EF4978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1 234,20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866306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902,93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5B736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73,2 </w:t>
            </w:r>
          </w:p>
        </w:tc>
      </w:tr>
      <w:tr w:rsidR="00C008A1" w:rsidRPr="00047E07" w14:paraId="745BE32E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6A83399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456CE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7007A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E35A4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60C2FB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C90317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1 234,20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2C75B5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902,93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088ED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73,2 </w:t>
            </w:r>
          </w:p>
        </w:tc>
      </w:tr>
      <w:tr w:rsidR="00C008A1" w:rsidRPr="00047E07" w14:paraId="54BFEA98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0427543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D5DEF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D8DED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EA927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200978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BC2ACE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947,20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670DC7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693,50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C7597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73,2 </w:t>
            </w:r>
          </w:p>
        </w:tc>
      </w:tr>
      <w:tr w:rsidR="00C008A1" w:rsidRPr="00047E07" w14:paraId="4ECBC8CB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6197A42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82662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96DB0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5CD5F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488157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3ACD97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287,00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920756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209,43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44ADC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73,0 </w:t>
            </w:r>
          </w:p>
        </w:tc>
      </w:tr>
      <w:tr w:rsidR="00C008A1" w:rsidRPr="00047E07" w14:paraId="0E185676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7AE2E66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AD71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EB20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42BBE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F2E906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866042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CBA0C0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6B794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8610264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56B9B32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1AA12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A63C8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6CC03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416C83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90C7FD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F92017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50588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55405F9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6CA59DE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A69BA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AD2FB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0BD96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EA0AD3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52224E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9EE4B8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D4F1F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4AF8FAC" w14:textId="77777777" w:rsidTr="00804F23">
        <w:trPr>
          <w:trHeight w:val="175"/>
        </w:trPr>
        <w:tc>
          <w:tcPr>
            <w:tcW w:w="3686" w:type="dxa"/>
            <w:shd w:val="clear" w:color="auto" w:fill="auto"/>
            <w:vAlign w:val="center"/>
            <w:hideMark/>
          </w:tcPr>
          <w:p w14:paraId="5375E87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64E4B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A824F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9FE15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B94A1D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012A4A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1 255,64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6428C6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966,62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10418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77,0 </w:t>
            </w:r>
          </w:p>
        </w:tc>
      </w:tr>
      <w:tr w:rsidR="00C008A1" w:rsidRPr="00047E07" w14:paraId="264D332E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7E277DF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186DA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349D4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828A4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400A02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70E20B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1 255,64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409C6D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966,62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1E5FC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77,0 </w:t>
            </w:r>
          </w:p>
        </w:tc>
      </w:tr>
      <w:tr w:rsidR="00C008A1" w:rsidRPr="00047E07" w14:paraId="02314D6C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7AB1360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безопасности жизнедеятельности населения на территории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72FEA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A0A2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7EC55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064F63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C45852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1 255,64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211EA5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966,62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587FF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77,0 </w:t>
            </w:r>
          </w:p>
        </w:tc>
      </w:tr>
      <w:tr w:rsidR="00C008A1" w:rsidRPr="00047E07" w14:paraId="1D45CE0C" w14:textId="77777777" w:rsidTr="00804F23">
        <w:trPr>
          <w:trHeight w:val="161"/>
        </w:trPr>
        <w:tc>
          <w:tcPr>
            <w:tcW w:w="3686" w:type="dxa"/>
            <w:shd w:val="clear" w:color="auto" w:fill="auto"/>
            <w:vAlign w:val="center"/>
            <w:hideMark/>
          </w:tcPr>
          <w:p w14:paraId="3873C7E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C9C8E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2E50A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D878E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EA3CB6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CBE135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2F7E46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02961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DFEBFE4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19FE715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4EB4F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80BDC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FD133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3D63CD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CE87EC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E54C2D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C328B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18C9C71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0114508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61A4C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FA60E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6516C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C27D77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F81BDC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F5A7B6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3DA91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FDCED75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7A5A60A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3B03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FEF9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B30D6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A1533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A55756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B8518C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136A2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D22E218" w14:textId="77777777" w:rsidTr="00804F23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14:paraId="298E627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645B9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1A094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E260F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FB01B0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20A009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4C6406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A29B0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2730987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7E48782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373EC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70FA0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353AF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D2497D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FE2A33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49D76F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E8A0F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C008A1" w:rsidRPr="00047E07" w14:paraId="3D375B92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224160E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30389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F8DB0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F8001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F27B30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10C744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5D4B17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A9D40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C008A1" w:rsidRPr="00047E07" w14:paraId="602F5D81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0FC0B9D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A66A1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40A6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50E9A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8217D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7D0925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78BFE1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A0497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C008A1" w:rsidRPr="00047E07" w14:paraId="4AB4F826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142300B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DE768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7690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824A7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E6EE8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FEAD36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EBD8B8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9DD9B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C008A1" w:rsidRPr="00047E07" w14:paraId="739B0214" w14:textId="77777777" w:rsidTr="00804F23">
        <w:trPr>
          <w:trHeight w:val="130"/>
        </w:trPr>
        <w:tc>
          <w:tcPr>
            <w:tcW w:w="3686" w:type="dxa"/>
            <w:shd w:val="clear" w:color="auto" w:fill="auto"/>
            <w:vAlign w:val="center"/>
            <w:hideMark/>
          </w:tcPr>
          <w:p w14:paraId="1BA0A10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4E272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40604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B95EE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779993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EF84ED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6F46E5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3A8F5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C008A1" w:rsidRPr="00047E07" w14:paraId="5784886E" w14:textId="77777777" w:rsidTr="00804F23">
        <w:trPr>
          <w:trHeight w:val="106"/>
        </w:trPr>
        <w:tc>
          <w:tcPr>
            <w:tcW w:w="3686" w:type="dxa"/>
            <w:shd w:val="clear" w:color="auto" w:fill="auto"/>
            <w:vAlign w:val="center"/>
            <w:hideMark/>
          </w:tcPr>
          <w:p w14:paraId="1CABBFE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EE373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C936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3EF64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87AAB9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5161A6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26 777,24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C00752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25 805,99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9B43C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C008A1" w:rsidRPr="00047E07" w14:paraId="09D3FE09" w14:textId="77777777" w:rsidTr="00804F23">
        <w:trPr>
          <w:trHeight w:val="110"/>
        </w:trPr>
        <w:tc>
          <w:tcPr>
            <w:tcW w:w="3686" w:type="dxa"/>
            <w:shd w:val="clear" w:color="auto" w:fill="auto"/>
            <w:vAlign w:val="center"/>
            <w:hideMark/>
          </w:tcPr>
          <w:p w14:paraId="1272BAF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7AF80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8B33F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5630E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69EC60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420495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26 707,24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5AA9B6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25 735,99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18572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C008A1" w:rsidRPr="00047E07" w14:paraId="68290162" w14:textId="77777777" w:rsidTr="00804F23">
        <w:trPr>
          <w:trHeight w:val="894"/>
        </w:trPr>
        <w:tc>
          <w:tcPr>
            <w:tcW w:w="3686" w:type="dxa"/>
            <w:shd w:val="clear" w:color="auto" w:fill="auto"/>
            <w:vAlign w:val="center"/>
            <w:hideMark/>
          </w:tcPr>
          <w:p w14:paraId="24C55FB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F584A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F016E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AC446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3C9407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ABB0AA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26 707,24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494279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25 735,99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C0C3E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C008A1" w:rsidRPr="00047E07" w14:paraId="022FE05D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082705E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1A986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55A2A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4E98F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D4F3EE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42E0C5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26 707,24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59B9A4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25 735,99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7B671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C008A1" w:rsidRPr="00047E07" w14:paraId="06EF8C32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01BF0A0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EFA76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F4E4A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F4207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58E686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347CB8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26 707,24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456BB0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25 735,99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52BB7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C008A1" w:rsidRPr="00047E07" w14:paraId="45FB69B0" w14:textId="77777777" w:rsidTr="00804F23">
        <w:trPr>
          <w:trHeight w:val="493"/>
        </w:trPr>
        <w:tc>
          <w:tcPr>
            <w:tcW w:w="3686" w:type="dxa"/>
            <w:shd w:val="clear" w:color="auto" w:fill="auto"/>
            <w:vAlign w:val="center"/>
            <w:hideMark/>
          </w:tcPr>
          <w:p w14:paraId="2EE20F3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ремонт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6E7B8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86065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AE341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C10186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08562B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829CA6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46677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CDF4816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591266A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F89C6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9450A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E672C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8CE15E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52B486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885C9E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9F49C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454E8A7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1CDD758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F331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C2040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219E1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4BBBE5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182CAF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1B1C6D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250C4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40EE100" w14:textId="77777777" w:rsidTr="00804F23">
        <w:trPr>
          <w:trHeight w:val="56"/>
        </w:trPr>
        <w:tc>
          <w:tcPr>
            <w:tcW w:w="3686" w:type="dxa"/>
            <w:shd w:val="clear" w:color="auto" w:fill="auto"/>
            <w:vAlign w:val="center"/>
            <w:hideMark/>
          </w:tcPr>
          <w:p w14:paraId="286E43A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25661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CA115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08FF8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5403A6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C0D897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E6054D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A4243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7724592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19DA704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разметку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112A6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93B0F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F9CD8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74E71E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775B90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762,00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A47841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592,27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A3B56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77,7 </w:t>
            </w:r>
          </w:p>
        </w:tc>
      </w:tr>
      <w:tr w:rsidR="00C008A1" w:rsidRPr="00047E07" w14:paraId="2B521DDC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65E3CB2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F489B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539AA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5FDD0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8AFBE9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92EBD2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762,00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11A8FE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592,27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0E6C0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77,7 </w:t>
            </w:r>
          </w:p>
        </w:tc>
      </w:tr>
      <w:tr w:rsidR="00C008A1" w:rsidRPr="00047E07" w14:paraId="3F861DAD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08503CF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3EAFF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F2267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BBA8B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244080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6F52AC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762,00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67697D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592,27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AAF50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77,7 </w:t>
            </w:r>
          </w:p>
        </w:tc>
      </w:tr>
      <w:tr w:rsidR="00C008A1" w:rsidRPr="00047E07" w14:paraId="05C34FBA" w14:textId="77777777" w:rsidTr="00804F23">
        <w:trPr>
          <w:trHeight w:val="56"/>
        </w:trPr>
        <w:tc>
          <w:tcPr>
            <w:tcW w:w="3686" w:type="dxa"/>
            <w:shd w:val="clear" w:color="auto" w:fill="auto"/>
            <w:vAlign w:val="center"/>
            <w:hideMark/>
          </w:tcPr>
          <w:p w14:paraId="172D486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40112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DEEEA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76E65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270929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3B4A10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762,00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392017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592,27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4E814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77,7 </w:t>
            </w:r>
          </w:p>
        </w:tc>
      </w:tr>
      <w:tr w:rsidR="00C008A1" w:rsidRPr="00047E07" w14:paraId="01BF4CB8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30D6438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содержание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E8506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62580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D752F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B95B7F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9BEBB4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19 230,10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5241A2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18 428,58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0CA91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95,8 </w:t>
            </w:r>
          </w:p>
        </w:tc>
      </w:tr>
      <w:tr w:rsidR="00C008A1" w:rsidRPr="00047E07" w14:paraId="67B0B606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22EEEA6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A3A77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5D8C7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E2056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FF5E9E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81C1B3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19 230,10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94CD90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18 428,58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2EEFC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95,8 </w:t>
            </w:r>
          </w:p>
        </w:tc>
      </w:tr>
      <w:tr w:rsidR="00C008A1" w:rsidRPr="00047E07" w14:paraId="0D69561A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0143E82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2D460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E4670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51D09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2BB62C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9C9622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19 230,10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DC767A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18 428,58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E06AA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95,8 </w:t>
            </w:r>
          </w:p>
        </w:tc>
      </w:tr>
      <w:tr w:rsidR="00C008A1" w:rsidRPr="00047E07" w14:paraId="273B9BFE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1D18E27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B4997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713B5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FE0D6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056483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91C7D2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19 230,10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4FA3CF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18 428,58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0112D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95,8 </w:t>
            </w:r>
          </w:p>
        </w:tc>
      </w:tr>
      <w:tr w:rsidR="00C008A1" w:rsidRPr="00047E07" w14:paraId="6143B1D6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34DC1E5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85AD5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5922A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9428C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33 8 00 01000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EED43A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F48D34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7DD34E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44AA3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A2ECD90" w14:textId="77777777" w:rsidTr="00804F23">
        <w:trPr>
          <w:trHeight w:val="242"/>
        </w:trPr>
        <w:tc>
          <w:tcPr>
            <w:tcW w:w="3686" w:type="dxa"/>
            <w:shd w:val="clear" w:color="auto" w:fill="auto"/>
            <w:vAlign w:val="center"/>
            <w:hideMark/>
          </w:tcPr>
          <w:p w14:paraId="7D0A4A1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CA1F8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28C54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250DF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33 8 00 01000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6954FD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924AAC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EB916B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A97D0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C70581E" w14:textId="77777777" w:rsidTr="00804F23">
        <w:trPr>
          <w:trHeight w:val="136"/>
        </w:trPr>
        <w:tc>
          <w:tcPr>
            <w:tcW w:w="3686" w:type="dxa"/>
            <w:shd w:val="clear" w:color="auto" w:fill="auto"/>
            <w:vAlign w:val="center"/>
            <w:hideMark/>
          </w:tcPr>
          <w:p w14:paraId="3090DA7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1ACAB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DEEDF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5C45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33 8 00 01000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3D3892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5426CE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05970F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4F049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4AE627F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3CF15E6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BE5CC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FAC25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FF7C3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D4C612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63810F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435 542,31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FEF16D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402 940,13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4B0FE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92,5 </w:t>
            </w:r>
          </w:p>
        </w:tc>
      </w:tr>
      <w:tr w:rsidR="00C008A1" w:rsidRPr="00047E07" w14:paraId="0A49851D" w14:textId="77777777" w:rsidTr="00804F23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14:paraId="5105577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FA167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3D05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0564B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AF667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9DE0C0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17 649,00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67FB87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16 563,47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D3895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93,8 </w:t>
            </w:r>
          </w:p>
        </w:tc>
      </w:tr>
      <w:tr w:rsidR="00C008A1" w:rsidRPr="00047E07" w14:paraId="52DF985E" w14:textId="77777777" w:rsidTr="00804F23">
        <w:trPr>
          <w:trHeight w:val="56"/>
        </w:trPr>
        <w:tc>
          <w:tcPr>
            <w:tcW w:w="3686" w:type="dxa"/>
            <w:shd w:val="clear" w:color="auto" w:fill="auto"/>
            <w:vAlign w:val="center"/>
            <w:hideMark/>
          </w:tcPr>
          <w:p w14:paraId="4184523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53206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0E3AF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F9477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E374E0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AB8A25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838572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74E0C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D9BF9D8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66E52DD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Капитальный ремонт и модернизация жилищного фонда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1C1C8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7DFEF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AC1B5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FA2698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4B7651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AAD8A3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9C4F5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9208AA0" w14:textId="77777777" w:rsidTr="00804F23">
        <w:trPr>
          <w:trHeight w:val="314"/>
        </w:trPr>
        <w:tc>
          <w:tcPr>
            <w:tcW w:w="3686" w:type="dxa"/>
            <w:shd w:val="clear" w:color="auto" w:fill="auto"/>
            <w:vAlign w:val="center"/>
            <w:hideMark/>
          </w:tcPr>
          <w:p w14:paraId="13CCB36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по капитальному ремонту многоквартирных домов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0A56E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B4740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D4B69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66CBA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42B969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73BF18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AE5C8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89DB2B9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4072DEF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E05E1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870A5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A5D32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EA3381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6AAD26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2564E0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FC142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8447117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74DE308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F8BCA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6943A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545AD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72DE4C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6ADF40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A771BD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74C20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CE8B28B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34B3646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20D16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0F8AB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4A07F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1216FD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ACD744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6F1F54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5C3EF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06F800D" w14:textId="77777777" w:rsidTr="00804F23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14:paraId="4616616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A37D4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09732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940DD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DE2D2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1B4844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5445B5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70B22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404A187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50902C3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FC39D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4454A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6FAF0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79A9A3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11A7DB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05540C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A3CD3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1D657553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20B5AB8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81708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C767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EACA7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A64EE4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D15C72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784EC5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6BBE0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596FEDE6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5852AAC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6E470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A8D36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C3F9C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B531B6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E4EB71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CD2356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56D68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5CB83010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3606851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2BC85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B0E84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CABFC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F2B4D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B49AB4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43C930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E1D51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2A1CFC58" w14:textId="77777777" w:rsidTr="00804F23">
        <w:trPr>
          <w:trHeight w:val="56"/>
        </w:trPr>
        <w:tc>
          <w:tcPr>
            <w:tcW w:w="3686" w:type="dxa"/>
            <w:shd w:val="clear" w:color="auto" w:fill="auto"/>
            <w:vAlign w:val="center"/>
            <w:hideMark/>
          </w:tcPr>
          <w:p w14:paraId="2118C0E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AC8D9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C0E4D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18307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909660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89D12D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CE8570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5EDBA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4F6EA0A6" w14:textId="77777777" w:rsidTr="00804F23">
        <w:trPr>
          <w:trHeight w:val="163"/>
        </w:trPr>
        <w:tc>
          <w:tcPr>
            <w:tcW w:w="3686" w:type="dxa"/>
            <w:shd w:val="clear" w:color="auto" w:fill="auto"/>
            <w:vAlign w:val="center"/>
            <w:hideMark/>
          </w:tcPr>
          <w:p w14:paraId="350986A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8051F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D6717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CC97A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6E3F52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240DE9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11 538,51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DA91A2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11 538,46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5C4FC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5ED3A22" w14:textId="77777777" w:rsidTr="00804F23">
        <w:trPr>
          <w:trHeight w:val="1275"/>
        </w:trPr>
        <w:tc>
          <w:tcPr>
            <w:tcW w:w="3686" w:type="dxa"/>
            <w:shd w:val="clear" w:color="auto" w:fill="auto"/>
            <w:vAlign w:val="center"/>
            <w:hideMark/>
          </w:tcPr>
          <w:p w14:paraId="6215E23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Межбюджетный трансферт из бюджета города Москвы бюджетам внутригородских муниципальных образований в городе Москве на обеспечение бесперебойного функционирования коммунально-инженерной инфраструктуры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95012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59D11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B83C4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9EE05B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B5D98E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0C030A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1698B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26BB176" w14:textId="77777777" w:rsidTr="00804F23">
        <w:trPr>
          <w:trHeight w:val="1275"/>
        </w:trPr>
        <w:tc>
          <w:tcPr>
            <w:tcW w:w="3686" w:type="dxa"/>
            <w:shd w:val="clear" w:color="auto" w:fill="auto"/>
            <w:vAlign w:val="center"/>
            <w:hideMark/>
          </w:tcPr>
          <w:p w14:paraId="28DC172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Межбюджетный трансферт из бюджета города Москвы бюджетам внутригородских муниципальных образований в городе Москве на обеспечение бесперебойного функционирования коммунально-инженерной инфраструктуры, включая компенсацию понесенных затрат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70DCC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D1AAA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8DDBD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И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5384A2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B80D19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7F4920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91DA2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E27D098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3883CFC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C73CA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6E4B9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58101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И 08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C6F246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ED3F3D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43E149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A9838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676D30E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087A4F6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4509B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93AA6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FBCB0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И 08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3A81D6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37C3D0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03D014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66667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42AD83D" w14:textId="77777777" w:rsidTr="00804F23">
        <w:trPr>
          <w:trHeight w:val="162"/>
        </w:trPr>
        <w:tc>
          <w:tcPr>
            <w:tcW w:w="3686" w:type="dxa"/>
            <w:shd w:val="clear" w:color="auto" w:fill="auto"/>
            <w:vAlign w:val="center"/>
            <w:hideMark/>
          </w:tcPr>
          <w:p w14:paraId="578B8D7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BFC03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3EB71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03639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И 08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40FAC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86A1F0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A34E69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80398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D6CBDCF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6AB675D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D3EFE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A85F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54E94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B85D5D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869229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4609A5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0D471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E3C4EE9" w14:textId="77777777" w:rsidTr="00804F23">
        <w:trPr>
          <w:trHeight w:val="372"/>
        </w:trPr>
        <w:tc>
          <w:tcPr>
            <w:tcW w:w="3686" w:type="dxa"/>
            <w:shd w:val="clear" w:color="auto" w:fill="auto"/>
            <w:vAlign w:val="center"/>
            <w:hideMark/>
          </w:tcPr>
          <w:p w14:paraId="1FBA654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CBF55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8ED17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0655B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71309A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065F9A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328298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CEFFE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EF316C5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0AABFC2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F4AD1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A15E8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B3BDE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689307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816291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5323C1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38A3D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8DD4515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4EBD7A5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0ABE9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3F353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E8A6C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C53755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8C8676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B340FD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4FBB9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B3C07E9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3BB028A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15137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99AD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AC7F6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9A1C4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E0C9EB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532FFB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8A0DB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C171D48" w14:textId="77777777" w:rsidTr="00804F23">
        <w:trPr>
          <w:trHeight w:val="56"/>
        </w:trPr>
        <w:tc>
          <w:tcPr>
            <w:tcW w:w="3686" w:type="dxa"/>
            <w:shd w:val="clear" w:color="auto" w:fill="auto"/>
            <w:vAlign w:val="center"/>
            <w:hideMark/>
          </w:tcPr>
          <w:p w14:paraId="1908297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2CBB4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19CAA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80D23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50D8E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430F91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5D166F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66CEC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C86DD2D" w14:textId="77777777" w:rsidTr="00804F23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14:paraId="3DCB122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84F29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5C0F3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C12BF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4C175C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CD0509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406 354,80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EAFE5D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374 838,20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11BCD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92,2 </w:t>
            </w:r>
          </w:p>
        </w:tc>
      </w:tr>
      <w:tr w:rsidR="00C008A1" w:rsidRPr="00047E07" w14:paraId="07F366BF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4CDFC31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4B34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1A83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34300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C23448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0099E2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245 688,30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C0427B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224 657,44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74552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91,4 </w:t>
            </w:r>
          </w:p>
        </w:tc>
      </w:tr>
      <w:tr w:rsidR="00C008A1" w:rsidRPr="00047E07" w14:paraId="35B102C4" w14:textId="77777777" w:rsidTr="00804F23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14:paraId="1FB969CD" w14:textId="465BCB74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Консолидированная субсидия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1C988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1496D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EB6C2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9A0066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B22842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245 688,30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6345A6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224 657,44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7D0EE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91,4 </w:t>
            </w:r>
          </w:p>
        </w:tc>
      </w:tr>
      <w:tr w:rsidR="00C008A1" w:rsidRPr="00047E07" w14:paraId="61C7D9A4" w14:textId="77777777" w:rsidTr="00804F23">
        <w:trPr>
          <w:trHeight w:val="1530"/>
        </w:trPr>
        <w:tc>
          <w:tcPr>
            <w:tcW w:w="3686" w:type="dxa"/>
            <w:shd w:val="clear" w:color="auto" w:fill="auto"/>
            <w:vAlign w:val="center"/>
            <w:hideMark/>
          </w:tcPr>
          <w:p w14:paraId="62C3ED0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софинансирования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69D47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09347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2ECBD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E4FC92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5E5D92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245 688,30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DC7A4B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224 657,44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072FF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91,4 </w:t>
            </w:r>
          </w:p>
        </w:tc>
      </w:tr>
      <w:tr w:rsidR="00C008A1" w:rsidRPr="00047E07" w14:paraId="0CA1127E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4AF54A4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на благоустройство территорий жилой застройки, улиц и общественных пространств, организация обустройства мест массового отдыха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2FA6F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25206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5904F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320EAC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0DC773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16 762,50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4D744E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16 571,85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7B921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98,9 </w:t>
            </w:r>
          </w:p>
        </w:tc>
      </w:tr>
      <w:tr w:rsidR="00C008A1" w:rsidRPr="00047E07" w14:paraId="07DE51CD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1A4F28D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DE9B5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FB482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0AF1C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8EB412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430574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16 762,50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D91294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16 571,85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E8F3D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98,9 </w:t>
            </w:r>
          </w:p>
        </w:tc>
      </w:tr>
      <w:tr w:rsidR="00C008A1" w:rsidRPr="00047E07" w14:paraId="189CED4D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76F4D3C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6D5CE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90C04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2D923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64F8F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54189A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16 762,50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E49B4A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16 571,85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A59DA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98,9 </w:t>
            </w:r>
          </w:p>
        </w:tc>
      </w:tr>
      <w:tr w:rsidR="00C008A1" w:rsidRPr="00047E07" w14:paraId="15F7C0AA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5748653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5F91F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6FD0A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A37BC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6D0E34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6ABEE0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16 762,50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CD7C7E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16 571,85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1CD3D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98,9 </w:t>
            </w:r>
          </w:p>
        </w:tc>
      </w:tr>
      <w:tr w:rsidR="00C008A1" w:rsidRPr="00047E07" w14:paraId="753897CE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5CA7004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Субсидии на ремонт объектов дорожного хозяйства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C207A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AB2D3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F2514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724D06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A5C07C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7A39A5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25 658,06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64B9C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0134724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1724ABB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DCDC0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F0FF9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8AD73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06F472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80870E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6E0962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25 658,06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EC30A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9694D01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3E9D0D1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0B089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5634C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342DB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ECA4A0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187B1B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DB9568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25 658,06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3A4B5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4FB845F" w14:textId="77777777" w:rsidTr="00804F23">
        <w:trPr>
          <w:trHeight w:val="126"/>
        </w:trPr>
        <w:tc>
          <w:tcPr>
            <w:tcW w:w="3686" w:type="dxa"/>
            <w:shd w:val="clear" w:color="auto" w:fill="auto"/>
            <w:vAlign w:val="center"/>
            <w:hideMark/>
          </w:tcPr>
          <w:p w14:paraId="17BBF7A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17B44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6BEB0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23255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75D036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6585D1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6F8DB1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25 658,06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F97B4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433995A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20121D1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на содержание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F2900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8C883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52122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02400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28E2A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2F96E5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142 929,70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60A5E1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129 094,50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C950F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44403E9B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0A8EDD1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C3F16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10CB8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5D662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02400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E245A5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3AA2DE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142 929,70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2AF7AD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129 094,50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07687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4AAFCA97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6FAE86F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7C969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A9BED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0B7A2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02400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15AE70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75E4A9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142 929,70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7615D0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129 094,50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3A8FE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7EDB050B" w14:textId="77777777" w:rsidTr="00804F23">
        <w:trPr>
          <w:trHeight w:val="56"/>
        </w:trPr>
        <w:tc>
          <w:tcPr>
            <w:tcW w:w="3686" w:type="dxa"/>
            <w:shd w:val="clear" w:color="auto" w:fill="auto"/>
            <w:vAlign w:val="center"/>
            <w:hideMark/>
          </w:tcPr>
          <w:p w14:paraId="54FBE0E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EF631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B9688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EB266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02400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A2E36A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9F4A08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142 929,70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8C03E4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129 094,50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2209B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5038E8FE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335D823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на разметку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593E5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B9589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88492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76C700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613BD1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E4962A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59CDC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82AF2E4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324F48F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AF0CC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89774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B26C0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FE67A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8065C5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7106C4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16223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1FC8ADE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32B4F20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B641F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0DCD3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86961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F37D0E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B56401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6E60DE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AFEBF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A46899F" w14:textId="77777777" w:rsidTr="00804F23">
        <w:trPr>
          <w:trHeight w:val="56"/>
        </w:trPr>
        <w:tc>
          <w:tcPr>
            <w:tcW w:w="3686" w:type="dxa"/>
            <w:shd w:val="clear" w:color="auto" w:fill="auto"/>
            <w:vAlign w:val="center"/>
            <w:hideMark/>
          </w:tcPr>
          <w:p w14:paraId="0068579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F4255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48BE3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B61C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C7A94C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5AA364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DF17DF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793DD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8D37819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4F1A5FC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на содержание дворовой территории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D9D0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10673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5525B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02600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994AAC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7698C1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59 481,90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72EF28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52 476,93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1A8E5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88,2 </w:t>
            </w:r>
          </w:p>
        </w:tc>
      </w:tr>
      <w:tr w:rsidR="00C008A1" w:rsidRPr="00047E07" w14:paraId="076DF0C9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03B31E6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A29F5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C8072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C82E2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02600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C9E673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3EB019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59 481,90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9A9292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52 476,93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9C2CC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88,2 </w:t>
            </w:r>
          </w:p>
        </w:tc>
      </w:tr>
      <w:tr w:rsidR="00C008A1" w:rsidRPr="00047E07" w14:paraId="25F91DF3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1FBB0E7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277F1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4474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26A08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02600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1E90C6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48E599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59 481,90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4108F5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52 476,93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58A68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88,2 </w:t>
            </w:r>
          </w:p>
        </w:tc>
      </w:tr>
      <w:tr w:rsidR="00C008A1" w:rsidRPr="00047E07" w14:paraId="28E8F7A7" w14:textId="77777777" w:rsidTr="00804F23">
        <w:trPr>
          <w:trHeight w:val="64"/>
        </w:trPr>
        <w:tc>
          <w:tcPr>
            <w:tcW w:w="3686" w:type="dxa"/>
            <w:shd w:val="clear" w:color="auto" w:fill="auto"/>
            <w:vAlign w:val="center"/>
            <w:hideMark/>
          </w:tcPr>
          <w:p w14:paraId="60FEC0C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357EE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527F7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F0FBB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02600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1F6064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65CC23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59 481,90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F9396B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52 476,93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08CE8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88,2 </w:t>
            </w:r>
          </w:p>
        </w:tc>
      </w:tr>
      <w:tr w:rsidR="00C008A1" w:rsidRPr="00047E07" w14:paraId="57EA50D3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0C71820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по содержанию объектов благоустройства в границах городских округов и поселений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9647D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4FFD1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AE504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24A683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B8DF20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160 666,50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F8BF3A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150 180,76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0E3A9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93,5 </w:t>
            </w:r>
          </w:p>
        </w:tc>
      </w:tr>
      <w:tr w:rsidR="00C008A1" w:rsidRPr="00047E07" w14:paraId="275187BD" w14:textId="77777777" w:rsidTr="00804F23">
        <w:trPr>
          <w:trHeight w:val="56"/>
        </w:trPr>
        <w:tc>
          <w:tcPr>
            <w:tcW w:w="3686" w:type="dxa"/>
            <w:shd w:val="clear" w:color="auto" w:fill="auto"/>
            <w:vAlign w:val="center"/>
            <w:hideMark/>
          </w:tcPr>
          <w:p w14:paraId="532BA1A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E5EFF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34B91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AC9A3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CA41B8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EC1AA3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4 414,40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6ABF07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2 994,85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3437E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67,8 </w:t>
            </w:r>
          </w:p>
        </w:tc>
      </w:tr>
      <w:tr w:rsidR="00C008A1" w:rsidRPr="00047E07" w14:paraId="7EE5C673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7DD129E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42B2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C9C23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2D7C4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405424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8CD58A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4 414,40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8CE6F4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2 994,85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90FA7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67,8 </w:t>
            </w:r>
          </w:p>
        </w:tc>
      </w:tr>
      <w:tr w:rsidR="00C008A1" w:rsidRPr="00047E07" w14:paraId="09F13C03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4FFB297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7234C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5EECB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ABF43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0C56DC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11125D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4 414,40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9E4711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2 994,85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D3084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67,8 </w:t>
            </w:r>
          </w:p>
        </w:tc>
      </w:tr>
      <w:tr w:rsidR="00C008A1" w:rsidRPr="00047E07" w14:paraId="2E7C27A2" w14:textId="77777777" w:rsidTr="00804F23">
        <w:trPr>
          <w:trHeight w:val="84"/>
        </w:trPr>
        <w:tc>
          <w:tcPr>
            <w:tcW w:w="3686" w:type="dxa"/>
            <w:shd w:val="clear" w:color="auto" w:fill="auto"/>
            <w:vAlign w:val="center"/>
            <w:hideMark/>
          </w:tcPr>
          <w:p w14:paraId="0698015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792CC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B8BF2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89207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4AFD57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89C9F4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1 287,00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B96C6F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1 286,20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5B2A8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99,9 </w:t>
            </w:r>
          </w:p>
        </w:tc>
      </w:tr>
      <w:tr w:rsidR="00C008A1" w:rsidRPr="00047E07" w14:paraId="29881B52" w14:textId="77777777" w:rsidTr="00804F23">
        <w:trPr>
          <w:trHeight w:val="78"/>
        </w:trPr>
        <w:tc>
          <w:tcPr>
            <w:tcW w:w="3686" w:type="dxa"/>
            <w:shd w:val="clear" w:color="auto" w:fill="auto"/>
            <w:vAlign w:val="center"/>
            <w:hideMark/>
          </w:tcPr>
          <w:p w14:paraId="6C09458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BDE1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83BCD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EF4D6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87A54F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819958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3 127,40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88AAFD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1 708,65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899E3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54,6 </w:t>
            </w:r>
          </w:p>
        </w:tc>
      </w:tr>
      <w:tr w:rsidR="00C008A1" w:rsidRPr="00047E07" w14:paraId="5E42639A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658CE31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по содержанию объектов озеленения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F1D6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CF4AE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79E6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E9705C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2C4B66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F9729F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32F08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AE20BD6" w14:textId="77777777" w:rsidTr="00804F23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14:paraId="33F3EEC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1B137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C7972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FE667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2AED9D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8E921A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2BC847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33AF8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EE360F8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2CECEE5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7FE15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F46B6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C8E2A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0ABD5F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B3B5E0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F925C4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EBD8A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82F19B0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740C164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BFC2A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9BCCF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1439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BE6A00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99605B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B65D07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FA30C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AD80139" w14:textId="77777777" w:rsidTr="00804F23">
        <w:trPr>
          <w:trHeight w:val="171"/>
        </w:trPr>
        <w:tc>
          <w:tcPr>
            <w:tcW w:w="3686" w:type="dxa"/>
            <w:shd w:val="clear" w:color="auto" w:fill="auto"/>
            <w:vAlign w:val="center"/>
            <w:hideMark/>
          </w:tcPr>
          <w:p w14:paraId="71F9606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F37B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D8868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ACBD0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3DBCDC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271C27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13DA55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FD0C9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9804325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5BB3CCC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C4162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91EB6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0061C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AB2D75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9FC279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148 351,83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987461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139 285,73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98945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93,9 </w:t>
            </w:r>
          </w:p>
        </w:tc>
      </w:tr>
      <w:tr w:rsidR="00C008A1" w:rsidRPr="00047E07" w14:paraId="18704AFD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589CC55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4BB82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E5962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BF118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710C92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A00C35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146 487,83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A52BDF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137 853,04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4E932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94,1 </w:t>
            </w:r>
          </w:p>
        </w:tc>
      </w:tr>
      <w:tr w:rsidR="00C008A1" w:rsidRPr="00047E07" w14:paraId="5FF77BC0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26F97D2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428E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623FE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39AA7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34CE67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831C07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146 487,83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7B1644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137 853,04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60E9D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94,1 </w:t>
            </w:r>
          </w:p>
        </w:tc>
      </w:tr>
      <w:tr w:rsidR="00C008A1" w:rsidRPr="00047E07" w14:paraId="696248F8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345359C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A7154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E75E2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136A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EF952B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DE65FA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146 487,83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9EFDC7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137 853,04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EA6CF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94,1 </w:t>
            </w:r>
          </w:p>
        </w:tc>
      </w:tr>
      <w:tr w:rsidR="00C008A1" w:rsidRPr="00047E07" w14:paraId="10A1D890" w14:textId="77777777" w:rsidTr="00804F23">
        <w:trPr>
          <w:trHeight w:val="56"/>
        </w:trPr>
        <w:tc>
          <w:tcPr>
            <w:tcW w:w="3686" w:type="dxa"/>
            <w:shd w:val="clear" w:color="auto" w:fill="auto"/>
            <w:vAlign w:val="center"/>
            <w:hideMark/>
          </w:tcPr>
          <w:p w14:paraId="7A962FC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B2DAE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84970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A2A9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E4F876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C0A339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146 487,83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E69F20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137 853,04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77165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94,1 </w:t>
            </w:r>
          </w:p>
        </w:tc>
      </w:tr>
      <w:tr w:rsidR="00C008A1" w:rsidRPr="00047E07" w14:paraId="762F289C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2BFDB99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благоустройство жилой застройки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C4E4C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89EF8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B7C9B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AC2550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C4609A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1 864,00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5ED000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1 432,69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277E9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76,9 </w:t>
            </w:r>
          </w:p>
        </w:tc>
      </w:tr>
      <w:tr w:rsidR="00C008A1" w:rsidRPr="00047E07" w14:paraId="61D5F281" w14:textId="77777777" w:rsidTr="00804F23">
        <w:trPr>
          <w:trHeight w:val="483"/>
        </w:trPr>
        <w:tc>
          <w:tcPr>
            <w:tcW w:w="3686" w:type="dxa"/>
            <w:shd w:val="clear" w:color="auto" w:fill="auto"/>
            <w:vAlign w:val="center"/>
            <w:hideMark/>
          </w:tcPr>
          <w:p w14:paraId="0A35E1C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22975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14792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7804B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D59A18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296384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1 864,00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7F9777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1 432,69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683C1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76,9 </w:t>
            </w:r>
          </w:p>
        </w:tc>
      </w:tr>
      <w:tr w:rsidR="00C008A1" w:rsidRPr="00047E07" w14:paraId="72196229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67C528E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BE672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872E9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1302E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D639D5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198778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1 864,00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12DB30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1 432,69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3B117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76,9 </w:t>
            </w:r>
          </w:p>
        </w:tc>
      </w:tr>
      <w:tr w:rsidR="00C008A1" w:rsidRPr="00047E07" w14:paraId="28D29CE6" w14:textId="77777777" w:rsidTr="00804F23">
        <w:trPr>
          <w:trHeight w:val="56"/>
        </w:trPr>
        <w:tc>
          <w:tcPr>
            <w:tcW w:w="3686" w:type="dxa"/>
            <w:shd w:val="clear" w:color="auto" w:fill="auto"/>
            <w:vAlign w:val="center"/>
            <w:hideMark/>
          </w:tcPr>
          <w:p w14:paraId="52D7A2A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86A4F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73BDE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49DB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48701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A41C21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1 864,00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7BF09E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1 432,69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EBA2D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76,9 </w:t>
            </w:r>
          </w:p>
        </w:tc>
      </w:tr>
      <w:tr w:rsidR="00C008A1" w:rsidRPr="00047E07" w14:paraId="57690F56" w14:textId="77777777" w:rsidTr="00804F23">
        <w:trPr>
          <w:trHeight w:val="56"/>
        </w:trPr>
        <w:tc>
          <w:tcPr>
            <w:tcW w:w="3686" w:type="dxa"/>
            <w:shd w:val="clear" w:color="auto" w:fill="auto"/>
            <w:vAlign w:val="center"/>
            <w:hideMark/>
          </w:tcPr>
          <w:p w14:paraId="32D9DD0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01153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98616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DDBF0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0F741A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89D39D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2BFE49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B135C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523FC412" w14:textId="77777777" w:rsidTr="00804F23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14:paraId="747E37F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36A9B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18E1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9F961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F4DC02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4D1832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4A1CAC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ED436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616AFF0A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7351D7D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D1D26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82ADE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55B4D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807216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49A287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90F3D3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AC349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5015F4DC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60C70F9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AD7EA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E096F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0D95A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033A39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817322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CEC678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4C599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05303A7F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755F713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86336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6EBEB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97A3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778004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1AF8D7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6D2063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46121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3801BCFC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2640DAA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Молодежная политика,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10FB3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81DF1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596AF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968B91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191151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5E2477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DC06E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28B3F594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35BBED2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85062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4A912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AECCA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AEEBDF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3FACAF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749CAA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EFA5A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670E2C19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1AE101D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113F9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C283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384C6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0D6FB0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2693AE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A06417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0AEC0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6070BCA2" w14:textId="77777777" w:rsidTr="00804F23">
        <w:trPr>
          <w:trHeight w:val="56"/>
        </w:trPr>
        <w:tc>
          <w:tcPr>
            <w:tcW w:w="3686" w:type="dxa"/>
            <w:shd w:val="clear" w:color="auto" w:fill="auto"/>
            <w:vAlign w:val="center"/>
            <w:hideMark/>
          </w:tcPr>
          <w:p w14:paraId="25BEAD9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15A8D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FBCC3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D596E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70B9FC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3FD1FB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0B65D1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1EECD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150B1206" w14:textId="77777777" w:rsidTr="00804F23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14:paraId="60018C7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765D2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DFF27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66790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53DF6A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52C613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73 726,32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299B70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73 660,32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0F1E5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99,9 </w:t>
            </w:r>
          </w:p>
        </w:tc>
      </w:tr>
      <w:tr w:rsidR="00C008A1" w:rsidRPr="00047E07" w14:paraId="2E0E159D" w14:textId="77777777" w:rsidTr="00804F23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14:paraId="64BF28A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884D0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004A7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352B7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CD1609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772DA4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73 726,32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C2C4E0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73 660,32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B9340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99,9 </w:t>
            </w:r>
          </w:p>
        </w:tc>
      </w:tr>
      <w:tr w:rsidR="00C008A1" w:rsidRPr="00047E07" w14:paraId="5C92FA26" w14:textId="77777777" w:rsidTr="00804F23">
        <w:trPr>
          <w:trHeight w:val="364"/>
        </w:trPr>
        <w:tc>
          <w:tcPr>
            <w:tcW w:w="3686" w:type="dxa"/>
            <w:shd w:val="clear" w:color="auto" w:fill="auto"/>
            <w:vAlign w:val="center"/>
            <w:hideMark/>
          </w:tcPr>
          <w:p w14:paraId="6D5FE18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Развитие культуры в сфере обеспечения досуга населения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5AF7E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E5B52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62AD1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5985AF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0E5EA4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10 388,32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F59830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10 322,32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0395B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C008A1" w:rsidRPr="00047E07" w14:paraId="018296EB" w14:textId="77777777" w:rsidTr="00804F23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14:paraId="0D9362E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458B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07D8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13E60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F6C093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EAB1E3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10 388,32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5B2C82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10 322,32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B60FA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C008A1" w:rsidRPr="00047E07" w14:paraId="4F1985F0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09E4596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46F92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D0EA4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B8823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36867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748123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10 388,32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2F04DB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10 322,32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E1DE4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C008A1" w:rsidRPr="00047E07" w14:paraId="42C14468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213425D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9CD19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2287C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C058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3FFCF3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7BDEDB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10 388,32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C5552E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10 322,32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5973E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C008A1" w:rsidRPr="00047E07" w14:paraId="7629A747" w14:textId="77777777" w:rsidTr="00804F23">
        <w:trPr>
          <w:trHeight w:val="187"/>
        </w:trPr>
        <w:tc>
          <w:tcPr>
            <w:tcW w:w="3686" w:type="dxa"/>
            <w:shd w:val="clear" w:color="auto" w:fill="auto"/>
            <w:vAlign w:val="center"/>
            <w:hideMark/>
          </w:tcPr>
          <w:p w14:paraId="0B6A268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55776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D2097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C15D9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43142E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0E05CD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10 253,32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A56F53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10 187,32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0AB0B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C008A1" w:rsidRPr="00047E07" w14:paraId="2B057015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3703505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2E1C0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F727F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C60C1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0CBDAB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792E6C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135,00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9ABB4D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45421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DFEE4B8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0AA995B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E08CC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849FB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EFA33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D5470B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B759F5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A6F55B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37A69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4F2BD78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569935F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бюджетных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B83DB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2562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506A0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E0038C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98FFB6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3AC333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36E4C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398E155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2F5B7A0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64A1A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995D7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A3EFC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0338D8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4CA1A4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85F47F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59017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A420ACD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0B0943D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7C26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EE6F8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39334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97135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720981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876E4C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32570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449916F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42A5311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5918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05E66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64487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63C072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7EAE61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989DD6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001C4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D63D397" w14:textId="77777777" w:rsidTr="00804F23">
        <w:trPr>
          <w:trHeight w:val="56"/>
        </w:trPr>
        <w:tc>
          <w:tcPr>
            <w:tcW w:w="3686" w:type="dxa"/>
            <w:shd w:val="clear" w:color="auto" w:fill="auto"/>
            <w:vAlign w:val="center"/>
            <w:hideMark/>
          </w:tcPr>
          <w:p w14:paraId="155D074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EDBC6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60EA4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083D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3368D3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ED3C72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D8CE78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9B499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A1C4F75" w14:textId="77777777" w:rsidTr="00804F23">
        <w:trPr>
          <w:trHeight w:val="1020"/>
        </w:trPr>
        <w:tc>
          <w:tcPr>
            <w:tcW w:w="3686" w:type="dxa"/>
            <w:shd w:val="clear" w:color="auto" w:fill="auto"/>
            <w:vAlign w:val="center"/>
            <w:hideMark/>
          </w:tcPr>
          <w:p w14:paraId="59B9339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FD7C6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9B478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12D48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C70803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2F3559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C27174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B5236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461A180" w14:textId="77777777" w:rsidTr="00804F23">
        <w:trPr>
          <w:trHeight w:val="56"/>
        </w:trPr>
        <w:tc>
          <w:tcPr>
            <w:tcW w:w="3686" w:type="dxa"/>
            <w:shd w:val="clear" w:color="auto" w:fill="auto"/>
            <w:vAlign w:val="center"/>
            <w:hideMark/>
          </w:tcPr>
          <w:p w14:paraId="4B210CF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FAB12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69F33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A44F9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68EEA3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3BC120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2 254,85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10C6C7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1 907,94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AAB80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84,6 </w:t>
            </w:r>
          </w:p>
        </w:tc>
      </w:tr>
      <w:tr w:rsidR="00C008A1" w:rsidRPr="00047E07" w14:paraId="5EBAB317" w14:textId="77777777" w:rsidTr="00804F23">
        <w:trPr>
          <w:trHeight w:val="56"/>
        </w:trPr>
        <w:tc>
          <w:tcPr>
            <w:tcW w:w="3686" w:type="dxa"/>
            <w:shd w:val="clear" w:color="auto" w:fill="auto"/>
            <w:vAlign w:val="center"/>
            <w:hideMark/>
          </w:tcPr>
          <w:p w14:paraId="607DB2F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47BD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3E609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0C99C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A74837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2E3749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AFBDBC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2C54B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C008A1" w:rsidRPr="00047E07" w14:paraId="1C503357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3B75658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Направления деятельности органов местного самоуправления </w:t>
            </w: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C5B72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10205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B5AD4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6C475E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9ECBA6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9B6ADF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3CECA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C008A1" w:rsidRPr="00047E07" w14:paraId="4A57C927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4BCE549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 по расходным обязательствам администраций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8F0ED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39824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48E49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8776C0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877E7D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B06E04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D6D93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C008A1" w:rsidRPr="00047E07" w14:paraId="7DC5DECF" w14:textId="77777777" w:rsidTr="00804F23">
        <w:trPr>
          <w:trHeight w:val="66"/>
        </w:trPr>
        <w:tc>
          <w:tcPr>
            <w:tcW w:w="3686" w:type="dxa"/>
            <w:shd w:val="clear" w:color="auto" w:fill="auto"/>
            <w:vAlign w:val="center"/>
            <w:hideMark/>
          </w:tcPr>
          <w:p w14:paraId="24CCC38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Доплата к пенсиям, дополнительное 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75A3C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19CB2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94B08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D4403F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5587F3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F15E15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717C9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C008A1" w:rsidRPr="00047E07" w14:paraId="37E898BD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2B01944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A1283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901B4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7311E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01500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78219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52907F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2226B8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844F7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C008A1" w:rsidRPr="00047E07" w14:paraId="69B63658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713859B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D666C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32654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63D4A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01500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1E189D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471FD6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412713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8F2CC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C008A1" w:rsidRPr="00047E07" w14:paraId="7222C32D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0E4FBC9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01BE0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E4B51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0502C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01500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149A0F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0B198A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83AD00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4AA82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C008A1" w:rsidRPr="00047E07" w14:paraId="6338BB0D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3AA686B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8AED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C90B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BBB11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01500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B85DEF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9C70C6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434D75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35F65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C008A1" w:rsidRPr="00047E07" w14:paraId="50E93EFD" w14:textId="77777777" w:rsidTr="00804F23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14:paraId="126CD23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C86DE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2E0B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8C02B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65150A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88F90D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6B3C23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2DE64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C008A1" w:rsidRPr="00047E07" w14:paraId="4BDC303D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1F22450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Социальная поддержка населения, ветеранов и граждан старшего поколения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BF049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1F258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EEEF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D69CFA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F5090D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0D23B8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42DB1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C008A1" w:rsidRPr="00047E07" w14:paraId="31FF3C1C" w14:textId="77777777" w:rsidTr="00804F23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14:paraId="5933778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Социальные выплаты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7E473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7F17D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C3886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354885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CFF894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2419B6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F3332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C008A1" w:rsidRPr="00047E07" w14:paraId="1F7BE470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27B1D43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26235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2745C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ADD17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E49B61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CDAA35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AB8E91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D20E5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C008A1" w:rsidRPr="00047E07" w14:paraId="1BBE3807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6EF75A3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4C5B9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62ED3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32979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BEE626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343096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DCD70E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71A47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C008A1" w:rsidRPr="00047E07" w14:paraId="7B974769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6B78282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A84DA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B9085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82D73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98817E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508DF9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07771D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5601F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C008A1" w:rsidRPr="00047E07" w14:paraId="6019407A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759B74B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D8735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CE47C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A5198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9D02CE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258496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003DA7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DFF07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74E6B76" w14:textId="77777777" w:rsidTr="00804F23">
        <w:trPr>
          <w:trHeight w:val="68"/>
        </w:trPr>
        <w:tc>
          <w:tcPr>
            <w:tcW w:w="3686" w:type="dxa"/>
            <w:shd w:val="clear" w:color="auto" w:fill="auto"/>
            <w:vAlign w:val="center"/>
            <w:hideMark/>
          </w:tcPr>
          <w:p w14:paraId="43CB6CE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1E0E0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0DAF5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0B588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84FB29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483479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B5F162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E1678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ECA767B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667D3C2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7A479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1848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A2A45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F8703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98E0AE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9461F4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29F5E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ED98391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483019E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бюджетных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5FCA1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D83C7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940A3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95935F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E7888A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11FE19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1E0CB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9748752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5999446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E18DB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057F3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EE388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1FA3FF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874F32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9A0BB6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42BDB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69D3BEC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467821F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BBDE0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411EC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45FA7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FA6F9C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3C930D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8648BD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56879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CC27131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191094D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29E5B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5ED53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2614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AEA0F4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0582E6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1F997B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3EF17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6C8139B" w14:textId="77777777" w:rsidTr="00804F23">
        <w:trPr>
          <w:trHeight w:val="56"/>
        </w:trPr>
        <w:tc>
          <w:tcPr>
            <w:tcW w:w="3686" w:type="dxa"/>
            <w:shd w:val="clear" w:color="auto" w:fill="auto"/>
            <w:vAlign w:val="center"/>
            <w:hideMark/>
          </w:tcPr>
          <w:p w14:paraId="7A7D548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20459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1977A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1059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C50D06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358DB1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2D9ADA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E72D7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D13F6AD" w14:textId="77777777" w:rsidTr="00804F23">
        <w:trPr>
          <w:trHeight w:val="1020"/>
        </w:trPr>
        <w:tc>
          <w:tcPr>
            <w:tcW w:w="3686" w:type="dxa"/>
            <w:shd w:val="clear" w:color="auto" w:fill="auto"/>
            <w:vAlign w:val="center"/>
            <w:hideMark/>
          </w:tcPr>
          <w:p w14:paraId="54A5184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A1E02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21B32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E3B23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638E54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FC009C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49 653,50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5446B0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49 653,50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CB449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7EEA276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11EB3B2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499ED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5E624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EC6FD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F8C751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A7493E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7 179,41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559CBC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7 179,41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EB24C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4BC0904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58DB5D3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94B4D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EB7BF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FFB25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5694D8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3D02E6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490F0A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6CD1D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68BCD05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2CB2B05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2434A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03C65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DD379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EA9C3D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1C9F25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B63673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7AD6B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26FA9DD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1C452EE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Направления деятельности органов местного самоуправления </w:t>
            </w: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2537F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E02B9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F3F55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B174BF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7CA224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09154E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72353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858E721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00D44FF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0B7D0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C97E3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FCF52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655B0D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06DC92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ECA949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B434C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DEF5E5F" w14:textId="77777777" w:rsidTr="00804F23">
        <w:trPr>
          <w:trHeight w:val="510"/>
        </w:trPr>
        <w:tc>
          <w:tcPr>
            <w:tcW w:w="3686" w:type="dxa"/>
            <w:shd w:val="clear" w:color="auto" w:fill="auto"/>
            <w:vAlign w:val="center"/>
            <w:hideMark/>
          </w:tcPr>
          <w:p w14:paraId="05A7CDB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8BDD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B54AB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00C28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B33595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BF6023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7C0D67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F1950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FCF2067" w14:textId="77777777" w:rsidTr="00804F23">
        <w:trPr>
          <w:trHeight w:val="765"/>
        </w:trPr>
        <w:tc>
          <w:tcPr>
            <w:tcW w:w="3686" w:type="dxa"/>
            <w:shd w:val="clear" w:color="auto" w:fill="auto"/>
            <w:vAlign w:val="center"/>
            <w:hideMark/>
          </w:tcPr>
          <w:p w14:paraId="6304562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68EDF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7D8BC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68E90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EBF815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3D0AB8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750851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0E047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A27EABD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381AE5F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F4E05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4F388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37910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7C4273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B21491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6FEB91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0FCC9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3A93641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0865052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82FD9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463BB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6E342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5D4618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FADBD2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73E3DA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CF602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1BBA1C1" w14:textId="77777777" w:rsidTr="00804F23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14:paraId="5D930CE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635A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9E621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26692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69D7BC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2A23D0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50B6D0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61EC8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5021C00" w14:textId="77777777" w:rsidTr="00804F23">
        <w:trPr>
          <w:trHeight w:val="300"/>
        </w:trPr>
        <w:tc>
          <w:tcPr>
            <w:tcW w:w="3686" w:type="dxa"/>
            <w:shd w:val="clear" w:color="auto" w:fill="auto"/>
            <w:vAlign w:val="center"/>
            <w:hideMark/>
          </w:tcPr>
          <w:p w14:paraId="3639311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1E3B1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CDD07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C39A1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DFBEA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44FED2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827 017,50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94A2D5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791 362,94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B933B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95,7 </w:t>
            </w:r>
          </w:p>
        </w:tc>
      </w:tr>
    </w:tbl>
    <w:p w14:paraId="51DA7629" w14:textId="77777777" w:rsidR="00FC55C5" w:rsidRPr="00047E07" w:rsidRDefault="00FC55C5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0"/>
          <w:szCs w:val="20"/>
        </w:rPr>
      </w:pPr>
    </w:p>
    <w:p w14:paraId="44F3DA43" w14:textId="77777777" w:rsidR="00FC55C5" w:rsidRPr="00047E07" w:rsidRDefault="00FC55C5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0"/>
          <w:szCs w:val="20"/>
        </w:rPr>
      </w:pPr>
    </w:p>
    <w:p w14:paraId="5A090E3C" w14:textId="09EF6FDF" w:rsidR="00FC55C5" w:rsidRPr="00047E07" w:rsidRDefault="00FC55C5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0"/>
          <w:szCs w:val="20"/>
        </w:rPr>
      </w:pPr>
    </w:p>
    <w:p w14:paraId="41A37FA6" w14:textId="3864E1A4" w:rsidR="00894A56" w:rsidRPr="00047E07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0"/>
          <w:szCs w:val="20"/>
        </w:rPr>
      </w:pPr>
    </w:p>
    <w:p w14:paraId="11311E5B" w14:textId="2466515E" w:rsidR="00894A56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044C417E" w14:textId="7C79370B" w:rsidR="00894A56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51418AA5" w14:textId="5A70BA46" w:rsidR="00894A56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31A70392" w14:textId="6F40C058" w:rsidR="00894A56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221FD4AD" w14:textId="3A2EA91F" w:rsidR="00894A56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2B1ACD8D" w14:textId="1ECC9FD9" w:rsidR="00894A56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2B1D09D8" w14:textId="140F7E49" w:rsidR="00F02643" w:rsidRDefault="00F0264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316C6FB1" w14:textId="2805A37B" w:rsidR="00F02643" w:rsidRDefault="00F0264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7B5D78C7" w14:textId="5C44114B" w:rsidR="00F02643" w:rsidRDefault="00F0264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3A58594A" w14:textId="6A664D10" w:rsidR="00804F23" w:rsidRDefault="00804F2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71A74F34" w14:textId="3A96696A" w:rsidR="00804F23" w:rsidRDefault="00804F2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3756D429" w14:textId="1915FBC5" w:rsidR="00804F23" w:rsidRDefault="00804F2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7B6863FE" w14:textId="6ED106A6" w:rsidR="00804F23" w:rsidRDefault="00804F2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63F9066A" w14:textId="6377F0F0" w:rsidR="00804F23" w:rsidRDefault="00804F2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0B631EA0" w14:textId="749AA821" w:rsidR="00804F23" w:rsidRDefault="00804F2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6C30E92E" w14:textId="2B6E78D5" w:rsidR="00804F23" w:rsidRDefault="00804F2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481E453E" w14:textId="4C532866" w:rsidR="00804F23" w:rsidRDefault="00804F2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2D41B8D5" w14:textId="4D5C8CCF" w:rsidR="00804F23" w:rsidRDefault="00804F2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7292BB56" w14:textId="0229BFCB" w:rsidR="00804F23" w:rsidRDefault="00804F2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16AF7171" w14:textId="639FB359" w:rsidR="00804F23" w:rsidRDefault="00804F2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00B05020" w14:textId="06FE9998" w:rsidR="00804F23" w:rsidRDefault="00804F2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70571803" w14:textId="58410E7B" w:rsidR="00804F23" w:rsidRDefault="00804F2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52D56FC1" w14:textId="612D2E9B" w:rsidR="00804F23" w:rsidRDefault="00804F2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1D61D4F1" w14:textId="4D32D2DA" w:rsidR="00804F23" w:rsidRDefault="00804F2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31CFE2F7" w14:textId="0F42FB8B" w:rsidR="00804F23" w:rsidRDefault="00804F2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17B8C6DC" w14:textId="26B1A4B7" w:rsidR="00804F23" w:rsidRDefault="00804F2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0808BC34" w14:textId="5228C173" w:rsidR="00804F23" w:rsidRDefault="00804F2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00923937" w14:textId="04A99DB2" w:rsidR="00804F23" w:rsidRDefault="00804F2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7A13574E" w14:textId="53094607" w:rsidR="00804F23" w:rsidRDefault="00804F2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25D04A58" w14:textId="77777777" w:rsidR="00804F23" w:rsidRDefault="00804F2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10F45634" w14:textId="2DD3B60B" w:rsidR="00894A56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2DFB88B5" w14:textId="77777777" w:rsidR="00F24E43" w:rsidRDefault="00F24E4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7B9215A7" w14:textId="2530DEB2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14:paraId="2E55A746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26FEE8CC" w14:textId="4E55BC26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внутригородского муниципального </w:t>
      </w:r>
    </w:p>
    <w:p w14:paraId="1C358EB6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образования – муниципального</w:t>
      </w:r>
    </w:p>
    <w:p w14:paraId="4DB0A339" w14:textId="698B9E4B" w:rsidR="00DF05E7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округа Вороново в городе Москве</w:t>
      </w:r>
    </w:p>
    <w:p w14:paraId="2C4496DD" w14:textId="77777777" w:rsidR="00857A89" w:rsidRPr="00D929A6" w:rsidRDefault="00857A89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A34D5DC" w14:textId="579831CC" w:rsidR="00116E9B" w:rsidRPr="00800475" w:rsidRDefault="00843E0D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И</w:t>
      </w:r>
      <w:r w:rsidR="00116E9B" w:rsidRPr="00800475">
        <w:rPr>
          <w:rFonts w:ascii="Times New Roman" w:hAnsi="Times New Roman"/>
          <w:b/>
          <w:spacing w:val="-1"/>
          <w:sz w:val="24"/>
          <w:szCs w:val="24"/>
        </w:rPr>
        <w:t>с</w:t>
      </w:r>
      <w:r w:rsidR="00BC7EBC">
        <w:rPr>
          <w:rFonts w:ascii="Times New Roman" w:hAnsi="Times New Roman"/>
          <w:b/>
          <w:spacing w:val="-1"/>
          <w:sz w:val="24"/>
          <w:szCs w:val="24"/>
        </w:rPr>
        <w:t xml:space="preserve">полнение </w:t>
      </w:r>
    </w:p>
    <w:p w14:paraId="67FD40D8" w14:textId="49C53559"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800475">
        <w:rPr>
          <w:rFonts w:ascii="Times New Roman" w:hAnsi="Times New Roman"/>
          <w:b/>
          <w:spacing w:val="-1"/>
          <w:sz w:val="24"/>
          <w:szCs w:val="24"/>
        </w:rPr>
        <w:t xml:space="preserve">по кодам классификации источников финансирования дефицита бюджета за </w:t>
      </w:r>
      <w:r w:rsidR="00362329">
        <w:rPr>
          <w:rFonts w:ascii="Times New Roman" w:hAnsi="Times New Roman"/>
          <w:b/>
          <w:spacing w:val="-1"/>
          <w:sz w:val="24"/>
          <w:szCs w:val="24"/>
        </w:rPr>
        <w:t>2024</w:t>
      </w:r>
      <w:r w:rsidRPr="00800475">
        <w:rPr>
          <w:rFonts w:ascii="Times New Roman" w:hAnsi="Times New Roman"/>
          <w:b/>
          <w:spacing w:val="-1"/>
          <w:sz w:val="24"/>
          <w:szCs w:val="24"/>
        </w:rPr>
        <w:t xml:space="preserve"> год</w:t>
      </w:r>
    </w:p>
    <w:p w14:paraId="0FA86107" w14:textId="77777777" w:rsidR="00843E0D" w:rsidRPr="00F02643" w:rsidRDefault="00843E0D" w:rsidP="00843E0D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0"/>
          <w:szCs w:val="20"/>
        </w:rPr>
      </w:pPr>
    </w:p>
    <w:p w14:paraId="4DB6D54F" w14:textId="499F14B2" w:rsidR="00843E0D" w:rsidRPr="00F02643" w:rsidRDefault="00843E0D" w:rsidP="00843E0D">
      <w:pPr>
        <w:shd w:val="clear" w:color="auto" w:fill="FFFFFF"/>
        <w:tabs>
          <w:tab w:val="left" w:pos="7013"/>
        </w:tabs>
        <w:spacing w:after="0" w:line="240" w:lineRule="auto"/>
        <w:jc w:val="right"/>
        <w:rPr>
          <w:rFonts w:ascii="Times New Roman" w:hAnsi="Times New Roman"/>
          <w:bCs/>
          <w:spacing w:val="-1"/>
          <w:sz w:val="20"/>
          <w:szCs w:val="20"/>
        </w:rPr>
      </w:pPr>
      <w:r w:rsidRPr="00F02643">
        <w:rPr>
          <w:rFonts w:ascii="Times New Roman" w:hAnsi="Times New Roman"/>
          <w:bCs/>
          <w:spacing w:val="-1"/>
          <w:sz w:val="20"/>
          <w:szCs w:val="20"/>
        </w:rPr>
        <w:t>Единица измерения: тыс. рублей</w:t>
      </w: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567"/>
        <w:gridCol w:w="497"/>
        <w:gridCol w:w="456"/>
        <w:gridCol w:w="456"/>
        <w:gridCol w:w="696"/>
        <w:gridCol w:w="576"/>
        <w:gridCol w:w="1997"/>
        <w:gridCol w:w="1558"/>
        <w:gridCol w:w="1560"/>
        <w:gridCol w:w="851"/>
      </w:tblGrid>
      <w:tr w:rsidR="00D02747" w:rsidRPr="006C7FC9" w14:paraId="5ECF07D6" w14:textId="77777777" w:rsidTr="00DF05E7">
        <w:trPr>
          <w:trHeight w:val="330"/>
        </w:trPr>
        <w:tc>
          <w:tcPr>
            <w:tcW w:w="4525" w:type="dxa"/>
            <w:gridSpan w:val="8"/>
            <w:shd w:val="clear" w:color="auto" w:fill="auto"/>
            <w:vAlign w:val="bottom"/>
            <w:hideMark/>
          </w:tcPr>
          <w:p w14:paraId="297B13E1" w14:textId="77777777" w:rsidR="00D02747" w:rsidRPr="00DF05E7" w:rsidRDefault="00D02747" w:rsidP="009669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997" w:type="dxa"/>
            <w:vMerge w:val="restart"/>
            <w:shd w:val="clear" w:color="auto" w:fill="auto"/>
            <w:vAlign w:val="center"/>
            <w:hideMark/>
          </w:tcPr>
          <w:p w14:paraId="71B66A57" w14:textId="77777777" w:rsidR="00D02747" w:rsidRPr="00DF05E7" w:rsidRDefault="00D02747" w:rsidP="009669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  <w:hideMark/>
          </w:tcPr>
          <w:p w14:paraId="7E1A7002" w14:textId="77777777" w:rsidR="00D02747" w:rsidRPr="00DF05E7" w:rsidRDefault="00D02747" w:rsidP="009669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Утвержденный план на 2024 год, тыс. руб.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5747E5DA" w14:textId="77777777" w:rsidR="00D02747" w:rsidRPr="00DF05E7" w:rsidRDefault="00D02747" w:rsidP="009669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Исполнено за 2024 год, </w:t>
            </w:r>
          </w:p>
          <w:p w14:paraId="7C49B009" w14:textId="77777777" w:rsidR="00D02747" w:rsidRPr="00DF05E7" w:rsidRDefault="00D02747" w:rsidP="009669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31F3534A" w14:textId="77777777" w:rsidR="00D02747" w:rsidRPr="00DF05E7" w:rsidRDefault="00D02747" w:rsidP="009669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D02747" w:rsidRPr="006C7FC9" w14:paraId="4C0A6CC6" w14:textId="77777777" w:rsidTr="00EE12C5">
        <w:trPr>
          <w:trHeight w:val="1411"/>
        </w:trPr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476C814C" w14:textId="77777777" w:rsidR="00D02747" w:rsidRPr="00DF05E7" w:rsidRDefault="00D02747" w:rsidP="009669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администратор</w:t>
            </w:r>
          </w:p>
        </w:tc>
        <w:tc>
          <w:tcPr>
            <w:tcW w:w="3816" w:type="dxa"/>
            <w:gridSpan w:val="7"/>
            <w:shd w:val="clear" w:color="auto" w:fill="auto"/>
            <w:vAlign w:val="center"/>
            <w:hideMark/>
          </w:tcPr>
          <w:p w14:paraId="28A9114F" w14:textId="77777777" w:rsidR="00D02747" w:rsidRPr="00DF05E7" w:rsidRDefault="00D02747" w:rsidP="009669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вид источников финансирования дефицитов бюджета</w:t>
            </w:r>
          </w:p>
        </w:tc>
        <w:tc>
          <w:tcPr>
            <w:tcW w:w="1997" w:type="dxa"/>
            <w:vMerge/>
            <w:vAlign w:val="center"/>
            <w:hideMark/>
          </w:tcPr>
          <w:p w14:paraId="7909CF39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14:paraId="085FC182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C8F5F2F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3436871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D02747" w:rsidRPr="006C7FC9" w14:paraId="7426FAAD" w14:textId="77777777" w:rsidTr="00843E0D">
        <w:trPr>
          <w:trHeight w:val="862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FBCAD6" w14:textId="77777777" w:rsidR="00D02747" w:rsidRPr="006C7FC9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C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44A15B98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43A69D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275BD16B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87DBD6E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AD8EA58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EA31373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12E08AE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7" w:type="dxa"/>
            <w:shd w:val="clear" w:color="auto" w:fill="auto"/>
            <w:hideMark/>
          </w:tcPr>
          <w:p w14:paraId="3E0FD640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Профицит (дефицит) бюджета поселения Вороновское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009B2354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-47 439,50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AA70B55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94 708,31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56A9019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2747" w:rsidRPr="006C7FC9" w14:paraId="7785C147" w14:textId="77777777" w:rsidTr="00843E0D">
        <w:trPr>
          <w:trHeight w:val="895"/>
        </w:trPr>
        <w:tc>
          <w:tcPr>
            <w:tcW w:w="709" w:type="dxa"/>
            <w:shd w:val="clear" w:color="auto" w:fill="auto"/>
            <w:noWrap/>
            <w:hideMark/>
          </w:tcPr>
          <w:p w14:paraId="166BB8C2" w14:textId="77777777" w:rsidR="00D02747" w:rsidRPr="006C7FC9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F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3D9BB255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154823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607D37B6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3ECF2885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2C524345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AEB7672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662BDF16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97" w:type="dxa"/>
            <w:shd w:val="clear" w:color="auto" w:fill="auto"/>
            <w:hideMark/>
          </w:tcPr>
          <w:p w14:paraId="3C1A2995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Источники финансирования дефицитов бюджетов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52BA03C2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47 439,50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52F0005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-94 708,31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72091CA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2747" w:rsidRPr="006C7FC9" w14:paraId="4DEE95B3" w14:textId="77777777" w:rsidTr="00DF05E7">
        <w:trPr>
          <w:trHeight w:val="630"/>
        </w:trPr>
        <w:tc>
          <w:tcPr>
            <w:tcW w:w="709" w:type="dxa"/>
            <w:shd w:val="clear" w:color="auto" w:fill="auto"/>
            <w:noWrap/>
          </w:tcPr>
          <w:p w14:paraId="6154CB42" w14:textId="77777777" w:rsidR="00D02747" w:rsidRPr="006C7FC9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8" w:type="dxa"/>
            <w:shd w:val="clear" w:color="auto" w:fill="auto"/>
            <w:noWrap/>
          </w:tcPr>
          <w:p w14:paraId="0D069698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14:paraId="50CC031C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</w:tcPr>
          <w:p w14:paraId="3DA0245C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6" w:type="dxa"/>
            <w:shd w:val="clear" w:color="auto" w:fill="auto"/>
            <w:noWrap/>
          </w:tcPr>
          <w:p w14:paraId="439FB96F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6" w:type="dxa"/>
            <w:shd w:val="clear" w:color="auto" w:fill="auto"/>
            <w:noWrap/>
          </w:tcPr>
          <w:p w14:paraId="6199B342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</w:tcPr>
          <w:p w14:paraId="607EE64F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</w:tcPr>
          <w:p w14:paraId="7F563DC9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97" w:type="dxa"/>
            <w:shd w:val="clear" w:color="auto" w:fill="auto"/>
          </w:tcPr>
          <w:p w14:paraId="2A8D4719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08ED6653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21 274,92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67B2245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CDE79AD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2747" w:rsidRPr="006C7FC9" w14:paraId="5A373B64" w14:textId="77777777" w:rsidTr="00843E0D">
        <w:trPr>
          <w:trHeight w:val="2714"/>
        </w:trPr>
        <w:tc>
          <w:tcPr>
            <w:tcW w:w="709" w:type="dxa"/>
            <w:shd w:val="clear" w:color="auto" w:fill="auto"/>
            <w:noWrap/>
          </w:tcPr>
          <w:p w14:paraId="54F1C22D" w14:textId="77777777" w:rsidR="00D0274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8" w:type="dxa"/>
            <w:shd w:val="clear" w:color="auto" w:fill="auto"/>
            <w:noWrap/>
          </w:tcPr>
          <w:p w14:paraId="59B3237E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14:paraId="48658F3C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7" w:type="dxa"/>
            <w:shd w:val="clear" w:color="auto" w:fill="auto"/>
            <w:noWrap/>
          </w:tcPr>
          <w:p w14:paraId="7B34D14D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noWrap/>
          </w:tcPr>
          <w:p w14:paraId="344E7561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6" w:type="dxa"/>
            <w:shd w:val="clear" w:color="auto" w:fill="auto"/>
            <w:noWrap/>
          </w:tcPr>
          <w:p w14:paraId="40F9CE33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</w:tcPr>
          <w:p w14:paraId="4A684AB3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</w:tcPr>
          <w:p w14:paraId="1E069C81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997" w:type="dxa"/>
            <w:shd w:val="clear" w:color="auto" w:fill="auto"/>
          </w:tcPr>
          <w:p w14:paraId="7EAED4C8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Возврат прочих бюджетных кредитов (ссуд), предоставленных бюджетами внутригородских муниципальных образований городов федерального значения внутри страны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1425E748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21 274,92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D267AEB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84640F8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02747" w:rsidRPr="006C7FC9" w14:paraId="40FE20A9" w14:textId="77777777" w:rsidTr="00DF05E7">
        <w:trPr>
          <w:trHeight w:val="630"/>
        </w:trPr>
        <w:tc>
          <w:tcPr>
            <w:tcW w:w="709" w:type="dxa"/>
            <w:shd w:val="clear" w:color="auto" w:fill="auto"/>
            <w:noWrap/>
            <w:hideMark/>
          </w:tcPr>
          <w:p w14:paraId="13EE483E" w14:textId="77777777" w:rsidR="00D02747" w:rsidRPr="006C7FC9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F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37562EFE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559028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6D8805C0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165191F0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5258575D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221C66F3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36A63BCA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97" w:type="dxa"/>
            <w:shd w:val="clear" w:color="auto" w:fill="auto"/>
            <w:hideMark/>
          </w:tcPr>
          <w:p w14:paraId="2250811D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0575E904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26 164,50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778E9C4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-94 708,31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4ACB73B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2747" w:rsidRPr="006C7FC9" w14:paraId="0B4E0A65" w14:textId="77777777" w:rsidTr="00DF05E7">
        <w:trPr>
          <w:trHeight w:val="567"/>
        </w:trPr>
        <w:tc>
          <w:tcPr>
            <w:tcW w:w="709" w:type="dxa"/>
            <w:shd w:val="clear" w:color="auto" w:fill="auto"/>
            <w:noWrap/>
            <w:hideMark/>
          </w:tcPr>
          <w:p w14:paraId="7037BF25" w14:textId="77777777" w:rsidR="00D02747" w:rsidRPr="006C7FC9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25ACE0C9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3839AF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2C09F765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1564AB3F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520A4349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EC43895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78BBB000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997" w:type="dxa"/>
            <w:shd w:val="clear" w:color="auto" w:fill="auto"/>
            <w:hideMark/>
          </w:tcPr>
          <w:p w14:paraId="535BE437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Увеличение остатков средств бюджетов  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074EE155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-800 852,92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8273B10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-1 392 400,18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411D611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173,9</w:t>
            </w:r>
          </w:p>
        </w:tc>
      </w:tr>
      <w:tr w:rsidR="00D02747" w:rsidRPr="006C7FC9" w14:paraId="6C2D6588" w14:textId="77777777" w:rsidTr="00DF05E7">
        <w:trPr>
          <w:trHeight w:val="547"/>
        </w:trPr>
        <w:tc>
          <w:tcPr>
            <w:tcW w:w="709" w:type="dxa"/>
            <w:shd w:val="clear" w:color="auto" w:fill="auto"/>
            <w:noWrap/>
            <w:hideMark/>
          </w:tcPr>
          <w:p w14:paraId="4BF16B5B" w14:textId="77777777" w:rsidR="00D02747" w:rsidRPr="006C7FC9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07B05169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2FEA56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533D99C4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7D40DAB4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3C1317D0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43855A1C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6DDEABF3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97" w:type="dxa"/>
            <w:shd w:val="clear" w:color="auto" w:fill="auto"/>
            <w:hideMark/>
          </w:tcPr>
          <w:p w14:paraId="127789EF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0EF344A8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827 017,50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59DA8AA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1 297 691,87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C5C4E1C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156,9</w:t>
            </w:r>
          </w:p>
        </w:tc>
      </w:tr>
    </w:tbl>
    <w:p w14:paraId="41174B16" w14:textId="77777777" w:rsidR="00D02747" w:rsidRPr="00800475" w:rsidRDefault="00D02747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14:paraId="79AD9C32" w14:textId="7BB1E67A"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72E3CE6D" w14:textId="28733265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66611DD6" w14:textId="36C29015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611E3A56" w14:textId="25B850E3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2B03D2BB" w14:textId="77777777" w:rsidR="00F24E43" w:rsidRPr="00314013" w:rsidRDefault="00F24E43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14EB5615" w14:textId="4DE0E259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14:paraId="23522ABD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223E5699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внутригородского муниципального </w:t>
      </w:r>
    </w:p>
    <w:p w14:paraId="4C8CFF6D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образования – муниципального</w:t>
      </w:r>
    </w:p>
    <w:p w14:paraId="582FDC40" w14:textId="17FC4B8A" w:rsidR="00DF05E7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округа Вороново в городе Москве</w:t>
      </w:r>
    </w:p>
    <w:p w14:paraId="44EAA2C8" w14:textId="77777777" w:rsidR="00857A89" w:rsidRPr="00D929A6" w:rsidRDefault="00857A89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214A132" w14:textId="77777777"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70BAAB8" w14:textId="77777777" w:rsidR="00646537" w:rsidRPr="00314013" w:rsidRDefault="00646537" w:rsidP="00646537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25A12877" w14:textId="77777777" w:rsidR="00646537" w:rsidRPr="00A241BA" w:rsidRDefault="00646537" w:rsidP="00646537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A241BA">
        <w:rPr>
          <w:rFonts w:ascii="Times New Roman" w:hAnsi="Times New Roman"/>
          <w:b/>
          <w:spacing w:val="-1"/>
          <w:sz w:val="24"/>
          <w:szCs w:val="24"/>
        </w:rPr>
        <w:t>Информация</w:t>
      </w:r>
    </w:p>
    <w:p w14:paraId="329A2BFB" w14:textId="77777777" w:rsidR="00646537" w:rsidRPr="00A241BA" w:rsidRDefault="00646537" w:rsidP="00646537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A241BA">
        <w:rPr>
          <w:rFonts w:ascii="Times New Roman" w:hAnsi="Times New Roman"/>
          <w:b/>
          <w:spacing w:val="-1"/>
          <w:sz w:val="24"/>
          <w:szCs w:val="24"/>
        </w:rPr>
        <w:t>о расходовании средств резервного фонда поселения Вороновское</w:t>
      </w:r>
    </w:p>
    <w:p w14:paraId="5F961259" w14:textId="08D672DE" w:rsidR="00646537" w:rsidRPr="00A241BA" w:rsidRDefault="00646537" w:rsidP="00646537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A241BA">
        <w:rPr>
          <w:rFonts w:ascii="Times New Roman" w:hAnsi="Times New Roman"/>
          <w:b/>
          <w:spacing w:val="-1"/>
          <w:sz w:val="24"/>
          <w:szCs w:val="24"/>
        </w:rPr>
        <w:t xml:space="preserve">за </w:t>
      </w:r>
      <w:r w:rsidR="00362329">
        <w:rPr>
          <w:rFonts w:ascii="Times New Roman" w:hAnsi="Times New Roman"/>
          <w:b/>
          <w:spacing w:val="-1"/>
          <w:sz w:val="24"/>
          <w:szCs w:val="24"/>
        </w:rPr>
        <w:t>2024</w:t>
      </w:r>
      <w:r w:rsidRPr="00A241BA">
        <w:rPr>
          <w:rFonts w:ascii="Times New Roman" w:hAnsi="Times New Roman"/>
          <w:b/>
          <w:spacing w:val="-1"/>
          <w:sz w:val="24"/>
          <w:szCs w:val="24"/>
        </w:rPr>
        <w:t xml:space="preserve"> год</w:t>
      </w:r>
    </w:p>
    <w:p w14:paraId="1B4ADC31" w14:textId="77777777" w:rsidR="00646537" w:rsidRPr="00314013" w:rsidRDefault="00646537" w:rsidP="00646537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10632" w:type="dxa"/>
        <w:tblInd w:w="-1139" w:type="dxa"/>
        <w:tblLook w:val="04A0" w:firstRow="1" w:lastRow="0" w:firstColumn="1" w:lastColumn="0" w:noHBand="0" w:noVBand="1"/>
      </w:tblPr>
      <w:tblGrid>
        <w:gridCol w:w="2936"/>
        <w:gridCol w:w="2309"/>
        <w:gridCol w:w="1984"/>
        <w:gridCol w:w="3403"/>
      </w:tblGrid>
      <w:tr w:rsidR="00646537" w:rsidRPr="00314013" w14:paraId="6651B21A" w14:textId="77777777" w:rsidTr="00875EC3">
        <w:trPr>
          <w:trHeight w:val="1425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00F2" w14:textId="77777777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FFC8" w14:textId="1B9A5445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Утвержденный план на </w:t>
            </w:r>
            <w:r w:rsidR="003623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</w:t>
            </w: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7A85" w14:textId="77777777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Исполнено </w:t>
            </w:r>
          </w:p>
          <w:p w14:paraId="35FBF225" w14:textId="2676F8CF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 </w:t>
            </w:r>
            <w:r w:rsidR="003623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</w:t>
            </w: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год, </w:t>
            </w:r>
          </w:p>
          <w:p w14:paraId="1D854744" w14:textId="77777777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BCAB" w14:textId="77777777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% </w:t>
            </w: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исполнения к утвержденному плану</w:t>
            </w:r>
          </w:p>
        </w:tc>
      </w:tr>
      <w:tr w:rsidR="00646537" w:rsidRPr="00314013" w14:paraId="35C99F8B" w14:textId="77777777" w:rsidTr="00875EC3">
        <w:trPr>
          <w:trHeight w:val="72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824F" w14:textId="77777777" w:rsidR="00646537" w:rsidRPr="00314013" w:rsidRDefault="00646537" w:rsidP="00875E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поселения Вороновское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FBFF" w14:textId="77777777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43AD" w14:textId="77777777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F5BF" w14:textId="77777777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12FA62CD" w14:textId="77777777" w:rsidR="00646537" w:rsidRPr="00314013" w:rsidRDefault="00646537" w:rsidP="00646537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16F085D2" w14:textId="77777777" w:rsidR="00116E9B" w:rsidRPr="00314013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244A7520" w14:textId="77777777"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577C0A11" w14:textId="77777777"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4C9B05EB" w14:textId="77777777"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3DF50269" w14:textId="77777777" w:rsidR="00136CF0" w:rsidRDefault="00136CF0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7B6A3A07" w14:textId="77777777" w:rsidR="00136CF0" w:rsidRDefault="00136CF0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35410E1D" w14:textId="77777777" w:rsidR="00136CF0" w:rsidRDefault="00136CF0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1BC733D9" w14:textId="77777777" w:rsidR="00136CF0" w:rsidRDefault="00136CF0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441CBFFB" w14:textId="77777777" w:rsidR="00136CF0" w:rsidRDefault="00136CF0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1DFDEA36" w14:textId="77777777" w:rsidR="00136CF0" w:rsidRDefault="00136CF0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74574F75" w14:textId="77777777"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2AAD1B01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DF1C89C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FA9DAF1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2413A53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B6755C5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6525BAE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093F861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7AC76BC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E53C76F" w14:textId="4CB82799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FD4065A" w14:textId="77777777" w:rsidR="00F24E43" w:rsidRDefault="00F24E43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F16F5EA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758617A" w14:textId="5483C1BB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14:paraId="24A04EE7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34FFB5A2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внутригородского муниципального </w:t>
      </w:r>
    </w:p>
    <w:p w14:paraId="50E7C6CA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образования – муниципального</w:t>
      </w:r>
    </w:p>
    <w:p w14:paraId="66C22366" w14:textId="08FDD231" w:rsidR="00DF05E7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округа Вороново в городе Москве</w:t>
      </w:r>
    </w:p>
    <w:p w14:paraId="0C7554AE" w14:textId="77777777" w:rsidR="00857A89" w:rsidRPr="00D929A6" w:rsidRDefault="00857A89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DD2C010" w14:textId="5DAC0E74" w:rsidR="00800475" w:rsidRDefault="00800475" w:rsidP="00800475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591EFED3" w14:textId="77777777" w:rsidR="00800475" w:rsidRDefault="0080047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522DCC4" w14:textId="77777777"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E7008CF" w14:textId="77777777" w:rsidR="006877A2" w:rsidRPr="00A241B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A241BA">
        <w:rPr>
          <w:rFonts w:ascii="Times New Roman" w:hAnsi="Times New Roman"/>
          <w:b/>
          <w:spacing w:val="-1"/>
          <w:sz w:val="24"/>
          <w:szCs w:val="24"/>
        </w:rPr>
        <w:t xml:space="preserve">Информация о муниципальном долге поселения Вороновское </w:t>
      </w:r>
    </w:p>
    <w:p w14:paraId="2B0EED07" w14:textId="77777777" w:rsidR="00116E9B" w:rsidRPr="00A241B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A241BA">
        <w:rPr>
          <w:rFonts w:ascii="Times New Roman" w:hAnsi="Times New Roman"/>
          <w:b/>
          <w:spacing w:val="-1"/>
          <w:sz w:val="24"/>
          <w:szCs w:val="24"/>
        </w:rPr>
        <w:t>по формам долговых обязательств</w:t>
      </w:r>
    </w:p>
    <w:p w14:paraId="76A7FAE2" w14:textId="7C808E44" w:rsidR="00116E9B" w:rsidRPr="00A241B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A241BA">
        <w:rPr>
          <w:rFonts w:ascii="Times New Roman" w:hAnsi="Times New Roman"/>
          <w:b/>
          <w:spacing w:val="-1"/>
          <w:sz w:val="24"/>
          <w:szCs w:val="24"/>
        </w:rPr>
        <w:t>по состоянию на 01 января 20</w:t>
      </w:r>
      <w:r w:rsidR="004968F9" w:rsidRPr="00A241BA">
        <w:rPr>
          <w:rFonts w:ascii="Times New Roman" w:hAnsi="Times New Roman"/>
          <w:b/>
          <w:spacing w:val="-1"/>
          <w:sz w:val="24"/>
          <w:szCs w:val="24"/>
        </w:rPr>
        <w:t>2</w:t>
      </w:r>
      <w:r w:rsidR="003443CE">
        <w:rPr>
          <w:rFonts w:ascii="Times New Roman" w:hAnsi="Times New Roman"/>
          <w:b/>
          <w:spacing w:val="-1"/>
          <w:sz w:val="24"/>
          <w:szCs w:val="24"/>
        </w:rPr>
        <w:t>5</w:t>
      </w:r>
      <w:r w:rsidR="007579AF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A241BA">
        <w:rPr>
          <w:rFonts w:ascii="Times New Roman" w:hAnsi="Times New Roman"/>
          <w:b/>
          <w:spacing w:val="-1"/>
          <w:sz w:val="24"/>
          <w:szCs w:val="24"/>
        </w:rPr>
        <w:t>года</w:t>
      </w:r>
    </w:p>
    <w:p w14:paraId="2550AC09" w14:textId="77777777" w:rsidR="00116E9B" w:rsidRPr="00314013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104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2834"/>
        <w:gridCol w:w="426"/>
        <w:gridCol w:w="425"/>
        <w:gridCol w:w="425"/>
        <w:gridCol w:w="426"/>
        <w:gridCol w:w="425"/>
        <w:gridCol w:w="425"/>
        <w:gridCol w:w="709"/>
        <w:gridCol w:w="425"/>
        <w:gridCol w:w="425"/>
        <w:gridCol w:w="425"/>
        <w:gridCol w:w="425"/>
        <w:gridCol w:w="426"/>
        <w:gridCol w:w="425"/>
        <w:gridCol w:w="425"/>
        <w:gridCol w:w="425"/>
        <w:gridCol w:w="397"/>
      </w:tblGrid>
      <w:tr w:rsidR="00116E9B" w:rsidRPr="00314013" w14:paraId="70A9A498" w14:textId="77777777" w:rsidTr="00374069">
        <w:trPr>
          <w:cantSplit/>
          <w:trHeight w:val="12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9988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BC17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Долговое обязательство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569559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Главы поселения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AC4CC1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Дата регистрации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093E49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Регистрационный код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A75CDF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A2B57F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Полное наименование кредитора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19A4D9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Полное наименование заемщика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D5FF43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Наименование, дата, № документа, которым оформлено долговое обязательство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AE6C6E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обслуживания долговых обязательств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828F8E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Сумма по договору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FB07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Дата, сумма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F71C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Сумма 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D685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Сумма штрафных санкций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DD94FE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График погашения остатков задолженности</w:t>
            </w:r>
          </w:p>
        </w:tc>
      </w:tr>
      <w:tr w:rsidR="00116E9B" w:rsidRPr="00314013" w14:paraId="6FC73CAE" w14:textId="77777777" w:rsidTr="00374069">
        <w:trPr>
          <w:trHeight w:val="7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50A2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229A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6049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B168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90F1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1CD5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5E275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7C7E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CD61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F9BF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09CC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52C926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получения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FBA254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погашения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8F3D18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начисленных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278D9F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выплаченных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70E6AC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предъявлено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4E537C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уплачено</w:t>
            </w: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B7C2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6E9B" w:rsidRPr="00314013" w14:paraId="51B2DCCC" w14:textId="77777777" w:rsidTr="00374069">
        <w:trPr>
          <w:trHeight w:val="301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C9AF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1CC2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24AD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F7C1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B182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8E96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D97A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CDA5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3937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B9A4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8712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83C0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2ECB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1DFA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DFCD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AF75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229A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349A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6E9B" w:rsidRPr="00314013" w14:paraId="276D8025" w14:textId="77777777" w:rsidTr="00374069">
        <w:trPr>
          <w:cantSplit/>
          <w:trHeight w:val="12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6AD4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365C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Кредитные соглашения и договора, заключенные от имени администрации поселения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3E1D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BE72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E213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B164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35E6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99F7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514E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D622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A40D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6E6D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0E0F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33B5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93ED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B786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7401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52E1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16E9B" w:rsidRPr="00314013" w14:paraId="766E7503" w14:textId="77777777" w:rsidTr="00374069">
        <w:trPr>
          <w:cantSplit/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CF67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7297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Кредиты, полученные администрацией от кредитных организаций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F255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7AE0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AE9B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31DF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0F60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CE24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DCA6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8E2A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D480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F3EA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2170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9FD3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4F32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2096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D1CB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0E2B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16E9B" w:rsidRPr="00314013" w14:paraId="12CD2080" w14:textId="77777777" w:rsidTr="00374069">
        <w:trPr>
          <w:cantSplit/>
          <w:trHeight w:val="9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FBCA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260F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Договора предоставления муниципальных гарантий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F7B3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573B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5E09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2C74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25ED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A907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204C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EAA2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3FC4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FFDF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D44C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40A0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0BE0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4A5F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E89D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C187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62649AC6" w14:textId="77777777" w:rsidR="00116E9B" w:rsidRPr="00314013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48929AAF" w14:textId="77777777" w:rsidR="00116E9B" w:rsidRPr="00466673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14:paraId="3B4515F9" w14:textId="23B995CA"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14:paraId="21B431C3" w14:textId="18E5D557" w:rsidR="00DD6DB9" w:rsidRDefault="00DD6DB9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sectPr w:rsidR="00DD6DB9" w:rsidSect="009F286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51F5B" w14:textId="77777777" w:rsidR="00431228" w:rsidRDefault="00431228" w:rsidP="009F2865">
      <w:pPr>
        <w:spacing w:after="0" w:line="240" w:lineRule="auto"/>
      </w:pPr>
      <w:r>
        <w:separator/>
      </w:r>
    </w:p>
  </w:endnote>
  <w:endnote w:type="continuationSeparator" w:id="0">
    <w:p w14:paraId="28620EA1" w14:textId="77777777" w:rsidR="00431228" w:rsidRDefault="00431228" w:rsidP="009F2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C11CF" w14:textId="77777777" w:rsidR="00431228" w:rsidRDefault="00431228" w:rsidP="009F2865">
      <w:pPr>
        <w:spacing w:after="0" w:line="240" w:lineRule="auto"/>
      </w:pPr>
      <w:r>
        <w:separator/>
      </w:r>
    </w:p>
  </w:footnote>
  <w:footnote w:type="continuationSeparator" w:id="0">
    <w:p w14:paraId="0A9249DF" w14:textId="77777777" w:rsidR="00431228" w:rsidRDefault="00431228" w:rsidP="009F2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9819745"/>
      <w:docPartObj>
        <w:docPartGallery w:val="Page Numbers (Top of Page)"/>
        <w:docPartUnique/>
      </w:docPartObj>
    </w:sdtPr>
    <w:sdtEndPr/>
    <w:sdtContent>
      <w:p w14:paraId="5DDEF6D5" w14:textId="7ABC7C12" w:rsidR="009F2865" w:rsidRDefault="009F286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0B0591" w14:textId="77777777" w:rsidR="009F2865" w:rsidRDefault="009F286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C29E5"/>
    <w:multiLevelType w:val="hybridMultilevel"/>
    <w:tmpl w:val="4FC84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E61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666571"/>
    <w:multiLevelType w:val="hybridMultilevel"/>
    <w:tmpl w:val="413270F2"/>
    <w:lvl w:ilvl="0" w:tplc="EB6C16F6">
      <w:start w:val="1"/>
      <w:numFmt w:val="decimal"/>
      <w:lvlText w:val="%1."/>
      <w:lvlJc w:val="left"/>
      <w:pPr>
        <w:ind w:left="139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" w15:restartNumberingAfterBreak="0">
    <w:nsid w:val="3EE1788E"/>
    <w:multiLevelType w:val="hybridMultilevel"/>
    <w:tmpl w:val="8CC861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567703"/>
    <w:multiLevelType w:val="hybridMultilevel"/>
    <w:tmpl w:val="7C80A0CE"/>
    <w:lvl w:ilvl="0" w:tplc="6D2E0A54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5A1D42AB"/>
    <w:multiLevelType w:val="multilevel"/>
    <w:tmpl w:val="A4E2F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FFC2DE9"/>
    <w:multiLevelType w:val="hybridMultilevel"/>
    <w:tmpl w:val="87F8DEA4"/>
    <w:lvl w:ilvl="0" w:tplc="C4D6CB94">
      <w:start w:val="1"/>
      <w:numFmt w:val="decimal"/>
      <w:lvlText w:val="1.%1."/>
      <w:lvlJc w:val="left"/>
      <w:pPr>
        <w:tabs>
          <w:tab w:val="num" w:pos="14"/>
        </w:tabs>
        <w:ind w:left="14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B59"/>
    <w:rsid w:val="000154DF"/>
    <w:rsid w:val="00017B09"/>
    <w:rsid w:val="000235B3"/>
    <w:rsid w:val="00047E07"/>
    <w:rsid w:val="00051D97"/>
    <w:rsid w:val="00056BEA"/>
    <w:rsid w:val="000739E4"/>
    <w:rsid w:val="000B7C97"/>
    <w:rsid w:val="000C7C05"/>
    <w:rsid w:val="000D06BB"/>
    <w:rsid w:val="000F3EA7"/>
    <w:rsid w:val="00102C17"/>
    <w:rsid w:val="00116E9B"/>
    <w:rsid w:val="00136CF0"/>
    <w:rsid w:val="00145105"/>
    <w:rsid w:val="00184564"/>
    <w:rsid w:val="001A19B9"/>
    <w:rsid w:val="001A1D0C"/>
    <w:rsid w:val="001B196A"/>
    <w:rsid w:val="001B2552"/>
    <w:rsid w:val="001C561B"/>
    <w:rsid w:val="001E6B1B"/>
    <w:rsid w:val="001F63B4"/>
    <w:rsid w:val="00207A7C"/>
    <w:rsid w:val="00251FAF"/>
    <w:rsid w:val="002A7EC1"/>
    <w:rsid w:val="002D050B"/>
    <w:rsid w:val="002E2CA6"/>
    <w:rsid w:val="002E46D3"/>
    <w:rsid w:val="002E614C"/>
    <w:rsid w:val="002F6DFA"/>
    <w:rsid w:val="00305BCD"/>
    <w:rsid w:val="00314260"/>
    <w:rsid w:val="00330D48"/>
    <w:rsid w:val="003443CE"/>
    <w:rsid w:val="00346FBC"/>
    <w:rsid w:val="003477AA"/>
    <w:rsid w:val="00362329"/>
    <w:rsid w:val="003738A1"/>
    <w:rsid w:val="00374069"/>
    <w:rsid w:val="003B7B07"/>
    <w:rsid w:val="003E3C1C"/>
    <w:rsid w:val="00400461"/>
    <w:rsid w:val="0040562F"/>
    <w:rsid w:val="00431228"/>
    <w:rsid w:val="00440418"/>
    <w:rsid w:val="004636F0"/>
    <w:rsid w:val="0046396C"/>
    <w:rsid w:val="00480349"/>
    <w:rsid w:val="004968F9"/>
    <w:rsid w:val="00497A0B"/>
    <w:rsid w:val="004A73EA"/>
    <w:rsid w:val="004B0891"/>
    <w:rsid w:val="00505342"/>
    <w:rsid w:val="00515ACD"/>
    <w:rsid w:val="005163AF"/>
    <w:rsid w:val="0054719E"/>
    <w:rsid w:val="00573693"/>
    <w:rsid w:val="0057794C"/>
    <w:rsid w:val="005B1E79"/>
    <w:rsid w:val="005D21D0"/>
    <w:rsid w:val="005F312C"/>
    <w:rsid w:val="005F5D62"/>
    <w:rsid w:val="00633B59"/>
    <w:rsid w:val="00646537"/>
    <w:rsid w:val="00664177"/>
    <w:rsid w:val="00671932"/>
    <w:rsid w:val="006877A2"/>
    <w:rsid w:val="006A2A8F"/>
    <w:rsid w:val="006B5FA6"/>
    <w:rsid w:val="006C7FC9"/>
    <w:rsid w:val="006D6DCC"/>
    <w:rsid w:val="00715825"/>
    <w:rsid w:val="007579AF"/>
    <w:rsid w:val="007624ED"/>
    <w:rsid w:val="00763D15"/>
    <w:rsid w:val="0076405B"/>
    <w:rsid w:val="00777DD5"/>
    <w:rsid w:val="007A44DB"/>
    <w:rsid w:val="007B14BD"/>
    <w:rsid w:val="007B4DB3"/>
    <w:rsid w:val="007F00F4"/>
    <w:rsid w:val="007F3554"/>
    <w:rsid w:val="00800475"/>
    <w:rsid w:val="0080337B"/>
    <w:rsid w:val="00804F23"/>
    <w:rsid w:val="00817869"/>
    <w:rsid w:val="00843E0D"/>
    <w:rsid w:val="00854189"/>
    <w:rsid w:val="00857A89"/>
    <w:rsid w:val="00875EC3"/>
    <w:rsid w:val="00876BAF"/>
    <w:rsid w:val="00890317"/>
    <w:rsid w:val="0089059F"/>
    <w:rsid w:val="00894A56"/>
    <w:rsid w:val="008A7594"/>
    <w:rsid w:val="008D1FE3"/>
    <w:rsid w:val="008E77FA"/>
    <w:rsid w:val="00901549"/>
    <w:rsid w:val="00983B2E"/>
    <w:rsid w:val="009927A9"/>
    <w:rsid w:val="009B1113"/>
    <w:rsid w:val="009E7EA7"/>
    <w:rsid w:val="009F0793"/>
    <w:rsid w:val="009F2865"/>
    <w:rsid w:val="00A11F76"/>
    <w:rsid w:val="00A241BA"/>
    <w:rsid w:val="00A359C0"/>
    <w:rsid w:val="00A46F0C"/>
    <w:rsid w:val="00A63CE0"/>
    <w:rsid w:val="00A74099"/>
    <w:rsid w:val="00A81AFB"/>
    <w:rsid w:val="00A929AA"/>
    <w:rsid w:val="00AB0EF6"/>
    <w:rsid w:val="00AC649F"/>
    <w:rsid w:val="00AD792D"/>
    <w:rsid w:val="00AE1CAA"/>
    <w:rsid w:val="00B11CD6"/>
    <w:rsid w:val="00B21B44"/>
    <w:rsid w:val="00B229A4"/>
    <w:rsid w:val="00B2375F"/>
    <w:rsid w:val="00B37FEE"/>
    <w:rsid w:val="00B67555"/>
    <w:rsid w:val="00B77024"/>
    <w:rsid w:val="00B82A79"/>
    <w:rsid w:val="00B8503E"/>
    <w:rsid w:val="00BA2B19"/>
    <w:rsid w:val="00BC7EBC"/>
    <w:rsid w:val="00C008A1"/>
    <w:rsid w:val="00C028E8"/>
    <w:rsid w:val="00C07B8E"/>
    <w:rsid w:val="00C1692A"/>
    <w:rsid w:val="00C23C41"/>
    <w:rsid w:val="00C24BEB"/>
    <w:rsid w:val="00C82F4E"/>
    <w:rsid w:val="00CA5AE6"/>
    <w:rsid w:val="00CB7288"/>
    <w:rsid w:val="00CC05E1"/>
    <w:rsid w:val="00CE3EE3"/>
    <w:rsid w:val="00D02747"/>
    <w:rsid w:val="00D371AB"/>
    <w:rsid w:val="00D57DF0"/>
    <w:rsid w:val="00D70123"/>
    <w:rsid w:val="00D763D9"/>
    <w:rsid w:val="00D80372"/>
    <w:rsid w:val="00D82DFE"/>
    <w:rsid w:val="00D869B5"/>
    <w:rsid w:val="00D91D40"/>
    <w:rsid w:val="00D929A6"/>
    <w:rsid w:val="00D944C4"/>
    <w:rsid w:val="00DB69D0"/>
    <w:rsid w:val="00DB69D5"/>
    <w:rsid w:val="00DD6DB9"/>
    <w:rsid w:val="00DE15C1"/>
    <w:rsid w:val="00DF05E7"/>
    <w:rsid w:val="00E07E66"/>
    <w:rsid w:val="00E464CB"/>
    <w:rsid w:val="00E63C01"/>
    <w:rsid w:val="00E64030"/>
    <w:rsid w:val="00E85C79"/>
    <w:rsid w:val="00EB5FE8"/>
    <w:rsid w:val="00ED7B70"/>
    <w:rsid w:val="00EE12C5"/>
    <w:rsid w:val="00EE4F29"/>
    <w:rsid w:val="00EE7AF9"/>
    <w:rsid w:val="00EF5AD7"/>
    <w:rsid w:val="00F02643"/>
    <w:rsid w:val="00F12F48"/>
    <w:rsid w:val="00F24E43"/>
    <w:rsid w:val="00F452E7"/>
    <w:rsid w:val="00F52776"/>
    <w:rsid w:val="00F536FD"/>
    <w:rsid w:val="00F600E7"/>
    <w:rsid w:val="00F71A7A"/>
    <w:rsid w:val="00F725FA"/>
    <w:rsid w:val="00FA066F"/>
    <w:rsid w:val="00FC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FC7A"/>
  <w15:docId w15:val="{F874921E-7727-4DF7-A6E6-C10AA928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7A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1E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B1E7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Normal">
    <w:name w:val="ConsNormal"/>
    <w:rsid w:val="005B1E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B14B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A19B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1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6E9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116E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116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Title"/>
    <w:basedOn w:val="a"/>
    <w:link w:val="ac"/>
    <w:qFormat/>
    <w:rsid w:val="00116E9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c">
    <w:name w:val="Заголовок Знак"/>
    <w:basedOn w:val="a0"/>
    <w:link w:val="ab"/>
    <w:rsid w:val="00116E9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Nonformat">
    <w:name w:val="ConsNonformat"/>
    <w:rsid w:val="00116E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116E9B"/>
  </w:style>
  <w:style w:type="paragraph" w:customStyle="1" w:styleId="ConsTitle">
    <w:name w:val="ConsTitle"/>
    <w:rsid w:val="00116E9B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Title">
    <w:name w:val="ConsPlusTitle"/>
    <w:rsid w:val="00116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116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16E9B"/>
    <w:rPr>
      <w:rFonts w:ascii="Calibri" w:eastAsia="Times New Roman" w:hAnsi="Calibri" w:cs="Times New Roman"/>
      <w:lang w:eastAsia="ru-RU"/>
    </w:rPr>
  </w:style>
  <w:style w:type="character" w:styleId="af0">
    <w:name w:val="FollowedHyperlink"/>
    <w:basedOn w:val="a0"/>
    <w:uiPriority w:val="99"/>
    <w:semiHidden/>
    <w:unhideWhenUsed/>
    <w:rsid w:val="00FC55C5"/>
    <w:rPr>
      <w:color w:val="800080"/>
      <w:u w:val="single"/>
    </w:rPr>
  </w:style>
  <w:style w:type="paragraph" w:customStyle="1" w:styleId="xl73">
    <w:name w:val="xl73"/>
    <w:basedOn w:val="a"/>
    <w:rsid w:val="00FC55C5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FC55C5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FC55C5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FC55C5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FC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FC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FC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FC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FC55C5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FC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FC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FC5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FC55C5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FC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FC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88">
    <w:name w:val="xl88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1845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184564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97">
    <w:name w:val="xl97"/>
    <w:basedOn w:val="a"/>
    <w:rsid w:val="00184564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01">
    <w:name w:val="xl101"/>
    <w:basedOn w:val="a"/>
    <w:rsid w:val="00184564"/>
    <w:pPr>
      <w:shd w:val="clear" w:color="000000" w:fill="FABF8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3">
    <w:name w:val="xl103"/>
    <w:basedOn w:val="a"/>
    <w:rsid w:val="00184564"/>
    <w:pPr>
      <w:shd w:val="clear" w:color="000000" w:fill="FABF8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7640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msonormal0">
    <w:name w:val="msonormal"/>
    <w:basedOn w:val="a"/>
    <w:rsid w:val="007640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6">
    <w:name w:val="xl106"/>
    <w:basedOn w:val="a"/>
    <w:rsid w:val="0076405B"/>
    <w:pP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6405B"/>
    <w:pP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09">
    <w:name w:val="xl109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10">
    <w:name w:val="xl110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11">
    <w:name w:val="xl111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12">
    <w:name w:val="xl112"/>
    <w:basedOn w:val="a"/>
    <w:rsid w:val="0076405B"/>
    <w:pP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70C0"/>
      <w:sz w:val="24"/>
      <w:szCs w:val="24"/>
    </w:rPr>
  </w:style>
  <w:style w:type="paragraph" w:customStyle="1" w:styleId="xl113">
    <w:name w:val="xl113"/>
    <w:basedOn w:val="a"/>
    <w:rsid w:val="0076405B"/>
    <w:pP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70C0"/>
      <w:sz w:val="24"/>
      <w:szCs w:val="24"/>
    </w:rPr>
  </w:style>
  <w:style w:type="paragraph" w:customStyle="1" w:styleId="xl114">
    <w:name w:val="xl114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15">
    <w:name w:val="xl115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16">
    <w:name w:val="xl116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17">
    <w:name w:val="xl117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18">
    <w:name w:val="xl118"/>
    <w:basedOn w:val="a"/>
    <w:rsid w:val="0076405B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70C0"/>
      <w:sz w:val="24"/>
      <w:szCs w:val="24"/>
    </w:rPr>
  </w:style>
  <w:style w:type="paragraph" w:customStyle="1" w:styleId="xl119">
    <w:name w:val="xl119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0">
    <w:name w:val="xl120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1">
    <w:name w:val="xl121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2">
    <w:name w:val="xl122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3">
    <w:name w:val="xl123"/>
    <w:basedOn w:val="a"/>
    <w:rsid w:val="0076405B"/>
    <w:pPr>
      <w:shd w:val="clear" w:color="000000" w:fill="F2DCDB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25">
    <w:name w:val="xl125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26">
    <w:name w:val="xl126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27">
    <w:name w:val="xl127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28">
    <w:name w:val="xl128"/>
    <w:basedOn w:val="a"/>
    <w:rsid w:val="0076405B"/>
    <w:pPr>
      <w:shd w:val="clear" w:color="000000" w:fill="F2DCDB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70C0"/>
      <w:sz w:val="24"/>
      <w:szCs w:val="24"/>
    </w:rPr>
  </w:style>
  <w:style w:type="paragraph" w:customStyle="1" w:styleId="xl129">
    <w:name w:val="xl129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0">
    <w:name w:val="xl130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31">
    <w:name w:val="xl131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2">
    <w:name w:val="xl132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33">
    <w:name w:val="xl133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4">
    <w:name w:val="xl134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35">
    <w:name w:val="xl135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6">
    <w:name w:val="xl136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37">
    <w:name w:val="xl137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38">
    <w:name w:val="xl138"/>
    <w:basedOn w:val="a"/>
    <w:rsid w:val="007640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0">
    <w:name w:val="xl140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1">
    <w:name w:val="xl141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2">
    <w:name w:val="xl142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70C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649C2-6332-4A56-9EB9-67AC301AD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33</Pages>
  <Words>11752</Words>
  <Characters>66988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ed.vorobyev@yandex.ru</cp:lastModifiedBy>
  <cp:revision>32</cp:revision>
  <cp:lastPrinted>2025-05-29T05:12:00Z</cp:lastPrinted>
  <dcterms:created xsi:type="dcterms:W3CDTF">2025-03-25T07:32:00Z</dcterms:created>
  <dcterms:modified xsi:type="dcterms:W3CDTF">2025-06-18T07:05:00Z</dcterms:modified>
</cp:coreProperties>
</file>